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D1E80" w14:textId="712BD186" w:rsidR="0099402A" w:rsidRPr="00FA204A" w:rsidRDefault="0099402A" w:rsidP="00991C7D">
      <w:pPr>
        <w:spacing w:line="240" w:lineRule="auto"/>
        <w:jc w:val="center"/>
        <w:rPr>
          <w:rFonts w:ascii="Calibri" w:eastAsia="Calibri" w:hAnsi="Calibri"/>
          <w:lang w:val="en-US"/>
        </w:rPr>
      </w:pPr>
      <w:bookmarkStart w:id="0" w:name="_Toc101797870"/>
    </w:p>
    <w:p w14:paraId="473820B1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3911FE49" w14:textId="77777777" w:rsidR="00991C7D" w:rsidRDefault="00991C7D" w:rsidP="00F60BEA">
      <w:pPr>
        <w:spacing w:line="240" w:lineRule="auto"/>
        <w:jc w:val="center"/>
        <w:rPr>
          <w:rFonts w:ascii="Calibri" w:eastAsia="Calibri" w:hAnsi="Calibri"/>
        </w:rPr>
      </w:pPr>
    </w:p>
    <w:p w14:paraId="0255130F" w14:textId="77777777" w:rsidR="00991C7D" w:rsidRDefault="00991C7D" w:rsidP="00F60BEA">
      <w:pPr>
        <w:spacing w:line="240" w:lineRule="auto"/>
        <w:jc w:val="center"/>
        <w:rPr>
          <w:rFonts w:ascii="Calibri" w:eastAsia="Calibri" w:hAnsi="Calibri"/>
        </w:rPr>
      </w:pPr>
    </w:p>
    <w:p w14:paraId="14C8E671" w14:textId="77777777" w:rsidR="00991C7D" w:rsidRDefault="00991C7D" w:rsidP="00F60BEA">
      <w:pPr>
        <w:spacing w:line="240" w:lineRule="auto"/>
        <w:jc w:val="center"/>
        <w:rPr>
          <w:rFonts w:ascii="Calibri" w:eastAsia="Calibri" w:hAnsi="Calibri"/>
        </w:rPr>
      </w:pPr>
    </w:p>
    <w:p w14:paraId="4F4AFA72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6590BA3F" w14:textId="77777777" w:rsidR="00E73B57" w:rsidRDefault="00E73B57" w:rsidP="00F60BEA">
      <w:pPr>
        <w:spacing w:line="240" w:lineRule="auto"/>
        <w:jc w:val="center"/>
        <w:rPr>
          <w:rFonts w:ascii="Calibri" w:eastAsia="Calibri" w:hAnsi="Calibri"/>
        </w:rPr>
      </w:pPr>
    </w:p>
    <w:p w14:paraId="7C45E45D" w14:textId="77777777" w:rsidR="00E73B57" w:rsidRDefault="00E73B57" w:rsidP="00F60BEA">
      <w:pPr>
        <w:spacing w:line="240" w:lineRule="auto"/>
        <w:jc w:val="center"/>
        <w:rPr>
          <w:rFonts w:ascii="Calibri" w:eastAsia="Calibri" w:hAnsi="Calibri"/>
        </w:rPr>
      </w:pPr>
    </w:p>
    <w:p w14:paraId="0A76C095" w14:textId="77777777" w:rsidR="004C7BC5" w:rsidRPr="00DF23EF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08C6CD74" w14:textId="77777777" w:rsidR="004C7BC5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4DC48CE4" w14:textId="77777777" w:rsidR="004C7BC5" w:rsidRPr="008159BC" w:rsidRDefault="004C7BC5" w:rsidP="00F60BEA">
      <w:pPr>
        <w:spacing w:line="240" w:lineRule="auto"/>
        <w:jc w:val="center"/>
        <w:rPr>
          <w:rFonts w:ascii="Calibri" w:eastAsia="Calibri" w:hAnsi="Calibri"/>
        </w:rPr>
      </w:pPr>
    </w:p>
    <w:p w14:paraId="085DF80C" w14:textId="77777777" w:rsidR="0099402A" w:rsidRPr="008E11E7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1801A972" w14:textId="77777777" w:rsidR="0032345D" w:rsidRPr="00D918B5" w:rsidRDefault="0032345D" w:rsidP="00F60BEA">
      <w:pPr>
        <w:spacing w:line="240" w:lineRule="auto"/>
        <w:jc w:val="center"/>
        <w:rPr>
          <w:rFonts w:eastAsia="Calibri"/>
          <w:b/>
        </w:rPr>
      </w:pPr>
      <w:r w:rsidRPr="00D918B5">
        <w:rPr>
          <w:rFonts w:eastAsia="Calibri"/>
          <w:b/>
        </w:rPr>
        <w:t>ТЕХНИЧЕСКОЕ ЗАДАНИЕ</w:t>
      </w:r>
    </w:p>
    <w:p w14:paraId="12CE4007" w14:textId="77777777" w:rsidR="0099402A" w:rsidRPr="0032274E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691E121F" w14:textId="17E92081" w:rsidR="0007010E" w:rsidRPr="008B2D33" w:rsidRDefault="0032345D" w:rsidP="00F76CD2">
      <w:pPr>
        <w:spacing w:line="240" w:lineRule="auto"/>
        <w:jc w:val="center"/>
        <w:rPr>
          <w:rFonts w:eastAsia="Calibri"/>
          <w:b/>
        </w:rPr>
      </w:pPr>
      <w:r w:rsidRPr="005D5CCC">
        <w:rPr>
          <w:b/>
          <w:sz w:val="28"/>
          <w:szCs w:val="28"/>
        </w:rPr>
        <w:t xml:space="preserve">на </w:t>
      </w:r>
      <w:r w:rsidR="00793FDC">
        <w:rPr>
          <w:b/>
          <w:sz w:val="28"/>
          <w:szCs w:val="28"/>
        </w:rPr>
        <w:t>оказани</w:t>
      </w:r>
      <w:r w:rsidR="00F76CD2">
        <w:rPr>
          <w:b/>
          <w:sz w:val="28"/>
          <w:szCs w:val="28"/>
        </w:rPr>
        <w:t>е</w:t>
      </w:r>
      <w:r w:rsidR="00793FDC">
        <w:rPr>
          <w:b/>
          <w:sz w:val="28"/>
          <w:szCs w:val="28"/>
        </w:rPr>
        <w:t xml:space="preserve"> </w:t>
      </w:r>
      <w:r w:rsidR="00311EB0">
        <w:rPr>
          <w:b/>
          <w:sz w:val="28"/>
          <w:szCs w:val="28"/>
        </w:rPr>
        <w:t>услуг по</w:t>
      </w:r>
      <w:r w:rsidR="005C3F39">
        <w:rPr>
          <w:b/>
          <w:sz w:val="28"/>
          <w:szCs w:val="28"/>
        </w:rPr>
        <w:t xml:space="preserve"> </w:t>
      </w:r>
      <w:r w:rsidR="00D837C1">
        <w:rPr>
          <w:b/>
          <w:sz w:val="28"/>
          <w:szCs w:val="28"/>
        </w:rPr>
        <w:t>сопровождению</w:t>
      </w:r>
      <w:r w:rsidR="00F76CD2" w:rsidRPr="00F76CD2">
        <w:rPr>
          <w:b/>
          <w:sz w:val="28"/>
          <w:szCs w:val="28"/>
        </w:rPr>
        <w:t xml:space="preserve"> </w:t>
      </w:r>
      <w:r w:rsidR="008F6D3D">
        <w:rPr>
          <w:b/>
          <w:sz w:val="28"/>
          <w:szCs w:val="28"/>
        </w:rPr>
        <w:t xml:space="preserve">официального </w:t>
      </w:r>
      <w:r w:rsidR="00FA4061">
        <w:rPr>
          <w:b/>
          <w:sz w:val="28"/>
          <w:szCs w:val="28"/>
        </w:rPr>
        <w:br/>
      </w:r>
      <w:r w:rsidR="008F6D3D">
        <w:rPr>
          <w:b/>
          <w:sz w:val="28"/>
          <w:szCs w:val="28"/>
        </w:rPr>
        <w:t xml:space="preserve">интернет-портала </w:t>
      </w:r>
      <w:proofErr w:type="spellStart"/>
      <w:r w:rsidR="008F6D3D" w:rsidRPr="007F5203">
        <w:rPr>
          <w:b/>
          <w:sz w:val="28"/>
          <w:szCs w:val="28"/>
        </w:rPr>
        <w:t>WorldSkills</w:t>
      </w:r>
      <w:proofErr w:type="spellEnd"/>
      <w:r w:rsidR="008F6D3D" w:rsidRPr="007F5203">
        <w:rPr>
          <w:b/>
          <w:sz w:val="28"/>
          <w:szCs w:val="28"/>
        </w:rPr>
        <w:t xml:space="preserve"> </w:t>
      </w:r>
      <w:proofErr w:type="spellStart"/>
      <w:r w:rsidR="008F6D3D" w:rsidRPr="007F5203">
        <w:rPr>
          <w:b/>
          <w:sz w:val="28"/>
          <w:szCs w:val="28"/>
        </w:rPr>
        <w:t>Kazan</w:t>
      </w:r>
      <w:proofErr w:type="spellEnd"/>
      <w:r w:rsidR="008F6D3D" w:rsidRPr="007F5203">
        <w:rPr>
          <w:b/>
          <w:sz w:val="28"/>
          <w:szCs w:val="28"/>
        </w:rPr>
        <w:t xml:space="preserve"> 2019</w:t>
      </w:r>
      <w:r w:rsidR="00E73B57">
        <w:rPr>
          <w:b/>
          <w:sz w:val="28"/>
          <w:szCs w:val="28"/>
        </w:rPr>
        <w:t xml:space="preserve"> в 2018 году</w:t>
      </w:r>
    </w:p>
    <w:p w14:paraId="41AA1923" w14:textId="77777777" w:rsidR="0099402A" w:rsidRDefault="0099402A" w:rsidP="00F60BEA">
      <w:pPr>
        <w:spacing w:line="240" w:lineRule="auto"/>
        <w:jc w:val="center"/>
        <w:rPr>
          <w:rFonts w:ascii="Calibri" w:eastAsia="Calibri" w:hAnsi="Calibri"/>
        </w:rPr>
      </w:pPr>
    </w:p>
    <w:p w14:paraId="685068E3" w14:textId="77777777" w:rsidR="0099402A" w:rsidRPr="008D72DC" w:rsidRDefault="0099402A" w:rsidP="00F60BEA">
      <w:pPr>
        <w:spacing w:line="240" w:lineRule="auto"/>
        <w:jc w:val="center"/>
        <w:rPr>
          <w:rFonts w:ascii="Calibri" w:eastAsia="Calibri" w:hAnsi="Calibri"/>
          <w:sz w:val="4"/>
          <w:szCs w:val="4"/>
        </w:rPr>
      </w:pPr>
    </w:p>
    <w:p w14:paraId="6FD4C47F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50833BE4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559D6821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12B08CB6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1A12E9FA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62A6D6B6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3587FB7B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3CC75EB9" w14:textId="77777777" w:rsidR="004C7BC5" w:rsidRDefault="004C7BC5" w:rsidP="00F60BEA">
      <w:pPr>
        <w:spacing w:line="240" w:lineRule="auto"/>
        <w:jc w:val="center"/>
        <w:rPr>
          <w:b/>
          <w:lang w:eastAsia="en-US"/>
        </w:rPr>
      </w:pPr>
    </w:p>
    <w:p w14:paraId="079E6947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63398E1A" w14:textId="77777777" w:rsidR="00EB5ECA" w:rsidRDefault="00EB5ECA" w:rsidP="00F60BEA">
      <w:pPr>
        <w:spacing w:line="240" w:lineRule="auto"/>
        <w:jc w:val="center"/>
        <w:rPr>
          <w:b/>
          <w:lang w:eastAsia="en-US"/>
        </w:rPr>
      </w:pPr>
    </w:p>
    <w:p w14:paraId="320D55F6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44A78207" w14:textId="77777777" w:rsidR="0099402A" w:rsidRDefault="0099402A" w:rsidP="00F60BEA">
      <w:pPr>
        <w:spacing w:line="240" w:lineRule="auto"/>
        <w:jc w:val="center"/>
        <w:rPr>
          <w:b/>
          <w:lang w:eastAsia="en-US"/>
        </w:rPr>
      </w:pPr>
    </w:p>
    <w:p w14:paraId="69342134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FEABFDB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BCEE09E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A8BDFC0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3136DC4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B66C7B5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1081385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2DE1819A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F35B1D6" w14:textId="77777777" w:rsidR="00F60BEA" w:rsidRPr="00B9683E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66F6D140" w14:textId="77777777" w:rsidR="0075297F" w:rsidRPr="00B9683E" w:rsidRDefault="0075297F" w:rsidP="00F60BEA">
      <w:pPr>
        <w:spacing w:line="240" w:lineRule="auto"/>
        <w:jc w:val="center"/>
        <w:rPr>
          <w:b/>
          <w:lang w:eastAsia="en-US"/>
        </w:rPr>
      </w:pPr>
    </w:p>
    <w:p w14:paraId="25C67385" w14:textId="77777777" w:rsidR="0075297F" w:rsidRPr="00B9683E" w:rsidRDefault="0075297F" w:rsidP="00F60BEA">
      <w:pPr>
        <w:spacing w:line="240" w:lineRule="auto"/>
        <w:jc w:val="center"/>
        <w:rPr>
          <w:b/>
          <w:lang w:eastAsia="en-US"/>
        </w:rPr>
      </w:pPr>
    </w:p>
    <w:p w14:paraId="7D47D427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7A2E21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EC7706E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54310606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77C0FAC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4160B181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35867137" w14:textId="77777777" w:rsidR="00F60BEA" w:rsidRDefault="00F60BEA" w:rsidP="00F60BEA">
      <w:pPr>
        <w:spacing w:line="240" w:lineRule="auto"/>
        <w:jc w:val="center"/>
        <w:rPr>
          <w:b/>
          <w:lang w:eastAsia="en-US"/>
        </w:rPr>
      </w:pPr>
    </w:p>
    <w:p w14:paraId="01B20C2C" w14:textId="77777777" w:rsidR="0032345D" w:rsidRDefault="0032345D" w:rsidP="00F60BEA">
      <w:pPr>
        <w:spacing w:line="240" w:lineRule="auto"/>
        <w:jc w:val="center"/>
        <w:rPr>
          <w:b/>
          <w:lang w:eastAsia="en-US"/>
        </w:rPr>
      </w:pPr>
    </w:p>
    <w:p w14:paraId="2689A883" w14:textId="77777777" w:rsidR="0032345D" w:rsidRDefault="0032345D" w:rsidP="00F60BEA">
      <w:pPr>
        <w:spacing w:line="240" w:lineRule="auto"/>
        <w:jc w:val="center"/>
        <w:rPr>
          <w:b/>
          <w:lang w:eastAsia="en-US"/>
        </w:rPr>
      </w:pPr>
    </w:p>
    <w:p w14:paraId="0A1269BC" w14:textId="6BB3FC21" w:rsidR="0099402A" w:rsidRDefault="009F71D6" w:rsidP="00F60BEA">
      <w:pPr>
        <w:spacing w:line="240" w:lineRule="auto"/>
        <w:jc w:val="center"/>
        <w:rPr>
          <w:b/>
          <w:lang w:eastAsia="en-US"/>
        </w:rPr>
      </w:pPr>
      <w:r>
        <w:rPr>
          <w:b/>
          <w:lang w:eastAsia="en-US"/>
        </w:rPr>
        <w:t>Казань 201</w:t>
      </w:r>
      <w:r>
        <w:rPr>
          <w:b/>
          <w:lang w:val="en-US" w:eastAsia="en-US"/>
        </w:rPr>
        <w:t>8</w:t>
      </w:r>
      <w:r w:rsidR="0032345D">
        <w:rPr>
          <w:b/>
          <w:lang w:eastAsia="en-US"/>
        </w:rPr>
        <w:t xml:space="preserve"> </w:t>
      </w:r>
    </w:p>
    <w:p w14:paraId="7F6F07FE" w14:textId="77777777" w:rsidR="0099402A" w:rsidRDefault="0099402A" w:rsidP="00F60BEA">
      <w:pPr>
        <w:pStyle w:val="aa"/>
        <w:spacing w:line="240" w:lineRule="auto"/>
        <w:sectPr w:rsidR="0099402A" w:rsidSect="00B14521">
          <w:headerReference w:type="first" r:id="rId9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bookmarkEnd w:id="0"/>
    <w:p w14:paraId="61928C0A" w14:textId="77777777" w:rsidR="003C38B4" w:rsidRPr="00FA4061" w:rsidRDefault="003C38B4" w:rsidP="00FC700D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ind w:left="709" w:hanging="709"/>
        <w:jc w:val="left"/>
        <w:textAlignment w:val="auto"/>
        <w:outlineLvl w:val="0"/>
        <w:rPr>
          <w:kern w:val="28"/>
        </w:rPr>
      </w:pPr>
      <w:r w:rsidRPr="00FA4061">
        <w:rPr>
          <w:rFonts w:hint="eastAsia"/>
          <w:b/>
          <w:kern w:val="28"/>
        </w:rPr>
        <w:lastRenderedPageBreak/>
        <w:t>ГЛОССАРИЙ</w:t>
      </w:r>
    </w:p>
    <w:tbl>
      <w:tblPr>
        <w:tblStyle w:val="aff5"/>
        <w:tblW w:w="10060" w:type="dxa"/>
        <w:jc w:val="center"/>
        <w:tblLook w:val="04A0" w:firstRow="1" w:lastRow="0" w:firstColumn="1" w:lastColumn="0" w:noHBand="0" w:noVBand="1"/>
      </w:tblPr>
      <w:tblGrid>
        <w:gridCol w:w="2547"/>
        <w:gridCol w:w="7513"/>
      </w:tblGrid>
      <w:tr w:rsidR="00AA6E87" w:rsidRPr="00AA6E87" w14:paraId="0FB2557E" w14:textId="77777777" w:rsidTr="00B14521">
        <w:trPr>
          <w:jc w:val="center"/>
        </w:trPr>
        <w:tc>
          <w:tcPr>
            <w:tcW w:w="2547" w:type="dxa"/>
            <w:shd w:val="clear" w:color="auto" w:fill="F2F2F2" w:themeFill="background1" w:themeFillShade="F2"/>
          </w:tcPr>
          <w:p w14:paraId="54195C0E" w14:textId="77777777" w:rsidR="00AA6E87" w:rsidRPr="00B97EC2" w:rsidRDefault="00AA6E87" w:rsidP="003F275C">
            <w:pPr>
              <w:spacing w:line="240" w:lineRule="auto"/>
              <w:jc w:val="center"/>
              <w:rPr>
                <w:b/>
              </w:rPr>
            </w:pPr>
            <w:r w:rsidRPr="00B97EC2">
              <w:rPr>
                <w:b/>
              </w:rPr>
              <w:t>Термин / Сокращение</w:t>
            </w:r>
          </w:p>
        </w:tc>
        <w:tc>
          <w:tcPr>
            <w:tcW w:w="7513" w:type="dxa"/>
            <w:shd w:val="clear" w:color="auto" w:fill="F2F2F2" w:themeFill="background1" w:themeFillShade="F2"/>
          </w:tcPr>
          <w:p w14:paraId="6BED751A" w14:textId="77777777" w:rsidR="00AA6E87" w:rsidRPr="00B97EC2" w:rsidRDefault="00AA6E87" w:rsidP="003F275C">
            <w:pPr>
              <w:spacing w:line="240" w:lineRule="auto"/>
              <w:jc w:val="center"/>
              <w:rPr>
                <w:b/>
              </w:rPr>
            </w:pPr>
            <w:r w:rsidRPr="00B97EC2">
              <w:rPr>
                <w:b/>
              </w:rPr>
              <w:t>Определение</w:t>
            </w:r>
          </w:p>
        </w:tc>
      </w:tr>
      <w:tr w:rsidR="00372D2F" w14:paraId="50F60230" w14:textId="77777777" w:rsidTr="00B14521">
        <w:trPr>
          <w:jc w:val="center"/>
        </w:trPr>
        <w:tc>
          <w:tcPr>
            <w:tcW w:w="2547" w:type="dxa"/>
          </w:tcPr>
          <w:p w14:paraId="47867DBE" w14:textId="11802F2F" w:rsidR="00372D2F" w:rsidRPr="00E06637" w:rsidRDefault="00372D2F" w:rsidP="00F60BEA">
            <w:pPr>
              <w:spacing w:line="240" w:lineRule="auto"/>
              <w:rPr>
                <w:b/>
                <w:color w:val="000000"/>
              </w:rPr>
            </w:pPr>
            <w:r w:rsidRPr="00AB4F5D">
              <w:rPr>
                <w:b/>
                <w:color w:val="000000"/>
              </w:rPr>
              <w:t>Дирекция / Заказчик</w:t>
            </w:r>
          </w:p>
        </w:tc>
        <w:tc>
          <w:tcPr>
            <w:tcW w:w="7513" w:type="dxa"/>
          </w:tcPr>
          <w:p w14:paraId="0D92B9FE" w14:textId="7D9EE1E2" w:rsidR="00372D2F" w:rsidRPr="00956D73" w:rsidRDefault="00372D2F" w:rsidP="00956D73">
            <w:pPr>
              <w:spacing w:line="240" w:lineRule="auto"/>
              <w:rPr>
                <w:color w:val="000000"/>
              </w:rPr>
            </w:pPr>
            <w:r w:rsidRPr="00370D7E">
              <w:rPr>
                <w:color w:val="000000"/>
              </w:rPr>
              <w:t>АНО «Исполнительная дирекция ХХVII Всемирной летней Универсиады 2013 года в г. Казани» (</w:t>
            </w:r>
            <w:r w:rsidRPr="00AB4F5D">
              <w:rPr>
                <w:color w:val="000000"/>
              </w:rPr>
              <w:t>АНО «</w:t>
            </w:r>
            <w:r w:rsidRPr="00370D7E">
              <w:rPr>
                <w:color w:val="000000"/>
              </w:rPr>
              <w:t xml:space="preserve">Дирекция </w:t>
            </w:r>
            <w:r>
              <w:rPr>
                <w:color w:val="000000"/>
              </w:rPr>
              <w:t>спортивных и социальных проектов</w:t>
            </w:r>
            <w:r w:rsidRPr="00AB4F5D">
              <w:rPr>
                <w:color w:val="000000"/>
              </w:rPr>
              <w:t>»</w:t>
            </w:r>
            <w:r>
              <w:rPr>
                <w:color w:val="000000"/>
              </w:rPr>
              <w:t>)</w:t>
            </w:r>
          </w:p>
        </w:tc>
      </w:tr>
      <w:tr w:rsidR="00D837C1" w14:paraId="4939C7B0" w14:textId="77777777" w:rsidTr="00B14521">
        <w:trPr>
          <w:jc w:val="center"/>
        </w:trPr>
        <w:tc>
          <w:tcPr>
            <w:tcW w:w="2547" w:type="dxa"/>
          </w:tcPr>
          <w:p w14:paraId="497792B5" w14:textId="0A052E35" w:rsidR="00D837C1" w:rsidRPr="00AB4F5D" w:rsidRDefault="00D837C1" w:rsidP="00F60BEA">
            <w:pPr>
              <w:spacing w:line="240" w:lineRule="auto"/>
              <w:rPr>
                <w:b/>
                <w:color w:val="000000"/>
              </w:rPr>
            </w:pPr>
            <w:r>
              <w:rPr>
                <w:b/>
              </w:rPr>
              <w:t xml:space="preserve">Подрядчик / </w:t>
            </w:r>
            <w:r w:rsidRPr="0017319F">
              <w:rPr>
                <w:b/>
                <w:color w:val="000000"/>
              </w:rPr>
              <w:t>Исполнитель</w:t>
            </w:r>
          </w:p>
        </w:tc>
        <w:tc>
          <w:tcPr>
            <w:tcW w:w="7513" w:type="dxa"/>
          </w:tcPr>
          <w:p w14:paraId="0B43F5CF" w14:textId="7A45ADA6" w:rsidR="00D837C1" w:rsidRPr="00480F0F" w:rsidRDefault="00480F0F" w:rsidP="00956D73">
            <w:pPr>
              <w:spacing w:line="240" w:lineRule="auto"/>
              <w:rPr>
                <w:color w:val="000000"/>
              </w:rPr>
            </w:pPr>
            <w:r w:rsidRPr="00480F0F">
              <w:t>Индивидуальный предприниматель</w:t>
            </w:r>
            <w:r w:rsidRPr="00480F0F" w:rsidDel="00110B40">
              <w:t xml:space="preserve"> </w:t>
            </w:r>
            <w:r w:rsidRPr="00480F0F">
              <w:t>или юридическое лицо, способное выполнить требуемые работы или оказать необходимые услуги.</w:t>
            </w:r>
          </w:p>
        </w:tc>
      </w:tr>
      <w:tr w:rsidR="00D837C1" w14:paraId="3B2090E6" w14:textId="77777777" w:rsidTr="00B14521">
        <w:trPr>
          <w:jc w:val="center"/>
        </w:trPr>
        <w:tc>
          <w:tcPr>
            <w:tcW w:w="2547" w:type="dxa"/>
          </w:tcPr>
          <w:p w14:paraId="08BEDF21" w14:textId="41CE3E4C" w:rsidR="00D837C1" w:rsidRPr="00E06637" w:rsidRDefault="00D837C1" w:rsidP="00C3214B">
            <w:pP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Иноязычная версия</w:t>
            </w:r>
          </w:p>
        </w:tc>
        <w:tc>
          <w:tcPr>
            <w:tcW w:w="7513" w:type="dxa"/>
          </w:tcPr>
          <w:p w14:paraId="1D82B9DA" w14:textId="340D20EB" w:rsidR="00D837C1" w:rsidRPr="00956D73" w:rsidRDefault="00D837C1" w:rsidP="003F275C">
            <w:pPr>
              <w:spacing w:line="240" w:lineRule="auto"/>
              <w:rPr>
                <w:color w:val="000000"/>
              </w:rPr>
            </w:pPr>
            <w:bookmarkStart w:id="1" w:name="OLE_LINK45"/>
            <w:bookmarkStart w:id="2" w:name="OLE_LINK46"/>
            <w:r>
              <w:rPr>
                <w:color w:val="000000"/>
              </w:rPr>
              <w:t xml:space="preserve">Термин используется для </w:t>
            </w:r>
            <w:r w:rsidRPr="00986E7E">
              <w:rPr>
                <w:color w:val="000000"/>
              </w:rPr>
              <w:t xml:space="preserve">определения </w:t>
            </w:r>
            <w:bookmarkEnd w:id="1"/>
            <w:bookmarkEnd w:id="2"/>
            <w:r w:rsidRPr="00986E7E">
              <w:rPr>
                <w:color w:val="000000"/>
              </w:rPr>
              <w:t>татарской</w:t>
            </w:r>
            <w:r w:rsidR="00091369" w:rsidRPr="00986E7E">
              <w:rPr>
                <w:color w:val="000000"/>
              </w:rPr>
              <w:t xml:space="preserve"> и</w:t>
            </w:r>
            <w:r w:rsidR="00520A6C" w:rsidRPr="00986E7E">
              <w:rPr>
                <w:color w:val="000000"/>
              </w:rPr>
              <w:t xml:space="preserve"> английской</w:t>
            </w:r>
            <w:r w:rsidRPr="00986E7E">
              <w:rPr>
                <w:color w:val="000000"/>
              </w:rPr>
              <w:t xml:space="preserve"> версий</w:t>
            </w:r>
            <w:r>
              <w:rPr>
                <w:color w:val="000000"/>
              </w:rPr>
              <w:t xml:space="preserve"> Сайта </w:t>
            </w:r>
          </w:p>
        </w:tc>
      </w:tr>
      <w:tr w:rsidR="00D837C1" w14:paraId="1EA05246" w14:textId="77777777" w:rsidTr="00B14521">
        <w:trPr>
          <w:jc w:val="center"/>
        </w:trPr>
        <w:tc>
          <w:tcPr>
            <w:tcW w:w="2547" w:type="dxa"/>
          </w:tcPr>
          <w:p w14:paraId="49ED403B" w14:textId="3F983684" w:rsidR="00D837C1" w:rsidRPr="006B4E61" w:rsidRDefault="00D837C1" w:rsidP="00F60BEA">
            <w:pPr>
              <w:spacing w:line="240" w:lineRule="auto"/>
              <w:rPr>
                <w:b/>
              </w:rPr>
            </w:pPr>
            <w:r w:rsidRPr="006B4E61">
              <w:rPr>
                <w:b/>
              </w:rPr>
              <w:t>ОС</w:t>
            </w:r>
          </w:p>
        </w:tc>
        <w:tc>
          <w:tcPr>
            <w:tcW w:w="7513" w:type="dxa"/>
          </w:tcPr>
          <w:p w14:paraId="2DC5F6F8" w14:textId="08291677" w:rsidR="00D837C1" w:rsidRPr="00485EB1" w:rsidRDefault="00D837C1">
            <w:pPr>
              <w:spacing w:line="240" w:lineRule="auto"/>
            </w:pPr>
            <w:r>
              <w:t>Операционная система</w:t>
            </w:r>
          </w:p>
        </w:tc>
      </w:tr>
      <w:tr w:rsidR="00D837C1" w:rsidRPr="00091369" w14:paraId="40923211" w14:textId="77777777" w:rsidTr="00986E7E">
        <w:trPr>
          <w:trHeight w:val="305"/>
          <w:jc w:val="center"/>
        </w:trPr>
        <w:tc>
          <w:tcPr>
            <w:tcW w:w="2547" w:type="dxa"/>
          </w:tcPr>
          <w:p w14:paraId="5CBB97C6" w14:textId="2C4BA9B5" w:rsidR="00D837C1" w:rsidRPr="0017319F" w:rsidRDefault="00D837C1" w:rsidP="00E04923">
            <w:pPr>
              <w:spacing w:line="240" w:lineRule="auto"/>
              <w:rPr>
                <w:b/>
                <w:color w:val="000000"/>
              </w:rPr>
            </w:pPr>
            <w:r w:rsidRPr="00E06637">
              <w:rPr>
                <w:b/>
                <w:color w:val="000000"/>
              </w:rPr>
              <w:t>Сайт</w:t>
            </w:r>
          </w:p>
        </w:tc>
        <w:tc>
          <w:tcPr>
            <w:tcW w:w="7513" w:type="dxa"/>
          </w:tcPr>
          <w:p w14:paraId="23BA63C5" w14:textId="78410440" w:rsidR="00D837C1" w:rsidRPr="001F0609" w:rsidRDefault="00091369" w:rsidP="00091369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91369">
              <w:rPr>
                <w:color w:val="000000"/>
              </w:rPr>
              <w:t>фициальн</w:t>
            </w:r>
            <w:r>
              <w:rPr>
                <w:color w:val="000000"/>
              </w:rPr>
              <w:t>ый</w:t>
            </w:r>
            <w:r w:rsidRPr="00091369">
              <w:rPr>
                <w:color w:val="000000"/>
              </w:rPr>
              <w:t xml:space="preserve"> интернет-портал </w:t>
            </w:r>
            <w:proofErr w:type="spellStart"/>
            <w:r w:rsidRPr="00091369">
              <w:rPr>
                <w:color w:val="000000"/>
              </w:rPr>
              <w:t>WorldSkills</w:t>
            </w:r>
            <w:proofErr w:type="spellEnd"/>
            <w:r w:rsidRPr="00091369">
              <w:rPr>
                <w:color w:val="000000"/>
              </w:rPr>
              <w:t xml:space="preserve"> </w:t>
            </w:r>
            <w:proofErr w:type="spellStart"/>
            <w:r w:rsidRPr="00091369">
              <w:rPr>
                <w:color w:val="000000"/>
              </w:rPr>
              <w:t>Kazan</w:t>
            </w:r>
            <w:proofErr w:type="spellEnd"/>
            <w:r w:rsidRPr="00091369">
              <w:rPr>
                <w:color w:val="000000"/>
              </w:rPr>
              <w:t xml:space="preserve"> 2019</w:t>
            </w:r>
          </w:p>
        </w:tc>
      </w:tr>
      <w:tr w:rsidR="00CB24C5" w14:paraId="4A81CA19" w14:textId="77777777" w:rsidTr="00B14521">
        <w:trPr>
          <w:jc w:val="center"/>
        </w:trPr>
        <w:tc>
          <w:tcPr>
            <w:tcW w:w="2547" w:type="dxa"/>
          </w:tcPr>
          <w:p w14:paraId="3D717A98" w14:textId="05EC42D0" w:rsidR="00CB24C5" w:rsidRPr="00CB24C5" w:rsidRDefault="00CB24C5" w:rsidP="00CB24C5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 xml:space="preserve">Заявка </w:t>
            </w:r>
          </w:p>
        </w:tc>
        <w:tc>
          <w:tcPr>
            <w:tcW w:w="7513" w:type="dxa"/>
          </w:tcPr>
          <w:p w14:paraId="4578E8A5" w14:textId="676A33F0" w:rsidR="00CB24C5" w:rsidRDefault="00CB24C5" w:rsidP="00CB24C5">
            <w:pPr>
              <w:spacing w:line="240" w:lineRule="auto"/>
              <w:rPr>
                <w:color w:val="000000"/>
              </w:rPr>
            </w:pPr>
            <w:r>
              <w:rPr>
                <w:rFonts w:eastAsiaTheme="minorEastAsia"/>
              </w:rPr>
              <w:t>О</w:t>
            </w:r>
            <w:r w:rsidRPr="00E22731">
              <w:rPr>
                <w:rFonts w:eastAsiaTheme="minorEastAsia"/>
              </w:rPr>
              <w:t>бращение Заказчика, включает в себ</w:t>
            </w:r>
            <w:r>
              <w:rPr>
                <w:rFonts w:eastAsiaTheme="minorEastAsia"/>
              </w:rPr>
              <w:t xml:space="preserve">я инцидент, запрос на изменение, </w:t>
            </w:r>
            <w:r w:rsidRPr="00E22731">
              <w:rPr>
                <w:rFonts w:eastAsiaTheme="minorEastAsia"/>
              </w:rPr>
              <w:t>запрос на консультацию</w:t>
            </w:r>
            <w:r>
              <w:rPr>
                <w:rFonts w:eastAsiaTheme="minorEastAsia"/>
              </w:rPr>
              <w:t>, запрос на обновление контента или прочего характера заявку</w:t>
            </w:r>
          </w:p>
        </w:tc>
      </w:tr>
      <w:tr w:rsidR="00CB24C5" w14:paraId="0EEEE901" w14:textId="77777777" w:rsidTr="00B14521">
        <w:trPr>
          <w:jc w:val="center"/>
        </w:trPr>
        <w:tc>
          <w:tcPr>
            <w:tcW w:w="2547" w:type="dxa"/>
          </w:tcPr>
          <w:p w14:paraId="39E8D6BB" w14:textId="14B29347" w:rsidR="00CB24C5" w:rsidRPr="00CB24C5" w:rsidRDefault="00CB24C5" w:rsidP="00CB24C5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>Приоритет</w:t>
            </w:r>
          </w:p>
        </w:tc>
        <w:tc>
          <w:tcPr>
            <w:tcW w:w="7513" w:type="dxa"/>
          </w:tcPr>
          <w:p w14:paraId="348289D8" w14:textId="7A3D352C" w:rsidR="00CB24C5" w:rsidRDefault="00CB24C5" w:rsidP="00991C7D">
            <w:pPr>
              <w:spacing w:line="240" w:lineRule="auto"/>
              <w:rPr>
                <w:color w:val="000000"/>
              </w:rPr>
            </w:pPr>
            <w:r>
              <w:rPr>
                <w:rFonts w:eastAsiaTheme="minorEastAsia"/>
              </w:rPr>
              <w:t>П</w:t>
            </w:r>
            <w:r w:rsidRPr="00E22731">
              <w:rPr>
                <w:rFonts w:eastAsiaTheme="minorEastAsia"/>
              </w:rPr>
              <w:t>оследовательность, в соответствии с котор</w:t>
            </w:r>
            <w:r w:rsidR="00610C08">
              <w:rPr>
                <w:rFonts w:eastAsiaTheme="minorEastAsia"/>
              </w:rPr>
              <w:t>ой должны обрабатываться заявки</w:t>
            </w:r>
          </w:p>
        </w:tc>
      </w:tr>
      <w:tr w:rsidR="00D837C1" w14:paraId="6BA7B0FD" w14:textId="77777777" w:rsidTr="00B14521">
        <w:trPr>
          <w:jc w:val="center"/>
        </w:trPr>
        <w:tc>
          <w:tcPr>
            <w:tcW w:w="2547" w:type="dxa"/>
          </w:tcPr>
          <w:p w14:paraId="60A3CEB5" w14:textId="6003BE35" w:rsidR="00D837C1" w:rsidRPr="00495AD3" w:rsidRDefault="00D837C1" w:rsidP="00CB24C5">
            <w:pPr>
              <w:spacing w:line="240" w:lineRule="auto"/>
              <w:rPr>
                <w:b/>
              </w:rPr>
            </w:pPr>
            <w:r>
              <w:rPr>
                <w:b/>
              </w:rPr>
              <w:t>Консультация</w:t>
            </w:r>
          </w:p>
        </w:tc>
        <w:tc>
          <w:tcPr>
            <w:tcW w:w="7513" w:type="dxa"/>
          </w:tcPr>
          <w:p w14:paraId="073DDF2F" w14:textId="51723865" w:rsidR="00D837C1" w:rsidRDefault="00914E0E" w:rsidP="00C92F46">
            <w:pPr>
              <w:spacing w:line="240" w:lineRule="auto"/>
              <w:rPr>
                <w:color w:val="000000"/>
              </w:rPr>
            </w:pPr>
            <w:r>
              <w:t>З</w:t>
            </w:r>
            <w:r w:rsidRPr="00643FED">
              <w:t xml:space="preserve">аявка, вызванная необходимостью получить информацию или консультацию по </w:t>
            </w:r>
            <w:r w:rsidR="00C92F46">
              <w:t>Сайту</w:t>
            </w:r>
            <w:r w:rsidRPr="00643FED">
              <w:t>, а также запрос на получение технической</w:t>
            </w:r>
            <w:r>
              <w:t xml:space="preserve"> или справочной</w:t>
            </w:r>
            <w:r w:rsidRPr="00643FED">
              <w:t xml:space="preserve"> документации</w:t>
            </w:r>
          </w:p>
        </w:tc>
      </w:tr>
      <w:tr w:rsidR="00D837C1" w14:paraId="48F0F632" w14:textId="77777777" w:rsidTr="00B14521">
        <w:trPr>
          <w:jc w:val="center"/>
        </w:trPr>
        <w:tc>
          <w:tcPr>
            <w:tcW w:w="2547" w:type="dxa"/>
          </w:tcPr>
          <w:p w14:paraId="5B66BA9E" w14:textId="738B4E22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Изменения</w:t>
            </w:r>
          </w:p>
        </w:tc>
        <w:tc>
          <w:tcPr>
            <w:tcW w:w="7513" w:type="dxa"/>
          </w:tcPr>
          <w:p w14:paraId="0F1237BD" w14:textId="75A20A46" w:rsidR="00D837C1" w:rsidRDefault="00914E0E" w:rsidP="00C92F46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Заявка на дизайнерские услуги, верстку и программирование новых программных модулей, разделов и архитектуры </w:t>
            </w:r>
            <w:r w:rsidR="00C92F46">
              <w:rPr>
                <w:color w:val="000000"/>
              </w:rPr>
              <w:t>Сайта</w:t>
            </w:r>
          </w:p>
        </w:tc>
      </w:tr>
      <w:tr w:rsidR="00B14521" w14:paraId="72257C56" w14:textId="77777777" w:rsidTr="00B14521">
        <w:trPr>
          <w:jc w:val="center"/>
        </w:trPr>
        <w:tc>
          <w:tcPr>
            <w:tcW w:w="2547" w:type="dxa"/>
          </w:tcPr>
          <w:p w14:paraId="2522E9AB" w14:textId="77777777" w:rsidR="00B14521" w:rsidRPr="00CB24C5" w:rsidRDefault="00B14521" w:rsidP="00B14521">
            <w:pPr>
              <w:spacing w:line="240" w:lineRule="auto"/>
              <w:rPr>
                <w:b/>
              </w:rPr>
            </w:pPr>
            <w:r w:rsidRPr="00CB24C5">
              <w:rPr>
                <w:rFonts w:eastAsiaTheme="minorEastAsia"/>
                <w:b/>
              </w:rPr>
              <w:t>Запрос</w:t>
            </w:r>
          </w:p>
        </w:tc>
        <w:tc>
          <w:tcPr>
            <w:tcW w:w="7513" w:type="dxa"/>
          </w:tcPr>
          <w:p w14:paraId="476B1585" w14:textId="77777777" w:rsidR="00B14521" w:rsidRDefault="00B14521" w:rsidP="00B14521">
            <w:pPr>
              <w:spacing w:line="240" w:lineRule="auto"/>
              <w:ind w:firstLine="5"/>
              <w:rPr>
                <w:color w:val="000000"/>
              </w:rPr>
            </w:pPr>
            <w:r>
              <w:rPr>
                <w:rFonts w:eastAsiaTheme="minorEastAsia"/>
              </w:rPr>
              <w:t>Заявка З</w:t>
            </w:r>
            <w:r w:rsidRPr="00E22731">
              <w:rPr>
                <w:rFonts w:eastAsiaTheme="minorEastAsia"/>
              </w:rPr>
              <w:t xml:space="preserve">аказчика, направленная на предоставление ему какой-либо услуги, из предусмотренных </w:t>
            </w:r>
            <w:r>
              <w:rPr>
                <w:rFonts w:eastAsiaTheme="minorEastAsia"/>
              </w:rPr>
              <w:t>данными требованиями к услугам по сопровождению. Виды запросов:</w:t>
            </w:r>
            <w:r w:rsidRPr="00E22731">
              <w:rPr>
                <w:rFonts w:eastAsiaTheme="minorEastAsia"/>
              </w:rPr>
              <w:t xml:space="preserve"> запрос на консу</w:t>
            </w:r>
            <w:r>
              <w:rPr>
                <w:rFonts w:eastAsiaTheme="minorEastAsia"/>
              </w:rPr>
              <w:t>льтацию (информационный запрос)</w:t>
            </w:r>
          </w:p>
        </w:tc>
      </w:tr>
      <w:tr w:rsidR="00B14521" w14:paraId="5AB4A36E" w14:textId="77777777" w:rsidTr="00B14521">
        <w:trPr>
          <w:jc w:val="center"/>
        </w:trPr>
        <w:tc>
          <w:tcPr>
            <w:tcW w:w="2547" w:type="dxa"/>
          </w:tcPr>
          <w:p w14:paraId="54927299" w14:textId="77777777" w:rsidR="00B14521" w:rsidRPr="00495AD3" w:rsidRDefault="00B14521" w:rsidP="00B14521">
            <w:pPr>
              <w:spacing w:line="240" w:lineRule="auto"/>
              <w:rPr>
                <w:b/>
              </w:rPr>
            </w:pPr>
            <w:r>
              <w:rPr>
                <w:b/>
              </w:rPr>
              <w:t>Прочее</w:t>
            </w:r>
          </w:p>
        </w:tc>
        <w:tc>
          <w:tcPr>
            <w:tcW w:w="7513" w:type="dxa"/>
          </w:tcPr>
          <w:p w14:paraId="1143377E" w14:textId="77777777" w:rsidR="00B14521" w:rsidRDefault="00B14521" w:rsidP="00B1452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  <w:tr w:rsidR="00D837C1" w14:paraId="3FC78E11" w14:textId="77777777" w:rsidTr="00B14521">
        <w:trPr>
          <w:jc w:val="center"/>
        </w:trPr>
        <w:tc>
          <w:tcPr>
            <w:tcW w:w="2547" w:type="dxa"/>
          </w:tcPr>
          <w:p w14:paraId="3E18DBAE" w14:textId="424163D7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Обновление контента</w:t>
            </w:r>
          </w:p>
        </w:tc>
        <w:tc>
          <w:tcPr>
            <w:tcW w:w="7513" w:type="dxa"/>
          </w:tcPr>
          <w:p w14:paraId="5AB07D66" w14:textId="72C53127" w:rsidR="00D837C1" w:rsidRDefault="00D2421C" w:rsidP="00900ADB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r w:rsidR="00900ADB">
              <w:rPr>
                <w:color w:val="000000"/>
              </w:rPr>
              <w:t>мультимедиа</w:t>
            </w:r>
            <w:r>
              <w:rPr>
                <w:color w:val="000000"/>
              </w:rPr>
              <w:t xml:space="preserve"> контента </w:t>
            </w:r>
            <w:r w:rsidR="00900ADB">
              <w:rPr>
                <w:color w:val="000000"/>
              </w:rPr>
              <w:t>С</w:t>
            </w:r>
            <w:r>
              <w:rPr>
                <w:color w:val="000000"/>
              </w:rPr>
              <w:t>айта и внесение изменений в него</w:t>
            </w:r>
          </w:p>
        </w:tc>
      </w:tr>
      <w:tr w:rsidR="00D837C1" w14:paraId="6210384B" w14:textId="77777777" w:rsidTr="00B14521">
        <w:trPr>
          <w:jc w:val="center"/>
        </w:trPr>
        <w:tc>
          <w:tcPr>
            <w:tcW w:w="2547" w:type="dxa"/>
          </w:tcPr>
          <w:p w14:paraId="63C1F4F3" w14:textId="61A001C0" w:rsidR="00D837C1" w:rsidRPr="00495AD3" w:rsidRDefault="00D837C1" w:rsidP="00F60BEA">
            <w:pPr>
              <w:spacing w:line="240" w:lineRule="auto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7513" w:type="dxa"/>
          </w:tcPr>
          <w:p w14:paraId="22DF0D5C" w14:textId="426D4C87" w:rsidR="00D837C1" w:rsidRDefault="00900ADB" w:rsidP="00900ADB">
            <w:pPr>
              <w:spacing w:line="240" w:lineRule="auto"/>
              <w:rPr>
                <w:color w:val="000000"/>
              </w:rPr>
            </w:pPr>
            <w:r w:rsidRPr="00900ADB">
              <w:rPr>
                <w:color w:val="000000"/>
              </w:rPr>
              <w:t>45-</w:t>
            </w:r>
            <w:r>
              <w:rPr>
                <w:color w:val="000000"/>
              </w:rPr>
              <w:t>й</w:t>
            </w:r>
            <w:r w:rsidRPr="00900ADB">
              <w:rPr>
                <w:color w:val="000000"/>
              </w:rPr>
              <w:t xml:space="preserve"> миров</w:t>
            </w:r>
            <w:r>
              <w:rPr>
                <w:color w:val="000000"/>
              </w:rPr>
              <w:t>ой</w:t>
            </w:r>
            <w:r w:rsidRPr="00900ADB">
              <w:rPr>
                <w:color w:val="000000"/>
              </w:rPr>
              <w:t xml:space="preserve"> чемпионат по профессиональному мастерству по стандартам «</w:t>
            </w:r>
            <w:proofErr w:type="spellStart"/>
            <w:r>
              <w:rPr>
                <w:color w:val="000000"/>
              </w:rPr>
              <w:t>В</w:t>
            </w:r>
            <w:r w:rsidRPr="00900ADB">
              <w:rPr>
                <w:color w:val="000000"/>
              </w:rPr>
              <w:t>орлдскилл</w:t>
            </w:r>
            <w:r w:rsidR="00603685">
              <w:rPr>
                <w:color w:val="000000"/>
              </w:rPr>
              <w:t>с</w:t>
            </w:r>
            <w:proofErr w:type="spellEnd"/>
            <w:r w:rsidRPr="00900ADB">
              <w:rPr>
                <w:color w:val="000000"/>
              </w:rPr>
              <w:t xml:space="preserve">» 2019 года в </w:t>
            </w:r>
            <w:proofErr w:type="spellStart"/>
            <w:r w:rsidRPr="00900ADB">
              <w:rPr>
                <w:color w:val="000000"/>
              </w:rPr>
              <w:t>г.</w:t>
            </w:r>
            <w:r>
              <w:rPr>
                <w:color w:val="000000"/>
              </w:rPr>
              <w:t>К</w:t>
            </w:r>
            <w:r w:rsidRPr="00900ADB">
              <w:rPr>
                <w:color w:val="000000"/>
              </w:rPr>
              <w:t>азани</w:t>
            </w:r>
            <w:proofErr w:type="spellEnd"/>
          </w:p>
        </w:tc>
      </w:tr>
      <w:tr w:rsidR="00A95E15" w14:paraId="76A02A0B" w14:textId="77777777" w:rsidTr="00B14521">
        <w:trPr>
          <w:jc w:val="center"/>
        </w:trPr>
        <w:tc>
          <w:tcPr>
            <w:tcW w:w="2547" w:type="dxa"/>
          </w:tcPr>
          <w:p w14:paraId="046F160B" w14:textId="32987506" w:rsidR="00A95E15" w:rsidRPr="00A95E15" w:rsidRDefault="00A95E15" w:rsidP="00F60BEA">
            <w:pPr>
              <w:spacing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WSI</w:t>
            </w:r>
          </w:p>
        </w:tc>
        <w:tc>
          <w:tcPr>
            <w:tcW w:w="7513" w:type="dxa"/>
          </w:tcPr>
          <w:p w14:paraId="34AD4797" w14:textId="62A7CD6B" w:rsidR="00A95E15" w:rsidRPr="00A95E15" w:rsidRDefault="00610C08" w:rsidP="00052A44">
            <w:pPr>
              <w:spacing w:line="240" w:lineRule="auto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WorldSkills</w:t>
            </w:r>
            <w:proofErr w:type="spellEnd"/>
            <w:r>
              <w:rPr>
                <w:color w:val="000000"/>
                <w:lang w:val="en-US"/>
              </w:rPr>
              <w:t xml:space="preserve"> International</w:t>
            </w:r>
          </w:p>
        </w:tc>
      </w:tr>
    </w:tbl>
    <w:p w14:paraId="75EBA01A" w14:textId="77777777" w:rsidR="00630F15" w:rsidRPr="008B2D33" w:rsidRDefault="00630F15">
      <w:pPr>
        <w:widowControl/>
        <w:autoSpaceDN/>
        <w:adjustRightInd/>
        <w:spacing w:after="200" w:line="276" w:lineRule="auto"/>
        <w:jc w:val="left"/>
        <w:textAlignment w:val="auto"/>
        <w:rPr>
          <w:b/>
          <w:kern w:val="28"/>
        </w:rPr>
      </w:pPr>
      <w:r w:rsidRPr="008B2D33">
        <w:rPr>
          <w:b/>
          <w:kern w:val="28"/>
        </w:rPr>
        <w:br w:type="page"/>
      </w:r>
    </w:p>
    <w:p w14:paraId="6B69E9C6" w14:textId="475CAD56" w:rsidR="00AA6E87" w:rsidRPr="00901939" w:rsidRDefault="002B1EBE" w:rsidP="000B63DF">
      <w:pPr>
        <w:pStyle w:val="a7"/>
        <w:widowControl/>
        <w:numPr>
          <w:ilvl w:val="0"/>
          <w:numId w:val="3"/>
        </w:numPr>
        <w:autoSpaceDN/>
        <w:adjustRightInd/>
        <w:spacing w:line="240" w:lineRule="auto"/>
        <w:jc w:val="left"/>
        <w:textAlignment w:val="auto"/>
        <w:rPr>
          <w:b/>
          <w:kern w:val="28"/>
        </w:rPr>
      </w:pPr>
      <w:bookmarkStart w:id="3" w:name="_Hlk479005628"/>
      <w:r w:rsidRPr="00901939">
        <w:rPr>
          <w:b/>
          <w:kern w:val="28"/>
        </w:rPr>
        <w:lastRenderedPageBreak/>
        <w:t>ОБЩАЯ ИНФОРМАЦИЯ</w:t>
      </w:r>
    </w:p>
    <w:p w14:paraId="593A3329" w14:textId="77777777" w:rsidR="002B1EBE" w:rsidRPr="00901939" w:rsidRDefault="002B1EBE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  <w:lang w:val="en-GB"/>
        </w:rPr>
      </w:pPr>
      <w:r w:rsidRPr="00901939">
        <w:rPr>
          <w:b/>
          <w:kern w:val="28"/>
        </w:rPr>
        <w:t>Введение</w:t>
      </w:r>
    </w:p>
    <w:p w14:paraId="56DFC62C" w14:textId="6AD1219F" w:rsidR="0007010E" w:rsidRDefault="002B1EBE" w:rsidP="000B63DF">
      <w:pPr>
        <w:spacing w:line="240" w:lineRule="auto"/>
        <w:ind w:firstLine="709"/>
        <w:rPr>
          <w:color w:val="000000"/>
        </w:rPr>
      </w:pPr>
      <w:r w:rsidRPr="00D948AA">
        <w:rPr>
          <w:color w:val="000000"/>
        </w:rPr>
        <w:t>Настоящий документ содержит Техническое задание</w:t>
      </w:r>
      <w:r w:rsidR="009D206B">
        <w:rPr>
          <w:color w:val="000000"/>
        </w:rPr>
        <w:t xml:space="preserve"> на</w:t>
      </w:r>
      <w:r w:rsidRPr="00D948AA">
        <w:rPr>
          <w:color w:val="000000"/>
        </w:rPr>
        <w:t xml:space="preserve"> </w:t>
      </w:r>
      <w:r w:rsidR="00C321B8">
        <w:rPr>
          <w:color w:val="000000"/>
        </w:rPr>
        <w:t>оказание</w:t>
      </w:r>
      <w:r w:rsidR="00C321B8" w:rsidRPr="00523423">
        <w:rPr>
          <w:color w:val="000000"/>
        </w:rPr>
        <w:t xml:space="preserve"> </w:t>
      </w:r>
      <w:r w:rsidR="00C321B8">
        <w:rPr>
          <w:color w:val="000000"/>
        </w:rPr>
        <w:t xml:space="preserve">услуг </w:t>
      </w:r>
      <w:r w:rsidR="005F674C">
        <w:rPr>
          <w:color w:val="000000"/>
        </w:rPr>
        <w:t>по</w:t>
      </w:r>
      <w:r w:rsidR="00523423">
        <w:rPr>
          <w:color w:val="000000"/>
        </w:rPr>
        <w:t xml:space="preserve"> </w:t>
      </w:r>
      <w:r w:rsidR="00C321B8" w:rsidRPr="0007010E">
        <w:rPr>
          <w:color w:val="000000"/>
        </w:rPr>
        <w:t>сопровождению</w:t>
      </w:r>
      <w:r w:rsidR="00C321B8">
        <w:rPr>
          <w:color w:val="000000"/>
        </w:rPr>
        <w:t xml:space="preserve"> </w:t>
      </w:r>
      <w:r w:rsidR="00901939" w:rsidRPr="00901939">
        <w:rPr>
          <w:color w:val="000000"/>
        </w:rPr>
        <w:t xml:space="preserve">официального интернет-портала </w:t>
      </w:r>
      <w:proofErr w:type="spellStart"/>
      <w:r w:rsidR="00901939" w:rsidRPr="00901939">
        <w:rPr>
          <w:color w:val="000000"/>
        </w:rPr>
        <w:t>WorldSkills</w:t>
      </w:r>
      <w:proofErr w:type="spellEnd"/>
      <w:r w:rsidR="00901939" w:rsidRPr="00901939">
        <w:rPr>
          <w:color w:val="000000"/>
        </w:rPr>
        <w:t xml:space="preserve"> </w:t>
      </w:r>
      <w:proofErr w:type="spellStart"/>
      <w:r w:rsidR="00901939" w:rsidRPr="00901939">
        <w:rPr>
          <w:color w:val="000000"/>
        </w:rPr>
        <w:t>Kazan</w:t>
      </w:r>
      <w:proofErr w:type="spellEnd"/>
      <w:r w:rsidR="00901939" w:rsidRPr="00901939">
        <w:rPr>
          <w:color w:val="000000"/>
        </w:rPr>
        <w:t xml:space="preserve"> 2019</w:t>
      </w:r>
      <w:r w:rsidR="00901939">
        <w:rPr>
          <w:color w:val="000000"/>
        </w:rPr>
        <w:t xml:space="preserve"> </w:t>
      </w:r>
      <w:r w:rsidR="0075297F">
        <w:rPr>
          <w:color w:val="000000"/>
        </w:rPr>
        <w:t>(далее – С</w:t>
      </w:r>
      <w:r w:rsidR="00901939">
        <w:rPr>
          <w:color w:val="000000"/>
        </w:rPr>
        <w:t>айт</w:t>
      </w:r>
      <w:r w:rsidR="0075297F">
        <w:rPr>
          <w:color w:val="000000"/>
        </w:rPr>
        <w:t>)</w:t>
      </w:r>
      <w:r w:rsidR="00E73B57">
        <w:rPr>
          <w:color w:val="000000"/>
        </w:rPr>
        <w:t xml:space="preserve"> в 2018 году</w:t>
      </w:r>
      <w:r w:rsidR="0075297F">
        <w:rPr>
          <w:color w:val="000000"/>
        </w:rPr>
        <w:t>.</w:t>
      </w:r>
    </w:p>
    <w:p w14:paraId="61C27A0C" w14:textId="6F2DA85F" w:rsidR="002B1EBE" w:rsidRPr="00967179" w:rsidRDefault="002B1EBE" w:rsidP="000B63DF">
      <w:pPr>
        <w:spacing w:line="240" w:lineRule="auto"/>
        <w:ind w:firstLine="709"/>
        <w:rPr>
          <w:color w:val="000000"/>
        </w:rPr>
      </w:pPr>
      <w:r w:rsidRPr="002D36A7">
        <w:rPr>
          <w:color w:val="000000"/>
        </w:rPr>
        <w:t>Целью заку</w:t>
      </w:r>
      <w:r w:rsidR="00901939">
        <w:rPr>
          <w:color w:val="000000"/>
        </w:rPr>
        <w:t>почной процедуры является выбор Исполнителя</w:t>
      </w:r>
      <w:r w:rsidR="003A51F1">
        <w:rPr>
          <w:color w:val="000000"/>
        </w:rPr>
        <w:t xml:space="preserve"> </w:t>
      </w:r>
      <w:r w:rsidRPr="002D36A7">
        <w:rPr>
          <w:color w:val="000000"/>
        </w:rPr>
        <w:t xml:space="preserve">и подписание договора на </w:t>
      </w:r>
      <w:bookmarkStart w:id="4" w:name="OLE_LINK26"/>
      <w:bookmarkStart w:id="5" w:name="OLE_LINK27"/>
      <w:r w:rsidR="00C321B8">
        <w:rPr>
          <w:color w:val="000000"/>
        </w:rPr>
        <w:t>оказание</w:t>
      </w:r>
      <w:r w:rsidR="00C321B8" w:rsidRPr="00523423">
        <w:rPr>
          <w:color w:val="000000"/>
        </w:rPr>
        <w:t xml:space="preserve"> </w:t>
      </w:r>
      <w:r w:rsidR="00C321B8">
        <w:rPr>
          <w:color w:val="000000"/>
        </w:rPr>
        <w:t xml:space="preserve">услуг по </w:t>
      </w:r>
      <w:r w:rsidR="00C321B8" w:rsidRPr="0007010E">
        <w:rPr>
          <w:color w:val="000000"/>
        </w:rPr>
        <w:t>сопровождению</w:t>
      </w:r>
      <w:r w:rsidR="0007010E" w:rsidRPr="0007010E">
        <w:rPr>
          <w:color w:val="000000"/>
        </w:rPr>
        <w:t xml:space="preserve"> </w:t>
      </w:r>
      <w:r w:rsidR="00D837C1">
        <w:rPr>
          <w:color w:val="000000"/>
        </w:rPr>
        <w:t>С</w:t>
      </w:r>
      <w:r w:rsidR="00901939">
        <w:rPr>
          <w:color w:val="000000"/>
        </w:rPr>
        <w:t>айта</w:t>
      </w:r>
      <w:r w:rsidR="00E56599">
        <w:rPr>
          <w:color w:val="000000"/>
        </w:rPr>
        <w:t>.</w:t>
      </w:r>
      <w:bookmarkEnd w:id="4"/>
      <w:bookmarkEnd w:id="5"/>
    </w:p>
    <w:p w14:paraId="7CD1060F" w14:textId="77777777" w:rsidR="002B1EBE" w:rsidRDefault="002B1EBE" w:rsidP="000B63DF">
      <w:pPr>
        <w:pStyle w:val="affb"/>
        <w:spacing w:before="0" w:line="240" w:lineRule="auto"/>
        <w:ind w:firstLine="0"/>
      </w:pPr>
    </w:p>
    <w:p w14:paraId="18CC4E0A" w14:textId="77777777" w:rsidR="00457259" w:rsidRPr="00A111D5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6" w:name="_Toc385330345"/>
      <w:bookmarkStart w:id="7" w:name="_Toc259547673"/>
      <w:bookmarkStart w:id="8" w:name="_Toc373306839"/>
      <w:bookmarkStart w:id="9" w:name="_Toc231808356"/>
      <w:r w:rsidRPr="00B97EC2">
        <w:rPr>
          <w:b/>
          <w:kern w:val="28"/>
        </w:rPr>
        <w:t>Временные рамки</w:t>
      </w:r>
      <w:bookmarkEnd w:id="6"/>
    </w:p>
    <w:p w14:paraId="0F0FC0C3" w14:textId="3B72C684" w:rsidR="000B63DF" w:rsidRPr="002E1C03" w:rsidRDefault="000B63DF" w:rsidP="000B63DF">
      <w:pPr>
        <w:spacing w:line="240" w:lineRule="auto"/>
        <w:ind w:firstLine="709"/>
        <w:rPr>
          <w:szCs w:val="22"/>
        </w:rPr>
      </w:pPr>
      <w:r>
        <w:rPr>
          <w:szCs w:val="22"/>
        </w:rPr>
        <w:t>Услуги по сопровождению Сайта должны оказываться</w:t>
      </w:r>
      <w:r w:rsidR="00A234C2">
        <w:rPr>
          <w:szCs w:val="22"/>
        </w:rPr>
        <w:t xml:space="preserve"> по заявкам Заказчика</w:t>
      </w:r>
      <w:r>
        <w:rPr>
          <w:szCs w:val="22"/>
        </w:rPr>
        <w:t xml:space="preserve"> в период с </w:t>
      </w:r>
      <w:r w:rsidR="00E25E1C">
        <w:rPr>
          <w:szCs w:val="22"/>
        </w:rPr>
        <w:t xml:space="preserve">момента подписания </w:t>
      </w:r>
      <w:r w:rsidR="00AA2A86">
        <w:rPr>
          <w:szCs w:val="22"/>
        </w:rPr>
        <w:t>договора по 31.12.201</w:t>
      </w:r>
      <w:r w:rsidR="00AA2A86" w:rsidRPr="00AA2A86">
        <w:rPr>
          <w:szCs w:val="22"/>
        </w:rPr>
        <w:t>8</w:t>
      </w:r>
      <w:r>
        <w:rPr>
          <w:szCs w:val="22"/>
        </w:rPr>
        <w:t xml:space="preserve"> г. Конкретный </w:t>
      </w:r>
      <w:r w:rsidRPr="002E1C03">
        <w:rPr>
          <w:szCs w:val="22"/>
        </w:rPr>
        <w:t xml:space="preserve">срок </w:t>
      </w:r>
      <w:r w:rsidR="00AA2A86">
        <w:rPr>
          <w:szCs w:val="22"/>
        </w:rPr>
        <w:t xml:space="preserve">реализации </w:t>
      </w:r>
      <w:r w:rsidR="000619A4" w:rsidRPr="002E1C03">
        <w:rPr>
          <w:szCs w:val="22"/>
        </w:rPr>
        <w:t xml:space="preserve">каждой задачи </w:t>
      </w:r>
      <w:r w:rsidRPr="002E1C03">
        <w:rPr>
          <w:szCs w:val="22"/>
        </w:rPr>
        <w:t>будет указан в соответствующей заявке Заказчика.</w:t>
      </w:r>
    </w:p>
    <w:p w14:paraId="7E74CC2C" w14:textId="77777777" w:rsidR="00457259" w:rsidRDefault="00457259" w:rsidP="000B63DF">
      <w:pPr>
        <w:pStyle w:val="affb"/>
        <w:spacing w:before="0" w:line="240" w:lineRule="auto"/>
      </w:pPr>
      <w:bookmarkStart w:id="10" w:name="_Toc259547675"/>
    </w:p>
    <w:p w14:paraId="61C9C0FF" w14:textId="77777777" w:rsidR="00457259" w:rsidRPr="00B97EC2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11" w:name="_Toc385330346"/>
      <w:r w:rsidRPr="00B97EC2">
        <w:rPr>
          <w:b/>
          <w:kern w:val="28"/>
        </w:rPr>
        <w:t>Географические рамки</w:t>
      </w:r>
      <w:bookmarkEnd w:id="10"/>
      <w:bookmarkEnd w:id="11"/>
    </w:p>
    <w:p w14:paraId="1018F19C" w14:textId="3D367E69" w:rsidR="00457259" w:rsidRPr="00821E9E" w:rsidRDefault="00CF603D" w:rsidP="000B63DF">
      <w:pPr>
        <w:pStyle w:val="a7"/>
        <w:spacing w:line="240" w:lineRule="auto"/>
        <w:ind w:left="0" w:firstLine="709"/>
        <w:rPr>
          <w:szCs w:val="22"/>
        </w:rPr>
      </w:pPr>
      <w:r>
        <w:rPr>
          <w:szCs w:val="22"/>
        </w:rPr>
        <w:t>О</w:t>
      </w:r>
      <w:r w:rsidR="00457259">
        <w:rPr>
          <w:szCs w:val="22"/>
        </w:rPr>
        <w:t>казание услуг по сопровождению</w:t>
      </w:r>
      <w:r>
        <w:rPr>
          <w:szCs w:val="22"/>
        </w:rPr>
        <w:t xml:space="preserve"> С</w:t>
      </w:r>
      <w:r w:rsidR="00901939">
        <w:rPr>
          <w:szCs w:val="22"/>
        </w:rPr>
        <w:t>айта</w:t>
      </w:r>
      <w:r w:rsidR="00457259">
        <w:rPr>
          <w:szCs w:val="22"/>
        </w:rPr>
        <w:t xml:space="preserve"> </w:t>
      </w:r>
      <w:r w:rsidR="000B63DF">
        <w:rPr>
          <w:szCs w:val="22"/>
        </w:rPr>
        <w:t>должн</w:t>
      </w:r>
      <w:r w:rsidR="00610C08">
        <w:rPr>
          <w:szCs w:val="22"/>
        </w:rPr>
        <w:t>о</w:t>
      </w:r>
      <w:r w:rsidR="000B63DF">
        <w:rPr>
          <w:szCs w:val="22"/>
        </w:rPr>
        <w:t xml:space="preserve"> </w:t>
      </w:r>
      <w:r w:rsidR="00457259" w:rsidRPr="00BF7673">
        <w:rPr>
          <w:szCs w:val="22"/>
        </w:rPr>
        <w:t xml:space="preserve">проводиться </w:t>
      </w:r>
      <w:r w:rsidR="00457259">
        <w:rPr>
          <w:szCs w:val="22"/>
        </w:rPr>
        <w:t>на</w:t>
      </w:r>
      <w:r w:rsidR="00457259" w:rsidRPr="00984D7E">
        <w:rPr>
          <w:szCs w:val="22"/>
        </w:rPr>
        <w:t xml:space="preserve"> </w:t>
      </w:r>
      <w:r w:rsidR="000B63DF" w:rsidRPr="00984D7E">
        <w:rPr>
          <w:szCs w:val="22"/>
        </w:rPr>
        <w:t>оборудовании Исполнителя</w:t>
      </w:r>
      <w:r w:rsidR="00984D7E">
        <w:rPr>
          <w:szCs w:val="22"/>
        </w:rPr>
        <w:t xml:space="preserve"> </w:t>
      </w:r>
      <w:r w:rsidR="00984D7E" w:rsidRPr="00984D7E">
        <w:rPr>
          <w:szCs w:val="22"/>
        </w:rPr>
        <w:t>в офисе Исполнителя</w:t>
      </w:r>
      <w:r w:rsidR="00031B6C">
        <w:rPr>
          <w:szCs w:val="22"/>
        </w:rPr>
        <w:t xml:space="preserve">. </w:t>
      </w:r>
      <w:r w:rsidR="00457259" w:rsidRPr="00821E9E">
        <w:rPr>
          <w:szCs w:val="22"/>
        </w:rPr>
        <w:t>Все программное обеспечение (лицензии), лицензионные соглашения, а также финансовая</w:t>
      </w:r>
      <w:r w:rsidR="00457259">
        <w:rPr>
          <w:szCs w:val="22"/>
        </w:rPr>
        <w:t xml:space="preserve"> и отчетная</w:t>
      </w:r>
      <w:r w:rsidR="00457259" w:rsidRPr="00821E9E">
        <w:rPr>
          <w:szCs w:val="22"/>
        </w:rPr>
        <w:t xml:space="preserve"> документация должны быть переданы в офис </w:t>
      </w:r>
      <w:r w:rsidR="00457259">
        <w:rPr>
          <w:szCs w:val="22"/>
        </w:rPr>
        <w:t>Заказчика</w:t>
      </w:r>
      <w:r w:rsidR="00457259" w:rsidRPr="00821E9E">
        <w:rPr>
          <w:szCs w:val="22"/>
        </w:rPr>
        <w:t xml:space="preserve"> по адресу: г.</w:t>
      </w:r>
      <w:r w:rsidR="00A234C2">
        <w:rPr>
          <w:szCs w:val="22"/>
        </w:rPr>
        <w:t xml:space="preserve"> </w:t>
      </w:r>
      <w:r w:rsidR="00457259" w:rsidRPr="00821E9E">
        <w:rPr>
          <w:szCs w:val="22"/>
        </w:rPr>
        <w:t>Казань, Деревня Универсиады, д.35.</w:t>
      </w:r>
    </w:p>
    <w:p w14:paraId="27F9A6FE" w14:textId="77777777" w:rsidR="00457259" w:rsidRDefault="00457259" w:rsidP="000B63DF">
      <w:pPr>
        <w:pStyle w:val="a7"/>
        <w:spacing w:line="240" w:lineRule="auto"/>
        <w:ind w:left="0" w:firstLine="709"/>
        <w:rPr>
          <w:szCs w:val="28"/>
        </w:rPr>
      </w:pPr>
    </w:p>
    <w:p w14:paraId="02EB4464" w14:textId="77777777" w:rsidR="00E56A36" w:rsidRPr="00B97EC2" w:rsidRDefault="00E56A36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bookmarkStart w:id="12" w:name="_Toc259547676"/>
      <w:bookmarkStart w:id="13" w:name="_Toc385330347"/>
      <w:r w:rsidRPr="00B97EC2">
        <w:rPr>
          <w:b/>
          <w:kern w:val="28"/>
        </w:rPr>
        <w:t xml:space="preserve">Ресурсы, предоставляемые </w:t>
      </w:r>
      <w:bookmarkEnd w:id="12"/>
      <w:r w:rsidRPr="00B97EC2">
        <w:rPr>
          <w:b/>
          <w:kern w:val="28"/>
        </w:rPr>
        <w:t>Заказчиком</w:t>
      </w:r>
      <w:bookmarkEnd w:id="13"/>
    </w:p>
    <w:p w14:paraId="16AB57E5" w14:textId="77777777" w:rsidR="00E56A36" w:rsidRPr="00115CE9" w:rsidRDefault="00E56A36" w:rsidP="000B63DF">
      <w:pPr>
        <w:pStyle w:val="-"/>
        <w:tabs>
          <w:tab w:val="left" w:pos="1134"/>
        </w:tabs>
        <w:spacing w:before="0" w:after="0"/>
        <w:ind w:left="720" w:hanging="11"/>
        <w:rPr>
          <w:rFonts w:eastAsia="Times New Roman"/>
          <w:sz w:val="24"/>
          <w:szCs w:val="22"/>
        </w:rPr>
      </w:pPr>
      <w:r>
        <w:rPr>
          <w:rFonts w:eastAsia="Times New Roman"/>
          <w:sz w:val="24"/>
          <w:szCs w:val="22"/>
        </w:rPr>
        <w:t>Заказчик представляет Исполнителю следующее:</w:t>
      </w:r>
    </w:p>
    <w:p w14:paraId="46579C13" w14:textId="6207076B" w:rsidR="00E56A36" w:rsidRPr="007235C3" w:rsidRDefault="007D19F0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rPr>
          <w:rFonts w:cstheme="minorBidi"/>
          <w:color w:val="auto"/>
        </w:rPr>
        <w:t>ф</w:t>
      </w:r>
      <w:r w:rsidR="00E56A36" w:rsidRPr="00F1540A">
        <w:rPr>
          <w:rFonts w:cstheme="minorBidi"/>
          <w:color w:val="auto"/>
        </w:rPr>
        <w:t>ирменн</w:t>
      </w:r>
      <w:r w:rsidR="00E56A36">
        <w:rPr>
          <w:rFonts w:cstheme="minorBidi"/>
          <w:color w:val="auto"/>
        </w:rPr>
        <w:t>ый стиль</w:t>
      </w:r>
      <w:r w:rsidR="00117701">
        <w:rPr>
          <w:rFonts w:cstheme="minorBidi"/>
          <w:color w:val="auto"/>
        </w:rPr>
        <w:t xml:space="preserve"> Мероприятия (включает элементы и шрифт)</w:t>
      </w:r>
      <w:r w:rsidR="00E56A36" w:rsidRPr="00F1540A">
        <w:rPr>
          <w:rFonts w:cstheme="minorBidi"/>
          <w:color w:val="auto"/>
        </w:rPr>
        <w:t xml:space="preserve"> для</w:t>
      </w:r>
      <w:r w:rsidR="00E56A36">
        <w:rPr>
          <w:rFonts w:cstheme="minorBidi"/>
          <w:color w:val="auto"/>
        </w:rPr>
        <w:t xml:space="preserve"> использования</w:t>
      </w:r>
      <w:r w:rsidR="00E56A36" w:rsidRPr="00F1540A">
        <w:rPr>
          <w:rFonts w:cstheme="minorBidi"/>
          <w:color w:val="auto"/>
        </w:rPr>
        <w:t xml:space="preserve"> </w:t>
      </w:r>
      <w:r w:rsidR="00117701">
        <w:rPr>
          <w:rFonts w:cstheme="minorBidi"/>
          <w:color w:val="auto"/>
        </w:rPr>
        <w:t xml:space="preserve">при работе с </w:t>
      </w:r>
      <w:r w:rsidR="00E56A36" w:rsidRPr="00F1540A">
        <w:rPr>
          <w:rFonts w:cstheme="minorBidi"/>
          <w:color w:val="auto"/>
        </w:rPr>
        <w:t>дизайн</w:t>
      </w:r>
      <w:r w:rsidR="00117701">
        <w:rPr>
          <w:rFonts w:cstheme="minorBidi"/>
          <w:color w:val="auto"/>
        </w:rPr>
        <w:t>ом</w:t>
      </w:r>
      <w:r w:rsidR="00E56A36">
        <w:rPr>
          <w:rFonts w:cstheme="minorBidi"/>
          <w:color w:val="auto"/>
        </w:rPr>
        <w:t xml:space="preserve"> С</w:t>
      </w:r>
      <w:r w:rsidR="00901939">
        <w:rPr>
          <w:rFonts w:cstheme="minorBidi"/>
          <w:color w:val="auto"/>
        </w:rPr>
        <w:t>айта</w:t>
      </w:r>
      <w:r w:rsidR="00E56A36">
        <w:rPr>
          <w:rFonts w:cstheme="minorBidi"/>
          <w:color w:val="auto"/>
        </w:rPr>
        <w:t>;</w:t>
      </w:r>
    </w:p>
    <w:p w14:paraId="2A0B5201" w14:textId="240355B0" w:rsidR="00E56A36" w:rsidRPr="000C28DB" w:rsidRDefault="007D19F0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rPr>
          <w:rFonts w:cstheme="minorBidi"/>
          <w:color w:val="auto"/>
        </w:rPr>
        <w:t>р</w:t>
      </w:r>
      <w:r w:rsidR="00E56A36">
        <w:rPr>
          <w:rFonts w:cstheme="minorBidi"/>
          <w:color w:val="auto"/>
        </w:rPr>
        <w:t>егламенты использования материалов, элементов фирмен</w:t>
      </w:r>
      <w:r w:rsidR="000C28DB">
        <w:rPr>
          <w:rFonts w:cstheme="minorBidi"/>
          <w:color w:val="auto"/>
        </w:rPr>
        <w:t>ного стиля и прочего содержания,</w:t>
      </w:r>
    </w:p>
    <w:p w14:paraId="00C32AAB" w14:textId="71A6BCD1" w:rsidR="000C28DB" w:rsidRPr="000C28DB" w:rsidRDefault="007D19F0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  <w:color w:val="auto"/>
        </w:rPr>
      </w:pPr>
      <w:r>
        <w:rPr>
          <w:rFonts w:cstheme="minorBidi"/>
          <w:color w:val="auto"/>
        </w:rPr>
        <w:t>д</w:t>
      </w:r>
      <w:r w:rsidR="000C28DB">
        <w:rPr>
          <w:rFonts w:cstheme="minorBidi"/>
          <w:color w:val="auto"/>
        </w:rPr>
        <w:t xml:space="preserve">оступ к </w:t>
      </w:r>
      <w:hyperlink r:id="rId10" w:tooltip="Веб-сервис" w:history="1">
        <w:r w:rsidR="000C28DB" w:rsidRPr="000C28DB">
          <w:rPr>
            <w:rFonts w:cstheme="minorBidi"/>
            <w:color w:val="auto"/>
          </w:rPr>
          <w:t>сервис</w:t>
        </w:r>
      </w:hyperlink>
      <w:r w:rsidR="000C28DB" w:rsidRPr="000C28DB">
        <w:rPr>
          <w:rFonts w:cstheme="minorBidi"/>
          <w:color w:val="auto"/>
        </w:rPr>
        <w:t>у</w:t>
      </w:r>
      <w:r w:rsidR="000B63DF">
        <w:rPr>
          <w:rFonts w:cstheme="minorBidi"/>
          <w:color w:val="auto"/>
        </w:rPr>
        <w:t xml:space="preserve"> </w:t>
      </w:r>
      <w:r w:rsidR="000C28DB" w:rsidRPr="000C28DB">
        <w:rPr>
          <w:rFonts w:cstheme="minorBidi"/>
          <w:color w:val="auto"/>
        </w:rPr>
        <w:t>для хостинга</w:t>
      </w:r>
      <w:r w:rsidR="00991C7D">
        <w:rPr>
          <w:rFonts w:cstheme="minorBidi"/>
          <w:color w:val="auto"/>
        </w:rPr>
        <w:t xml:space="preserve"> </w:t>
      </w:r>
      <w:hyperlink r:id="rId11" w:tooltip="IT" w:history="1">
        <w:r w:rsidR="000C28DB" w:rsidRPr="000C28DB">
          <w:rPr>
            <w:rFonts w:cstheme="minorBidi"/>
            <w:color w:val="auto"/>
          </w:rPr>
          <w:t>IT</w:t>
        </w:r>
      </w:hyperlink>
      <w:r w:rsidR="000C28DB" w:rsidRPr="000C28DB">
        <w:rPr>
          <w:rFonts w:cstheme="minorBidi"/>
          <w:color w:val="auto"/>
        </w:rPr>
        <w:t>-проектов и их совместной разработк</w:t>
      </w:r>
      <w:r w:rsidR="000C28DB">
        <w:rPr>
          <w:rFonts w:cstheme="minorBidi"/>
          <w:color w:val="auto"/>
        </w:rPr>
        <w:t>и</w:t>
      </w:r>
      <w:r w:rsidR="00117701">
        <w:rPr>
          <w:rFonts w:cstheme="minorBidi"/>
          <w:color w:val="auto"/>
        </w:rPr>
        <w:t xml:space="preserve"> (</w:t>
      </w:r>
      <w:r w:rsidR="00117701">
        <w:rPr>
          <w:rFonts w:cstheme="minorBidi"/>
          <w:color w:val="auto"/>
          <w:lang w:val="en-US"/>
        </w:rPr>
        <w:t>GitHub</w:t>
      </w:r>
      <w:r w:rsidR="00117701">
        <w:rPr>
          <w:rFonts w:cstheme="minorBidi"/>
          <w:color w:val="auto"/>
        </w:rPr>
        <w:t>)</w:t>
      </w:r>
      <w:r w:rsidR="000C28DB">
        <w:rPr>
          <w:rFonts w:cstheme="minorBidi"/>
          <w:color w:val="auto"/>
        </w:rPr>
        <w:t>,</w:t>
      </w:r>
    </w:p>
    <w:p w14:paraId="4A1629BA" w14:textId="25389EBE" w:rsidR="001054E3" w:rsidRPr="00311EB0" w:rsidRDefault="007D19F0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t>э</w:t>
      </w:r>
      <w:r w:rsidR="001054E3">
        <w:t xml:space="preserve">ксплуатационные </w:t>
      </w:r>
      <w:r w:rsidR="001054E3" w:rsidRPr="00FE2255">
        <w:t>документы,</w:t>
      </w:r>
      <w:r w:rsidR="001054E3">
        <w:t xml:space="preserve"> указанные в перечне ниже:</w:t>
      </w:r>
    </w:p>
    <w:p w14:paraId="603E6A97" w14:textId="00940933" w:rsidR="001054E3" w:rsidRDefault="007D19F0" w:rsidP="000B63DF">
      <w:pPr>
        <w:pStyle w:val="a7"/>
        <w:numPr>
          <w:ilvl w:val="3"/>
          <w:numId w:val="5"/>
        </w:numPr>
        <w:spacing w:line="240" w:lineRule="auto"/>
        <w:ind w:left="1276" w:hanging="283"/>
      </w:pPr>
      <w:bookmarkStart w:id="14" w:name="OLE_LINK139"/>
      <w:bookmarkStart w:id="15" w:name="OLE_LINK140"/>
      <w:bookmarkStart w:id="16" w:name="OLE_LINK141"/>
      <w:bookmarkStart w:id="17" w:name="OLE_LINK142"/>
      <w:r>
        <w:t>а</w:t>
      </w:r>
      <w:r w:rsidR="00901939">
        <w:t xml:space="preserve">льбом, содержащий </w:t>
      </w:r>
      <w:r w:rsidR="001054E3">
        <w:t xml:space="preserve">дизайн макеты </w:t>
      </w:r>
      <w:bookmarkEnd w:id="14"/>
      <w:bookmarkEnd w:id="15"/>
      <w:bookmarkEnd w:id="16"/>
      <w:bookmarkEnd w:id="17"/>
      <w:r w:rsidR="00520A6C">
        <w:t>разработанных элементов,</w:t>
      </w:r>
    </w:p>
    <w:p w14:paraId="3B22EFE4" w14:textId="6A0DFBCE" w:rsidR="00520A6C" w:rsidRDefault="007D19F0" w:rsidP="000B63DF">
      <w:pPr>
        <w:pStyle w:val="a7"/>
        <w:numPr>
          <w:ilvl w:val="3"/>
          <w:numId w:val="5"/>
        </w:numPr>
        <w:spacing w:line="240" w:lineRule="auto"/>
        <w:ind w:left="1276" w:hanging="283"/>
      </w:pPr>
      <w:r>
        <w:t>к</w:t>
      </w:r>
      <w:r w:rsidR="00520A6C">
        <w:t>од верстки страниц сайта.</w:t>
      </w:r>
    </w:p>
    <w:p w14:paraId="68B3E4A3" w14:textId="77777777" w:rsidR="00E56A36" w:rsidRPr="007815ED" w:rsidRDefault="00E56A36" w:rsidP="000B63DF">
      <w:pPr>
        <w:spacing w:line="240" w:lineRule="auto"/>
        <w:ind w:firstLine="709"/>
        <w:rPr>
          <w:szCs w:val="22"/>
          <w:lang w:val="en-US"/>
        </w:rPr>
      </w:pPr>
      <w:r w:rsidRPr="007815ED">
        <w:rPr>
          <w:szCs w:val="22"/>
        </w:rPr>
        <w:t xml:space="preserve">Заказчик </w:t>
      </w:r>
      <w:r>
        <w:rPr>
          <w:szCs w:val="22"/>
        </w:rPr>
        <w:t>обеспечивает</w:t>
      </w:r>
      <w:r w:rsidRPr="007815ED">
        <w:rPr>
          <w:szCs w:val="22"/>
          <w:lang w:val="en-US"/>
        </w:rPr>
        <w:t>:</w:t>
      </w:r>
    </w:p>
    <w:p w14:paraId="585742D7" w14:textId="7C668716" w:rsidR="00E56A36" w:rsidRPr="00F1540A" w:rsidRDefault="00A76230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>
        <w:rPr>
          <w:rFonts w:cstheme="minorBidi"/>
          <w:color w:val="auto"/>
        </w:rPr>
        <w:t>д</w:t>
      </w:r>
      <w:r w:rsidR="00E56A36" w:rsidRPr="00F1540A">
        <w:rPr>
          <w:rFonts w:cstheme="minorBidi"/>
          <w:color w:val="auto"/>
        </w:rPr>
        <w:t>оступ к источнику оперативного получения акту</w:t>
      </w:r>
      <w:r w:rsidR="00E56A36">
        <w:rPr>
          <w:rFonts w:cstheme="minorBidi"/>
          <w:color w:val="auto"/>
        </w:rPr>
        <w:t>альной и достоверной информации;</w:t>
      </w:r>
    </w:p>
    <w:p w14:paraId="26AC1516" w14:textId="73FF9910" w:rsidR="00E56A36" w:rsidRPr="007235C3" w:rsidRDefault="00A76230" w:rsidP="000B63DF">
      <w:pPr>
        <w:pStyle w:val="a7"/>
        <w:widowControl/>
        <w:numPr>
          <w:ilvl w:val="1"/>
          <w:numId w:val="5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rFonts w:eastAsiaTheme="minorEastAsia" w:cstheme="minorBidi"/>
        </w:rPr>
      </w:pPr>
      <w:r>
        <w:rPr>
          <w:rFonts w:eastAsiaTheme="minorEastAsia" w:cstheme="minorBidi"/>
        </w:rPr>
        <w:t>о</w:t>
      </w:r>
      <w:r w:rsidR="00E56A36" w:rsidRPr="007235C3">
        <w:rPr>
          <w:rFonts w:eastAsiaTheme="minorEastAsia" w:cstheme="minorBidi"/>
        </w:rPr>
        <w:t xml:space="preserve">пределение ответственного лица от Заказчика по работе с Исполнителем на время оказания услуг по </w:t>
      </w:r>
      <w:r w:rsidR="00E56A36">
        <w:rPr>
          <w:rFonts w:eastAsiaTheme="minorEastAsia" w:cstheme="minorBidi"/>
        </w:rPr>
        <w:t>сопровождению</w:t>
      </w:r>
      <w:r w:rsidR="00E56A36" w:rsidRPr="007235C3">
        <w:rPr>
          <w:rFonts w:eastAsiaTheme="minorEastAsia" w:cstheme="minorBidi"/>
        </w:rPr>
        <w:t xml:space="preserve"> С</w:t>
      </w:r>
      <w:r w:rsidR="00177818">
        <w:rPr>
          <w:rFonts w:eastAsiaTheme="minorEastAsia" w:cstheme="minorBidi"/>
        </w:rPr>
        <w:t>айта,</w:t>
      </w:r>
      <w:r w:rsidR="00E56A36" w:rsidRPr="007235C3">
        <w:rPr>
          <w:rFonts w:eastAsiaTheme="minorEastAsia" w:cstheme="minorBidi"/>
        </w:rPr>
        <w:t xml:space="preserve"> принятие решения по согласованию с Исполнителем вопросов, касающихся присвоения</w:t>
      </w:r>
      <w:r w:rsidR="00E56A36">
        <w:rPr>
          <w:rFonts w:eastAsiaTheme="minorEastAsia" w:cstheme="minorBidi"/>
        </w:rPr>
        <w:t xml:space="preserve"> заявке критерия важности;</w:t>
      </w:r>
    </w:p>
    <w:p w14:paraId="32B1C4CF" w14:textId="77777777" w:rsidR="00E56A36" w:rsidRPr="00031B6C" w:rsidRDefault="00E56A36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20"/>
        <w:jc w:val="both"/>
        <w:rPr>
          <w:rFonts w:cstheme="minorBidi"/>
        </w:rPr>
      </w:pPr>
      <w:r w:rsidRPr="00344148">
        <w:t>организацию своевременного согласования</w:t>
      </w:r>
      <w:r>
        <w:t xml:space="preserve"> результатов работы со всеми правообладателями.</w:t>
      </w:r>
    </w:p>
    <w:p w14:paraId="43B2C010" w14:textId="77777777" w:rsidR="00E56A36" w:rsidRDefault="00E56A36" w:rsidP="000B63DF">
      <w:pPr>
        <w:pStyle w:val="Default"/>
        <w:ind w:firstLine="709"/>
        <w:jc w:val="both"/>
        <w:rPr>
          <w:rFonts w:cstheme="minorBidi"/>
          <w:color w:val="auto"/>
          <w:lang w:val="en-US"/>
        </w:rPr>
      </w:pPr>
      <w:proofErr w:type="spellStart"/>
      <w:r>
        <w:rPr>
          <w:rFonts w:cstheme="minorBidi"/>
          <w:color w:val="auto"/>
          <w:lang w:val="en-US"/>
        </w:rPr>
        <w:t>Исполнитель</w:t>
      </w:r>
      <w:proofErr w:type="spellEnd"/>
      <w:r>
        <w:rPr>
          <w:rFonts w:cstheme="minorBidi"/>
          <w:color w:val="auto"/>
          <w:lang w:val="en-US"/>
        </w:rPr>
        <w:t xml:space="preserve"> </w:t>
      </w:r>
      <w:proofErr w:type="spellStart"/>
      <w:r>
        <w:rPr>
          <w:rFonts w:cstheme="minorBidi"/>
          <w:color w:val="auto"/>
          <w:lang w:val="en-US"/>
        </w:rPr>
        <w:t>обеспечивает</w:t>
      </w:r>
      <w:proofErr w:type="spellEnd"/>
      <w:r>
        <w:rPr>
          <w:rFonts w:cstheme="minorBidi"/>
          <w:color w:val="auto"/>
          <w:lang w:val="en-US"/>
        </w:rPr>
        <w:t>:</w:t>
      </w:r>
    </w:p>
    <w:p w14:paraId="14A09EA2" w14:textId="53B4BA0D" w:rsidR="00E56A36" w:rsidRPr="00C13707" w:rsidRDefault="009903D7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cstheme="minorBidi"/>
        </w:rPr>
      </w:pPr>
      <w:r>
        <w:rPr>
          <w:rFonts w:cstheme="minorBidi"/>
          <w:color w:val="auto"/>
        </w:rPr>
        <w:t>п</w:t>
      </w:r>
      <w:r w:rsidR="00E56A36" w:rsidRPr="00F1540A">
        <w:rPr>
          <w:rFonts w:cstheme="minorBidi"/>
          <w:color w:val="auto"/>
        </w:rPr>
        <w:t xml:space="preserve">о результатам каждой рабочей встречи </w:t>
      </w:r>
      <w:r w:rsidR="00E56A36">
        <w:rPr>
          <w:rFonts w:cstheme="minorBidi"/>
          <w:color w:val="auto"/>
        </w:rPr>
        <w:t>Исполнитель</w:t>
      </w:r>
      <w:r w:rsidR="00E56A36" w:rsidRPr="00F1540A">
        <w:rPr>
          <w:rFonts w:cstheme="minorBidi"/>
          <w:color w:val="auto"/>
        </w:rPr>
        <w:t xml:space="preserve"> должен представлять Заказчику документ, фиксирующий достигнутые договоренности (протокол встречи)</w:t>
      </w:r>
      <w:r w:rsidR="000C28DB">
        <w:rPr>
          <w:rFonts w:cstheme="minorBidi"/>
          <w:color w:val="auto"/>
        </w:rPr>
        <w:t>. Срок предоставления: в течение 24 часов. В</w:t>
      </w:r>
      <w:r w:rsidR="00E56A36" w:rsidRPr="00F1540A">
        <w:rPr>
          <w:rFonts w:cstheme="minorBidi"/>
          <w:color w:val="auto"/>
        </w:rPr>
        <w:t xml:space="preserve"> срок не позднее </w:t>
      </w:r>
      <w:r w:rsidR="000C28DB">
        <w:rPr>
          <w:rFonts w:cstheme="minorBidi"/>
          <w:color w:val="auto"/>
        </w:rPr>
        <w:t>3</w:t>
      </w:r>
      <w:r w:rsidR="00E56A36" w:rsidRPr="00F1540A">
        <w:rPr>
          <w:rFonts w:cstheme="minorBidi"/>
          <w:color w:val="auto"/>
        </w:rPr>
        <w:t xml:space="preserve"> (трех) рабочих дней Заказчик должен согласовать данный документ либо направить разногласия.</w:t>
      </w:r>
    </w:p>
    <w:p w14:paraId="70F265B8" w14:textId="0D05975E" w:rsidR="00E56A36" w:rsidRPr="00F1540A" w:rsidRDefault="009903D7" w:rsidP="000B63DF">
      <w:pPr>
        <w:pStyle w:val="Default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cstheme="minorBidi"/>
        </w:rPr>
      </w:pPr>
      <w:r>
        <w:rPr>
          <w:rFonts w:cstheme="minorBidi"/>
          <w:color w:val="auto"/>
        </w:rPr>
        <w:t>о</w:t>
      </w:r>
      <w:r w:rsidR="00E56A36">
        <w:rPr>
          <w:rFonts w:cstheme="minorBidi"/>
          <w:color w:val="auto"/>
        </w:rPr>
        <w:t>существлять в</w:t>
      </w:r>
      <w:r w:rsidR="00E56A36" w:rsidRPr="00F1540A">
        <w:rPr>
          <w:rFonts w:cstheme="minorBidi"/>
          <w:color w:val="auto"/>
        </w:rPr>
        <w:t>заимодействие с Заказчико</w:t>
      </w:r>
      <w:r w:rsidR="00E56A36">
        <w:rPr>
          <w:rFonts w:cstheme="minorBidi"/>
          <w:color w:val="auto"/>
        </w:rPr>
        <w:t>м через одно ответственное лицо.</w:t>
      </w:r>
    </w:p>
    <w:p w14:paraId="0DE9A69B" w14:textId="77777777" w:rsidR="00E56A36" w:rsidRDefault="00E56A36" w:rsidP="000B63DF">
      <w:pPr>
        <w:pStyle w:val="a7"/>
        <w:spacing w:line="240" w:lineRule="auto"/>
        <w:ind w:left="0" w:firstLine="709"/>
        <w:rPr>
          <w:szCs w:val="28"/>
        </w:rPr>
      </w:pPr>
    </w:p>
    <w:p w14:paraId="2F883664" w14:textId="77777777" w:rsidR="00457259" w:rsidRPr="00B97EC2" w:rsidRDefault="00457259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kern w:val="28"/>
        </w:rPr>
      </w:pPr>
      <w:r w:rsidRPr="00B97EC2">
        <w:rPr>
          <w:b/>
          <w:kern w:val="28"/>
        </w:rPr>
        <w:t>Условия оплаты</w:t>
      </w:r>
    </w:p>
    <w:p w14:paraId="3F858129" w14:textId="51173BF0" w:rsidR="00457259" w:rsidRPr="009903D7" w:rsidRDefault="009903D7" w:rsidP="009903D7">
      <w:pPr>
        <w:pStyle w:val="a7"/>
        <w:spacing w:line="240" w:lineRule="auto"/>
        <w:ind w:left="0" w:firstLine="709"/>
      </w:pPr>
      <w:bookmarkStart w:id="18" w:name="sub_43"/>
      <w:r w:rsidRPr="009903D7">
        <w:t xml:space="preserve">Оплата услуг осуществляется ежемесячно, исходя из фактически оказанных услуг в </w:t>
      </w:r>
      <w:r w:rsidR="003F1387">
        <w:t>период</w:t>
      </w:r>
      <w:r w:rsidRPr="009903D7">
        <w:t xml:space="preserve"> отчетного месяца, в течение 30 (тридцати) банковских дней после подписания Сторонами Акта и Отчета. </w:t>
      </w:r>
    </w:p>
    <w:p w14:paraId="7FB8C780" w14:textId="77777777" w:rsidR="00457259" w:rsidRDefault="00457259" w:rsidP="000B63DF">
      <w:pPr>
        <w:pStyle w:val="a7"/>
        <w:spacing w:line="240" w:lineRule="auto"/>
        <w:ind w:left="0" w:firstLine="709"/>
        <w:rPr>
          <w:szCs w:val="22"/>
        </w:rPr>
      </w:pPr>
      <w:r w:rsidRPr="00B054EA">
        <w:rPr>
          <w:szCs w:val="22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  <w:bookmarkEnd w:id="18"/>
    </w:p>
    <w:p w14:paraId="21B9E44E" w14:textId="5ED756CF" w:rsidR="00D24CDE" w:rsidRDefault="00D24CDE" w:rsidP="000B63DF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jc w:val="left"/>
        <w:textAlignment w:val="auto"/>
        <w:outlineLvl w:val="0"/>
        <w:rPr>
          <w:b/>
          <w:kern w:val="28"/>
        </w:rPr>
      </w:pPr>
      <w:r>
        <w:rPr>
          <w:b/>
          <w:kern w:val="28"/>
        </w:rPr>
        <w:t>ТРЕБОВАНИЯ К СОПРОВОЖДЕНИЮ</w:t>
      </w:r>
    </w:p>
    <w:p w14:paraId="09164BD8" w14:textId="7108D3E6" w:rsidR="00C321B8" w:rsidRPr="00C321B8" w:rsidRDefault="00C321B8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</w:rPr>
      </w:pPr>
      <w:r w:rsidRPr="00C321B8">
        <w:rPr>
          <w:b/>
        </w:rPr>
        <w:t>Описание услуг и результатов</w:t>
      </w:r>
    </w:p>
    <w:p w14:paraId="437861C4" w14:textId="2A19B51E" w:rsidR="00674629" w:rsidRDefault="00DA4DCD" w:rsidP="000B63DF">
      <w:pPr>
        <w:spacing w:line="240" w:lineRule="auto"/>
        <w:ind w:firstLine="567"/>
        <w:rPr>
          <w:color w:val="000000"/>
        </w:rPr>
      </w:pPr>
      <w:r w:rsidRPr="00E01D4A">
        <w:rPr>
          <w:color w:val="000000"/>
        </w:rPr>
        <w:t>Оказание услуг по сопровождению Сайта</w:t>
      </w:r>
      <w:r w:rsidR="000720C1" w:rsidRPr="00E01D4A">
        <w:rPr>
          <w:color w:val="000000"/>
        </w:rPr>
        <w:t xml:space="preserve"> согласно поступающим заявкам от</w:t>
      </w:r>
      <w:r w:rsidR="000720C1">
        <w:rPr>
          <w:color w:val="000000"/>
        </w:rPr>
        <w:t xml:space="preserve"> </w:t>
      </w:r>
      <w:r w:rsidR="00E01D4A">
        <w:rPr>
          <w:color w:val="000000"/>
        </w:rPr>
        <w:t>представителя Заказчика.</w:t>
      </w:r>
      <w:r w:rsidR="00C938A6">
        <w:rPr>
          <w:color w:val="000000"/>
        </w:rPr>
        <w:t xml:space="preserve"> Работы по визуальному оформлению </w:t>
      </w:r>
      <w:r w:rsidR="00167864">
        <w:rPr>
          <w:color w:val="000000"/>
        </w:rPr>
        <w:t xml:space="preserve">выполняются в соответствии с </w:t>
      </w:r>
      <w:proofErr w:type="spellStart"/>
      <w:r w:rsidR="00167864">
        <w:rPr>
          <w:color w:val="000000"/>
        </w:rPr>
        <w:t>брендбуком</w:t>
      </w:r>
      <w:proofErr w:type="spellEnd"/>
      <w:r w:rsidR="00167864">
        <w:rPr>
          <w:color w:val="000000"/>
        </w:rPr>
        <w:t xml:space="preserve"> </w:t>
      </w:r>
      <w:r w:rsidR="00167864">
        <w:rPr>
          <w:color w:val="000000"/>
        </w:rPr>
        <w:lastRenderedPageBreak/>
        <w:t>мероприятия. Все макеты</w:t>
      </w:r>
      <w:r w:rsidR="00F41EF4">
        <w:rPr>
          <w:color w:val="000000"/>
        </w:rPr>
        <w:t>, элементы верстки</w:t>
      </w:r>
      <w:r w:rsidR="003D2797">
        <w:rPr>
          <w:color w:val="000000"/>
        </w:rPr>
        <w:t xml:space="preserve"> должны быть выполнены на английском языке и</w:t>
      </w:r>
      <w:r w:rsidR="00167864">
        <w:rPr>
          <w:color w:val="000000"/>
        </w:rPr>
        <w:t xml:space="preserve"> </w:t>
      </w:r>
      <w:r w:rsidR="00F41EF4">
        <w:rPr>
          <w:color w:val="000000"/>
        </w:rPr>
        <w:t xml:space="preserve">на стадии разработки </w:t>
      </w:r>
      <w:r w:rsidR="00167864">
        <w:rPr>
          <w:color w:val="000000"/>
        </w:rPr>
        <w:t xml:space="preserve">должны быть </w:t>
      </w:r>
      <w:r w:rsidR="00F41EF4">
        <w:rPr>
          <w:color w:val="000000"/>
        </w:rPr>
        <w:t xml:space="preserve">презентованы руководителем проекта или иным </w:t>
      </w:r>
      <w:r w:rsidR="00A85426">
        <w:rPr>
          <w:color w:val="000000"/>
        </w:rPr>
        <w:t>представителем</w:t>
      </w:r>
      <w:r w:rsidR="00F41EF4">
        <w:rPr>
          <w:color w:val="000000"/>
        </w:rPr>
        <w:t xml:space="preserve"> команды проекта, владеющим английским языком, п</w:t>
      </w:r>
      <w:r w:rsidR="00167864">
        <w:rPr>
          <w:color w:val="000000"/>
        </w:rPr>
        <w:t xml:space="preserve">редставителям Заказчика и </w:t>
      </w:r>
      <w:r w:rsidR="00F41EF4">
        <w:rPr>
          <w:color w:val="000000"/>
        </w:rPr>
        <w:t xml:space="preserve">представителям </w:t>
      </w:r>
      <w:r w:rsidR="00610C08">
        <w:rPr>
          <w:color w:val="000000"/>
          <w:lang w:val="en-US"/>
        </w:rPr>
        <w:t>WSI</w:t>
      </w:r>
      <w:r w:rsidR="00DE5DB7">
        <w:rPr>
          <w:color w:val="000000"/>
        </w:rPr>
        <w:t>.</w:t>
      </w:r>
    </w:p>
    <w:p w14:paraId="0061D41F" w14:textId="0C877CF0" w:rsidR="00DE5DB7" w:rsidRDefault="00DE5DB7" w:rsidP="000B63DF">
      <w:pPr>
        <w:spacing w:line="240" w:lineRule="auto"/>
        <w:ind w:firstLine="567"/>
        <w:rPr>
          <w:color w:val="000000"/>
        </w:rPr>
      </w:pPr>
      <w:r>
        <w:rPr>
          <w:color w:val="000000"/>
        </w:rPr>
        <w:t>Все разработки Исполнителя</w:t>
      </w:r>
      <w:r w:rsidR="00DD45B9">
        <w:rPr>
          <w:color w:val="000000"/>
        </w:rPr>
        <w:t xml:space="preserve"> (дизайн-макеты, верстка и т.п.)</w:t>
      </w:r>
      <w:r>
        <w:rPr>
          <w:color w:val="000000"/>
        </w:rPr>
        <w:t xml:space="preserve"> должны содержать техническое описание</w:t>
      </w:r>
      <w:r w:rsidR="003D2797">
        <w:rPr>
          <w:color w:val="000000"/>
        </w:rPr>
        <w:t xml:space="preserve"> реализации</w:t>
      </w:r>
      <w:r>
        <w:rPr>
          <w:color w:val="000000"/>
        </w:rPr>
        <w:t xml:space="preserve"> (техническое задание) </w:t>
      </w:r>
      <w:r w:rsidRPr="00A139B5">
        <w:rPr>
          <w:color w:val="000000"/>
        </w:rPr>
        <w:t>на английском языке,</w:t>
      </w:r>
      <w:r>
        <w:rPr>
          <w:color w:val="000000"/>
        </w:rPr>
        <w:t xml:space="preserve"> которое направляется представителя</w:t>
      </w:r>
      <w:r w:rsidR="00DD45B9">
        <w:rPr>
          <w:color w:val="000000"/>
        </w:rPr>
        <w:t xml:space="preserve">м </w:t>
      </w:r>
      <w:r>
        <w:rPr>
          <w:color w:val="000000"/>
          <w:lang w:val="en-US"/>
        </w:rPr>
        <w:t>WSI</w:t>
      </w:r>
      <w:r w:rsidR="00DD45B9">
        <w:rPr>
          <w:color w:val="000000"/>
        </w:rPr>
        <w:t xml:space="preserve"> для кодирования и введения в эксплуатацию.</w:t>
      </w:r>
    </w:p>
    <w:p w14:paraId="2CCC77EC" w14:textId="2DE43225" w:rsidR="003D2797" w:rsidRDefault="003D2797" w:rsidP="003D2797">
      <w:pPr>
        <w:spacing w:line="240" w:lineRule="auto"/>
        <w:ind w:firstLine="567"/>
        <w:rPr>
          <w:rFonts w:cstheme="minorBidi"/>
        </w:rPr>
      </w:pPr>
      <w:r>
        <w:t xml:space="preserve">После направления разработок Исполнителя представителям </w:t>
      </w:r>
      <w:r>
        <w:rPr>
          <w:color w:val="000000"/>
          <w:lang w:val="en-US"/>
        </w:rPr>
        <w:t>WSI</w:t>
      </w:r>
      <w:r>
        <w:rPr>
          <w:color w:val="000000"/>
        </w:rPr>
        <w:t xml:space="preserve"> через </w:t>
      </w:r>
      <w:hyperlink r:id="rId12" w:tooltip="Веб-сервис" w:history="1">
        <w:r w:rsidRPr="000C28DB">
          <w:rPr>
            <w:rFonts w:cstheme="minorBidi"/>
          </w:rPr>
          <w:t>сервис</w:t>
        </w:r>
      </w:hyperlink>
      <w:r>
        <w:rPr>
          <w:rFonts w:cstheme="minorBidi"/>
        </w:rPr>
        <w:t xml:space="preserve"> </w:t>
      </w:r>
      <w:r w:rsidRPr="000C28DB">
        <w:rPr>
          <w:rFonts w:cstheme="minorBidi"/>
        </w:rPr>
        <w:t>для хостинга </w:t>
      </w:r>
      <w:hyperlink r:id="rId13" w:tooltip="IT" w:history="1">
        <w:r w:rsidRPr="000C28DB">
          <w:rPr>
            <w:rFonts w:cstheme="minorBidi"/>
          </w:rPr>
          <w:t>IT</w:t>
        </w:r>
      </w:hyperlink>
      <w:r w:rsidRPr="000C28DB">
        <w:rPr>
          <w:rFonts w:cstheme="minorBidi"/>
        </w:rPr>
        <w:t>-проектов и их совместной разработк</w:t>
      </w:r>
      <w:r>
        <w:rPr>
          <w:rFonts w:cstheme="minorBidi"/>
        </w:rPr>
        <w:t>и (</w:t>
      </w:r>
      <w:r w:rsidR="00E25E1C">
        <w:rPr>
          <w:rFonts w:cstheme="minorBidi"/>
          <w:lang w:val="en-US"/>
        </w:rPr>
        <w:t>Gi</w:t>
      </w:r>
      <w:r>
        <w:rPr>
          <w:rFonts w:cstheme="minorBidi"/>
          <w:lang w:val="en-US"/>
        </w:rPr>
        <w:t>tHub</w:t>
      </w:r>
      <w:r w:rsidRPr="003D2797">
        <w:rPr>
          <w:rFonts w:cstheme="minorBidi"/>
        </w:rPr>
        <w:t xml:space="preserve">) </w:t>
      </w:r>
      <w:r>
        <w:rPr>
          <w:rFonts w:cstheme="minorBidi"/>
        </w:rPr>
        <w:t>команда проекта со стороны Исполнителя осуществляет</w:t>
      </w:r>
      <w:r w:rsidR="00495F5E">
        <w:rPr>
          <w:rFonts w:cstheme="minorBidi"/>
        </w:rPr>
        <w:t xml:space="preserve"> тестирование и</w:t>
      </w:r>
      <w:r>
        <w:rPr>
          <w:rFonts w:cstheme="minorBidi"/>
        </w:rPr>
        <w:t xml:space="preserve"> авторский надзор реализации задач.</w:t>
      </w:r>
    </w:p>
    <w:p w14:paraId="4B893800" w14:textId="5A38E925" w:rsidR="00C321B8" w:rsidRPr="0083538F" w:rsidRDefault="00C321B8" w:rsidP="000B63DF">
      <w:pPr>
        <w:spacing w:line="240" w:lineRule="auto"/>
        <w:ind w:firstLine="567"/>
      </w:pPr>
      <w:r w:rsidRPr="0083538F">
        <w:t>Для обеспечения управляемости и повышения эффективности сервисного обслуживания С</w:t>
      </w:r>
      <w:r w:rsidR="00177818">
        <w:t>айта</w:t>
      </w:r>
      <w:r w:rsidRPr="0083538F">
        <w:t xml:space="preserve"> </w:t>
      </w:r>
      <w:r>
        <w:t>сопровождение</w:t>
      </w:r>
      <w:r w:rsidRPr="0083538F">
        <w:t xml:space="preserve"> условно разделен</w:t>
      </w:r>
      <w:r>
        <w:t>о</w:t>
      </w:r>
      <w:r w:rsidRPr="0083538F">
        <w:t xml:space="preserve"> на два режима функционирования:</w:t>
      </w:r>
    </w:p>
    <w:p w14:paraId="6A363296" w14:textId="62AFE67B" w:rsidR="00C321B8" w:rsidRPr="00344148" w:rsidRDefault="00C321B8" w:rsidP="00610C08">
      <w:pPr>
        <w:pStyle w:val="a7"/>
        <w:widowControl/>
        <w:numPr>
          <w:ilvl w:val="0"/>
          <w:numId w:val="15"/>
        </w:numPr>
        <w:tabs>
          <w:tab w:val="left" w:pos="426"/>
        </w:tabs>
        <w:autoSpaceDN/>
        <w:adjustRightInd/>
        <w:spacing w:line="240" w:lineRule="auto"/>
        <w:ind w:left="0" w:firstLine="0"/>
        <w:textAlignment w:val="auto"/>
      </w:pPr>
      <w:r>
        <w:t>«Промышленная эксплуатация» - с</w:t>
      </w:r>
      <w:r w:rsidRPr="00344148">
        <w:t>опровождение 8 часов в день 5 дней в неделю (8/5)</w:t>
      </w:r>
      <w:r>
        <w:t>;</w:t>
      </w:r>
    </w:p>
    <w:p w14:paraId="3C3F957C" w14:textId="45A84019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426"/>
        </w:tabs>
        <w:autoSpaceDN/>
        <w:adjustRightInd/>
        <w:spacing w:line="240" w:lineRule="auto"/>
        <w:ind w:left="0" w:firstLine="0"/>
        <w:jc w:val="left"/>
        <w:textAlignment w:val="auto"/>
      </w:pPr>
      <w:r w:rsidRPr="00344148">
        <w:t>«</w:t>
      </w:r>
      <w:r>
        <w:t>Мероприятие</w:t>
      </w:r>
      <w:r w:rsidRPr="00344148" w:rsidDel="00AD0039">
        <w:t>»</w:t>
      </w:r>
      <w:r>
        <w:t xml:space="preserve"> - с</w:t>
      </w:r>
      <w:r w:rsidRPr="00344148">
        <w:t>опровождение 24 часа в день 7 дней в неделю (24/7)</w:t>
      </w:r>
      <w:r>
        <w:t>.</w:t>
      </w:r>
    </w:p>
    <w:p w14:paraId="446E4B14" w14:textId="074217A3" w:rsidR="00C979B1" w:rsidRDefault="00C979B1" w:rsidP="000B63DF">
      <w:pPr>
        <w:pStyle w:val="a7"/>
        <w:widowControl/>
        <w:autoSpaceDN/>
        <w:adjustRightInd/>
        <w:spacing w:line="240" w:lineRule="auto"/>
        <w:ind w:left="0" w:firstLine="709"/>
        <w:textAlignment w:val="auto"/>
      </w:pPr>
      <w:r>
        <w:t xml:space="preserve">Режим функционирования определяется Заказчиком ежемесячно и может быть скорректирован </w:t>
      </w:r>
      <w:r w:rsidR="001B576C">
        <w:t xml:space="preserve">четыре </w:t>
      </w:r>
      <w:r>
        <w:t>раза в течение месяца.</w:t>
      </w:r>
    </w:p>
    <w:p w14:paraId="6E568C96" w14:textId="51EF7FA3" w:rsidR="00C321B8" w:rsidRDefault="00C321B8" w:rsidP="000B63DF">
      <w:pPr>
        <w:spacing w:line="240" w:lineRule="auto"/>
        <w:ind w:firstLine="709"/>
      </w:pPr>
      <w:r w:rsidRPr="0083538F">
        <w:t xml:space="preserve">В рамках организации </w:t>
      </w:r>
      <w:r w:rsidR="00C94280">
        <w:t>сопровождения Сайта</w:t>
      </w:r>
      <w:r w:rsidRPr="0083538F">
        <w:t xml:space="preserve"> предусмотрены следующие типы заявок (обращений </w:t>
      </w:r>
      <w:r w:rsidR="00C94280">
        <w:t>представителя Заказчика</w:t>
      </w:r>
      <w:r>
        <w:t xml:space="preserve"> по вопросам, которые связаны с С</w:t>
      </w:r>
      <w:r w:rsidR="00BA5838">
        <w:t>айтом</w:t>
      </w:r>
      <w:r w:rsidRPr="0083538F">
        <w:t>):</w:t>
      </w:r>
    </w:p>
    <w:p w14:paraId="4A75A7DA" w14:textId="4C3FA3EB" w:rsidR="001A3AD0" w:rsidRDefault="001A3AD0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>
        <w:t>«</w:t>
      </w:r>
      <w:r>
        <w:rPr>
          <w:bCs/>
        </w:rPr>
        <w:t>Обеспечение непрерывности работы Сайта и восстановление после чрезвычайных ситуаций</w:t>
      </w:r>
      <w:r>
        <w:t>»;</w:t>
      </w:r>
    </w:p>
    <w:p w14:paraId="7387F60F" w14:textId="275AF794" w:rsidR="001A3AD0" w:rsidRDefault="001A3AD0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>
        <w:rPr>
          <w:bCs/>
        </w:rPr>
        <w:t>«Управление инцидентами»;</w:t>
      </w:r>
    </w:p>
    <w:p w14:paraId="095C4ED5" w14:textId="45271068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 w:rsidRPr="001C0615">
        <w:t>«</w:t>
      </w:r>
      <w:r w:rsidR="001A3AD0">
        <w:t>Управление к</w:t>
      </w:r>
      <w:r w:rsidRPr="001C0615">
        <w:t>онсультация</w:t>
      </w:r>
      <w:r w:rsidR="001A3AD0">
        <w:t>ми</w:t>
      </w:r>
      <w:r w:rsidRPr="001C0615">
        <w:t>»;</w:t>
      </w:r>
    </w:p>
    <w:p w14:paraId="494859DA" w14:textId="2725BADF" w:rsidR="00C321B8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</w:pPr>
      <w:r>
        <w:t>«</w:t>
      </w:r>
      <w:r w:rsidR="001A3AD0">
        <w:t>Управление изменениями</w:t>
      </w:r>
      <w:r>
        <w:t>»;</w:t>
      </w:r>
    </w:p>
    <w:p w14:paraId="77ABEB91" w14:textId="23690164" w:rsidR="00C321B8" w:rsidRPr="001A3AD0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  <w:rPr>
          <w:color w:val="000000"/>
        </w:rPr>
      </w:pPr>
      <w:r w:rsidRPr="00344148">
        <w:t>«</w:t>
      </w:r>
      <w:r w:rsidR="001A3AD0">
        <w:t>Управление серверными мощностями</w:t>
      </w:r>
      <w:r>
        <w:t>»;</w:t>
      </w:r>
    </w:p>
    <w:p w14:paraId="258E567E" w14:textId="3746117F" w:rsidR="005F66DD" w:rsidRPr="005F66DD" w:rsidRDefault="005F66DD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  <w:rPr>
          <w:color w:val="000000"/>
        </w:rPr>
      </w:pPr>
      <w:r>
        <w:rPr>
          <w:bCs/>
        </w:rPr>
        <w:t>«</w:t>
      </w:r>
      <w:r w:rsidRPr="00727C3D">
        <w:rPr>
          <w:bCs/>
        </w:rPr>
        <w:t>Управление продвижением</w:t>
      </w:r>
      <w:r>
        <w:t>»</w:t>
      </w:r>
      <w:r w:rsidR="00A85426">
        <w:t>;</w:t>
      </w:r>
    </w:p>
    <w:p w14:paraId="51CF2D5B" w14:textId="27CC8E2D" w:rsidR="00C321B8" w:rsidRPr="00BF429F" w:rsidRDefault="00C321B8" w:rsidP="00610C08">
      <w:pPr>
        <w:pStyle w:val="a7"/>
        <w:widowControl/>
        <w:numPr>
          <w:ilvl w:val="0"/>
          <w:numId w:val="15"/>
        </w:numPr>
        <w:tabs>
          <w:tab w:val="left" w:pos="993"/>
        </w:tabs>
        <w:autoSpaceDN/>
        <w:adjustRightInd/>
        <w:spacing w:line="240" w:lineRule="auto"/>
        <w:ind w:left="709" w:firstLine="0"/>
        <w:textAlignment w:val="auto"/>
        <w:rPr>
          <w:color w:val="000000"/>
        </w:rPr>
      </w:pPr>
      <w:r>
        <w:t>«Прочее».</w:t>
      </w:r>
    </w:p>
    <w:p w14:paraId="5491CDEF" w14:textId="1ADA9F3B" w:rsidR="005E0DC7" w:rsidRDefault="005E0DC7" w:rsidP="000B63DF">
      <w:pPr>
        <w:spacing w:line="240" w:lineRule="auto"/>
        <w:ind w:firstLine="709"/>
      </w:pPr>
      <w:r w:rsidRPr="00DA37E4">
        <w:t xml:space="preserve">Оказание услуг по </w:t>
      </w:r>
      <w:r w:rsidR="00D84F63">
        <w:t>сопровождению</w:t>
      </w:r>
      <w:r w:rsidRPr="00DA37E4">
        <w:t xml:space="preserve"> </w:t>
      </w:r>
      <w:r w:rsidR="00FF35EC">
        <w:t>Сайта</w:t>
      </w:r>
      <w:r w:rsidR="00D84F63" w:rsidRPr="00DA37E4">
        <w:t xml:space="preserve"> </w:t>
      </w:r>
      <w:r w:rsidRPr="00DA37E4">
        <w:t>может осуществляться в</w:t>
      </w:r>
      <w:r>
        <w:t xml:space="preserve"> реальном и отложенном времени.</w:t>
      </w:r>
    </w:p>
    <w:p w14:paraId="789628FB" w14:textId="7867C749" w:rsidR="005E0DC7" w:rsidRPr="00D53C7D" w:rsidRDefault="005E0DC7" w:rsidP="000B63DF">
      <w:pPr>
        <w:spacing w:line="240" w:lineRule="auto"/>
        <w:ind w:firstLine="709"/>
      </w:pPr>
      <w:r>
        <w:t>Максимальная стоимость</w:t>
      </w:r>
      <w:r w:rsidRPr="00A30B7B">
        <w:t xml:space="preserve"> за </w:t>
      </w:r>
      <w:r w:rsidRPr="00F604C8">
        <w:t xml:space="preserve">единицу услуг </w:t>
      </w:r>
      <w:r w:rsidR="0075297F" w:rsidRPr="00F604C8">
        <w:t xml:space="preserve">по </w:t>
      </w:r>
      <w:r w:rsidR="0075297F" w:rsidRPr="006764A1">
        <w:t>сопровождению</w:t>
      </w:r>
      <w:r w:rsidRPr="006764A1">
        <w:t xml:space="preserve"> составляет</w:t>
      </w:r>
      <w:r w:rsidR="008267DA" w:rsidRPr="006764A1">
        <w:t xml:space="preserve"> </w:t>
      </w:r>
      <w:r w:rsidR="006764A1" w:rsidRPr="006764A1">
        <w:rPr>
          <w:b/>
        </w:rPr>
        <w:t>1200</w:t>
      </w:r>
      <w:r w:rsidRPr="006764A1">
        <w:rPr>
          <w:b/>
        </w:rPr>
        <w:t xml:space="preserve"> руб</w:t>
      </w:r>
      <w:r w:rsidR="00520A6C" w:rsidRPr="006764A1">
        <w:rPr>
          <w:b/>
        </w:rPr>
        <w:t>лей</w:t>
      </w:r>
      <w:r w:rsidR="00FF35EC" w:rsidRPr="006764A1">
        <w:rPr>
          <w:b/>
        </w:rPr>
        <w:t xml:space="preserve"> за час</w:t>
      </w:r>
      <w:r w:rsidR="0075297F" w:rsidRPr="006764A1">
        <w:rPr>
          <w:b/>
        </w:rPr>
        <w:t>.</w:t>
      </w:r>
      <w:r w:rsidRPr="006764A1">
        <w:t xml:space="preserve"> </w:t>
      </w:r>
      <w:r w:rsidR="00616523">
        <w:t xml:space="preserve">Лимит финансирования по </w:t>
      </w:r>
      <w:r w:rsidR="00E73B57">
        <w:t>договор</w:t>
      </w:r>
      <w:r w:rsidR="00616523">
        <w:t>у</w:t>
      </w:r>
      <w:r w:rsidRPr="00E73B57">
        <w:t xml:space="preserve"> не может превышать</w:t>
      </w:r>
      <w:r w:rsidR="006764A1" w:rsidRPr="00E73B57">
        <w:t xml:space="preserve"> 3</w:t>
      </w:r>
      <w:r w:rsidR="00E73B57">
        <w:t> </w:t>
      </w:r>
      <w:r w:rsidR="006764A1" w:rsidRPr="00E73B57">
        <w:t>039</w:t>
      </w:r>
      <w:r w:rsidR="00E73B57">
        <w:t> </w:t>
      </w:r>
      <w:r w:rsidR="006764A1" w:rsidRPr="00E73B57">
        <w:t>600</w:t>
      </w:r>
      <w:r w:rsidR="00E73B57">
        <w:t xml:space="preserve"> </w:t>
      </w:r>
      <w:r w:rsidR="0075297F" w:rsidRPr="00E73B57">
        <w:t>(</w:t>
      </w:r>
      <w:r w:rsidR="006764A1" w:rsidRPr="00E73B57">
        <w:t>три миллиона тридцать девять тысяч шестьсот</w:t>
      </w:r>
      <w:r w:rsidR="006A39B9" w:rsidRPr="00E73B57">
        <w:t>)</w:t>
      </w:r>
      <w:r w:rsidR="0075297F" w:rsidRPr="00E73B57">
        <w:t xml:space="preserve"> </w:t>
      </w:r>
      <w:r w:rsidRPr="00E73B57">
        <w:t xml:space="preserve">рублей </w:t>
      </w:r>
      <w:r w:rsidR="006764A1" w:rsidRPr="00E73B57">
        <w:t>00</w:t>
      </w:r>
      <w:r w:rsidR="0075297F" w:rsidRPr="00E73B57">
        <w:t xml:space="preserve"> </w:t>
      </w:r>
      <w:r w:rsidR="0051247C" w:rsidRPr="00E73B57">
        <w:t xml:space="preserve">копеек, </w:t>
      </w:r>
      <w:r w:rsidR="0051247C" w:rsidRPr="00FE0207">
        <w:t xml:space="preserve">включая НДС </w:t>
      </w:r>
      <w:r w:rsidR="00E73B57" w:rsidRPr="00FE0207">
        <w:t>18%</w:t>
      </w:r>
      <w:r w:rsidR="0051247C" w:rsidRPr="00FE0207">
        <w:t>.</w:t>
      </w:r>
    </w:p>
    <w:p w14:paraId="587A02D8" w14:textId="68AA339C" w:rsidR="00C321B8" w:rsidRDefault="005E0DC7" w:rsidP="000B63DF">
      <w:pPr>
        <w:keepNext/>
        <w:widowControl/>
        <w:autoSpaceDN/>
        <w:adjustRightInd/>
        <w:spacing w:line="240" w:lineRule="auto"/>
        <w:ind w:firstLine="709"/>
        <w:jc w:val="left"/>
        <w:textAlignment w:val="auto"/>
        <w:outlineLvl w:val="0"/>
        <w:rPr>
          <w:b/>
          <w:kern w:val="28"/>
        </w:rPr>
      </w:pPr>
      <w:r w:rsidRPr="00DA37E4">
        <w:t xml:space="preserve">Перечень </w:t>
      </w:r>
      <w:r w:rsidR="00616523">
        <w:t xml:space="preserve">и состав </w:t>
      </w:r>
      <w:r w:rsidRPr="00DA37E4">
        <w:t>услуг</w:t>
      </w:r>
      <w:r w:rsidR="00616523">
        <w:t>, входящих в сопровождение Сайта,</w:t>
      </w:r>
      <w:r w:rsidRPr="00DA37E4">
        <w:t xml:space="preserve"> указан в Таблице 1.</w:t>
      </w:r>
    </w:p>
    <w:p w14:paraId="3988F8F8" w14:textId="1C1E2F03" w:rsidR="00457259" w:rsidRDefault="00457259" w:rsidP="000B63DF">
      <w:pPr>
        <w:widowControl/>
        <w:autoSpaceDN/>
        <w:adjustRightInd/>
        <w:spacing w:line="240" w:lineRule="auto"/>
        <w:jc w:val="left"/>
        <w:textAlignment w:val="auto"/>
        <w:rPr>
          <w:b/>
          <w:kern w:val="28"/>
        </w:rPr>
      </w:pPr>
    </w:p>
    <w:p w14:paraId="75309FF0" w14:textId="6574A628" w:rsidR="00DA26EF" w:rsidRDefault="00DA26EF" w:rsidP="000B63DF">
      <w:pPr>
        <w:widowControl/>
        <w:autoSpaceDN/>
        <w:adjustRightInd/>
        <w:spacing w:line="240" w:lineRule="auto"/>
        <w:jc w:val="left"/>
        <w:textAlignment w:val="auto"/>
      </w:pPr>
      <w:bookmarkStart w:id="19" w:name="_Toc231808361"/>
      <w:bookmarkStart w:id="20" w:name="_Toc259547681"/>
      <w:bookmarkEnd w:id="3"/>
      <w:bookmarkEnd w:id="7"/>
      <w:bookmarkEnd w:id="8"/>
      <w:bookmarkEnd w:id="9"/>
      <w:r>
        <w:br w:type="page"/>
      </w:r>
    </w:p>
    <w:p w14:paraId="0AF3D0D9" w14:textId="77777777" w:rsidR="00DA26EF" w:rsidRDefault="00DA26EF" w:rsidP="000B63DF">
      <w:pPr>
        <w:spacing w:line="240" w:lineRule="auto"/>
        <w:ind w:firstLine="567"/>
        <w:sectPr w:rsidR="00DA26EF" w:rsidSect="00B14521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86C4C43" w14:textId="017E7751" w:rsidR="00DA26EF" w:rsidRPr="00327CC0" w:rsidRDefault="00D616C7" w:rsidP="000B63DF">
      <w:pPr>
        <w:spacing w:line="240" w:lineRule="auto"/>
        <w:ind w:firstLine="567"/>
        <w:jc w:val="right"/>
      </w:pPr>
      <w:r>
        <w:lastRenderedPageBreak/>
        <w:t>Таблица 1</w:t>
      </w:r>
      <w:r w:rsidR="00DA26EF">
        <w:t xml:space="preserve">. </w:t>
      </w:r>
      <w:r w:rsidR="00DA26EF" w:rsidRPr="00643FED">
        <w:t xml:space="preserve">Состав </w:t>
      </w:r>
      <w:r w:rsidR="00DA26EF">
        <w:t>услуг</w:t>
      </w:r>
      <w:r w:rsidR="00DA26EF" w:rsidRPr="00643FED">
        <w:t xml:space="preserve">, входящих в </w:t>
      </w:r>
      <w:r w:rsidR="00DA26EF">
        <w:t>сопровождение С</w:t>
      </w:r>
      <w:r w:rsidR="00C95207">
        <w:t>айта</w:t>
      </w:r>
    </w:p>
    <w:tbl>
      <w:tblPr>
        <w:tblW w:w="1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3260"/>
        <w:gridCol w:w="6521"/>
        <w:gridCol w:w="3363"/>
      </w:tblGrid>
      <w:tr w:rsidR="00DA26EF" w:rsidRPr="00344148" w14:paraId="52E5CE8A" w14:textId="77777777" w:rsidTr="003F275C">
        <w:trPr>
          <w:trHeight w:val="288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48CC135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Наименование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DCD450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Цель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C9D489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Описание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EB4C94" w14:textId="77777777" w:rsidR="00DA26EF" w:rsidRPr="00344148" w:rsidRDefault="00DA26EF" w:rsidP="000B63DF">
            <w:pPr>
              <w:spacing w:line="240" w:lineRule="auto"/>
              <w:jc w:val="center"/>
              <w:rPr>
                <w:b/>
                <w:bCs/>
              </w:rPr>
            </w:pPr>
            <w:r w:rsidRPr="00344148">
              <w:rPr>
                <w:b/>
                <w:bCs/>
              </w:rPr>
              <w:t>Периодичность выполнения</w:t>
            </w:r>
          </w:p>
        </w:tc>
      </w:tr>
      <w:tr w:rsidR="00063529" w:rsidRPr="00344148" w14:paraId="7D59C544" w14:textId="77777777" w:rsidTr="003F275C">
        <w:trPr>
          <w:trHeight w:val="2708"/>
          <w:jc w:val="center"/>
        </w:trPr>
        <w:tc>
          <w:tcPr>
            <w:tcW w:w="1978" w:type="dxa"/>
            <w:shd w:val="clear" w:color="auto" w:fill="auto"/>
          </w:tcPr>
          <w:p w14:paraId="317115FD" w14:textId="4E1A9C79" w:rsidR="00063529" w:rsidRDefault="00063529" w:rsidP="000B63DF">
            <w:pPr>
              <w:spacing w:line="240" w:lineRule="auto"/>
              <w:rPr>
                <w:bCs/>
              </w:rPr>
            </w:pPr>
            <w:bookmarkStart w:id="21" w:name="OLE_LINK14"/>
            <w:bookmarkStart w:id="22" w:name="OLE_LINK15"/>
            <w:r>
              <w:rPr>
                <w:bCs/>
              </w:rPr>
              <w:t>Обеспечение непрерывности работы Сайта и восстановление после чрезвычайных ситуаций</w:t>
            </w:r>
            <w:bookmarkEnd w:id="21"/>
            <w:bookmarkEnd w:id="22"/>
          </w:p>
        </w:tc>
        <w:tc>
          <w:tcPr>
            <w:tcW w:w="3260" w:type="dxa"/>
            <w:shd w:val="clear" w:color="auto" w:fill="auto"/>
          </w:tcPr>
          <w:p w14:paraId="5A656B57" w14:textId="3DBAE765" w:rsidR="00063529" w:rsidRDefault="00063529" w:rsidP="00616523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Поддерживать</w:t>
            </w:r>
            <w:r w:rsidR="00616523">
              <w:rPr>
                <w:bCs/>
              </w:rPr>
              <w:t xml:space="preserve"> </w:t>
            </w:r>
            <w:r>
              <w:rPr>
                <w:bCs/>
              </w:rPr>
              <w:t>непрерывность работы Сайта.</w:t>
            </w:r>
          </w:p>
        </w:tc>
        <w:tc>
          <w:tcPr>
            <w:tcW w:w="6521" w:type="dxa"/>
            <w:shd w:val="clear" w:color="auto" w:fill="auto"/>
          </w:tcPr>
          <w:p w14:paraId="16CB6A25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Разработка и согласование алгоритма по обеспечению непрерывности работы Сайта. Создание и согласование процедур восстановления работоспособности Сайта в случае нарушения функционирования.</w:t>
            </w:r>
          </w:p>
          <w:p w14:paraId="00960450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  <w:p w14:paraId="7FD3E00A" w14:textId="0FFD30F5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3363" w:type="dxa"/>
            <w:shd w:val="clear" w:color="auto" w:fill="auto"/>
            <w:noWrap/>
          </w:tcPr>
          <w:p w14:paraId="3827AF7A" w14:textId="1DE2EA67" w:rsidR="00063529" w:rsidRDefault="00063529" w:rsidP="006A4E03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Единоразовое</w:t>
            </w:r>
            <w:proofErr w:type="spellEnd"/>
            <w:r>
              <w:rPr>
                <w:bCs/>
              </w:rPr>
              <w:t xml:space="preserve"> согласование.</w:t>
            </w:r>
          </w:p>
          <w:p w14:paraId="04B48E89" w14:textId="77777777" w:rsidR="00063529" w:rsidRDefault="00063529" w:rsidP="006A4E03">
            <w:pPr>
              <w:spacing w:line="240" w:lineRule="auto"/>
              <w:rPr>
                <w:bCs/>
              </w:rPr>
            </w:pPr>
          </w:p>
          <w:p w14:paraId="7F4BD5D5" w14:textId="25472D4A" w:rsidR="00063529" w:rsidRDefault="00063529" w:rsidP="006A4E03">
            <w:pPr>
              <w:spacing w:line="240" w:lineRule="auto"/>
              <w:rPr>
                <w:bCs/>
              </w:rPr>
            </w:pPr>
            <w:r>
              <w:rPr>
                <w:bCs/>
              </w:rPr>
              <w:t>- Исполнение плана обеспечения непрерывности.</w:t>
            </w:r>
          </w:p>
          <w:p w14:paraId="5F96E96D" w14:textId="77777777" w:rsidR="00063529" w:rsidRDefault="00063529" w:rsidP="006A4E03">
            <w:pPr>
              <w:spacing w:line="240" w:lineRule="auto"/>
              <w:rPr>
                <w:bCs/>
              </w:rPr>
            </w:pPr>
          </w:p>
          <w:p w14:paraId="7E46CE00" w14:textId="36A12861" w:rsidR="00063529" w:rsidRDefault="00063529" w:rsidP="006A4E03">
            <w:pPr>
              <w:spacing w:line="240" w:lineRule="auto"/>
              <w:rPr>
                <w:bCs/>
              </w:rPr>
            </w:pPr>
            <w:r>
              <w:rPr>
                <w:bCs/>
              </w:rPr>
              <w:t>- 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063529" w:rsidRPr="00344148" w14:paraId="48B150BB" w14:textId="77777777" w:rsidTr="003F275C">
        <w:trPr>
          <w:trHeight w:val="2708"/>
          <w:jc w:val="center"/>
        </w:trPr>
        <w:tc>
          <w:tcPr>
            <w:tcW w:w="1978" w:type="dxa"/>
            <w:shd w:val="clear" w:color="auto" w:fill="auto"/>
          </w:tcPr>
          <w:p w14:paraId="1FD1FAAC" w14:textId="69918F60" w:rsidR="00063529" w:rsidRPr="00344148" w:rsidRDefault="00063529" w:rsidP="000B63DF">
            <w:pPr>
              <w:spacing w:line="240" w:lineRule="auto"/>
              <w:rPr>
                <w:bCs/>
              </w:rPr>
            </w:pPr>
            <w:bookmarkStart w:id="23" w:name="OLE_LINK16"/>
            <w:bookmarkStart w:id="24" w:name="OLE_LINK17"/>
            <w:bookmarkStart w:id="25" w:name="OLE_LINK18"/>
            <w:r>
              <w:rPr>
                <w:bCs/>
              </w:rPr>
              <w:t>Управление инцидентами</w:t>
            </w:r>
            <w:bookmarkEnd w:id="23"/>
            <w:bookmarkEnd w:id="24"/>
            <w:bookmarkEnd w:id="25"/>
          </w:p>
        </w:tc>
        <w:tc>
          <w:tcPr>
            <w:tcW w:w="3260" w:type="dxa"/>
            <w:shd w:val="clear" w:color="auto" w:fill="auto"/>
          </w:tcPr>
          <w:p w14:paraId="558A4F68" w14:textId="53AF7B8B" w:rsidR="00063529" w:rsidRPr="00344148" w:rsidRDefault="00063529" w:rsidP="00A93488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6521" w:type="dxa"/>
            <w:shd w:val="clear" w:color="auto" w:fill="auto"/>
          </w:tcPr>
          <w:p w14:paraId="5851F073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Обеспечение регистрации и учета информации обо всех выявленных инцидентах;</w:t>
            </w:r>
          </w:p>
          <w:p w14:paraId="5A824CF5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Обеспечение своевременного приема в работу и решения инцидента, восстановления работоспособности Сайта в согласованные сроки;</w:t>
            </w:r>
          </w:p>
          <w:p w14:paraId="53CF4365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51596536" w14:textId="77777777" w:rsidR="00063529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Обеспечение своевременной эскалации инцидента;</w:t>
            </w:r>
          </w:p>
          <w:p w14:paraId="36152817" w14:textId="5D138D56" w:rsidR="00063529" w:rsidRPr="00344148" w:rsidRDefault="00063529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jc w:val="left"/>
              <w:textAlignment w:val="auto"/>
            </w:pPr>
            <w: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почте,</w:t>
            </w:r>
            <w:r w:rsidRPr="00344148">
              <w:t xml:space="preserve"> телефону</w:t>
            </w:r>
            <w:r>
              <w:t xml:space="preserve"> и другим электронным средствам свези).</w:t>
            </w:r>
          </w:p>
        </w:tc>
        <w:tc>
          <w:tcPr>
            <w:tcW w:w="3363" w:type="dxa"/>
            <w:shd w:val="clear" w:color="auto" w:fill="auto"/>
            <w:noWrap/>
          </w:tcPr>
          <w:p w14:paraId="64AFD5FE" w14:textId="16412D69" w:rsidR="00063529" w:rsidRPr="00344148" w:rsidRDefault="00063529" w:rsidP="000B63DF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При возникновении (назначении) инцидента.</w:t>
            </w:r>
          </w:p>
        </w:tc>
      </w:tr>
      <w:tr w:rsidR="00DA26EF" w:rsidRPr="00344148" w14:paraId="6604DB5F" w14:textId="77777777" w:rsidTr="003F275C">
        <w:trPr>
          <w:trHeight w:val="2708"/>
          <w:jc w:val="center"/>
        </w:trPr>
        <w:tc>
          <w:tcPr>
            <w:tcW w:w="1978" w:type="dxa"/>
            <w:shd w:val="clear" w:color="auto" w:fill="auto"/>
            <w:hideMark/>
          </w:tcPr>
          <w:p w14:paraId="5A78F280" w14:textId="77777777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lastRenderedPageBreak/>
              <w:t>Управление консультациями</w:t>
            </w:r>
          </w:p>
        </w:tc>
        <w:tc>
          <w:tcPr>
            <w:tcW w:w="3260" w:type="dxa"/>
            <w:shd w:val="clear" w:color="auto" w:fill="auto"/>
            <w:hideMark/>
          </w:tcPr>
          <w:p w14:paraId="6CFBFD20" w14:textId="2693F780" w:rsidR="00DA26EF" w:rsidRPr="00344148" w:rsidRDefault="00DA26EF" w:rsidP="00D91426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Обеспечить своевременное и качественное кон</w:t>
            </w:r>
            <w:r w:rsidR="00A25981">
              <w:rPr>
                <w:bCs/>
              </w:rPr>
              <w:t>сультирование п</w:t>
            </w:r>
            <w:r w:rsidR="00520A6C">
              <w:rPr>
                <w:bCs/>
              </w:rPr>
              <w:t>редставителей Заказчика</w:t>
            </w:r>
            <w:r w:rsidR="00A25981">
              <w:rPr>
                <w:bCs/>
              </w:rPr>
              <w:t xml:space="preserve"> по </w:t>
            </w:r>
            <w:r w:rsidR="00A93488">
              <w:rPr>
                <w:bCs/>
              </w:rPr>
              <w:t xml:space="preserve">дизайну, </w:t>
            </w:r>
            <w:r w:rsidR="00520A6C">
              <w:rPr>
                <w:bCs/>
              </w:rPr>
              <w:t>верстке,</w:t>
            </w:r>
            <w:r w:rsidR="00A93488">
              <w:rPr>
                <w:bCs/>
              </w:rPr>
              <w:t xml:space="preserve"> программированию, тестированию</w:t>
            </w:r>
            <w:r w:rsidR="00D91426">
              <w:rPr>
                <w:bCs/>
              </w:rPr>
              <w:t>,</w:t>
            </w:r>
            <w:r w:rsidR="00520A6C">
              <w:rPr>
                <w:bCs/>
              </w:rPr>
              <w:t xml:space="preserve"> созданию </w:t>
            </w:r>
            <w:r w:rsidR="00A93488">
              <w:rPr>
                <w:bCs/>
              </w:rPr>
              <w:t xml:space="preserve">и редактированию </w:t>
            </w:r>
            <w:r w:rsidR="00520A6C">
              <w:rPr>
                <w:bCs/>
              </w:rPr>
              <w:t>мультимедиа контента</w:t>
            </w:r>
            <w:r w:rsidRPr="00344148">
              <w:rPr>
                <w:bCs/>
              </w:rPr>
              <w:t xml:space="preserve"> С</w:t>
            </w:r>
            <w:r w:rsidR="00A25981">
              <w:rPr>
                <w:bCs/>
              </w:rPr>
              <w:t>айта.</w:t>
            </w:r>
          </w:p>
        </w:tc>
        <w:tc>
          <w:tcPr>
            <w:tcW w:w="6521" w:type="dxa"/>
            <w:shd w:val="clear" w:color="auto" w:fill="auto"/>
            <w:hideMark/>
          </w:tcPr>
          <w:p w14:paraId="1A2AB2A8" w14:textId="4D67A9B6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 xml:space="preserve">Обеспечение своевременного приема в работу и консультирования </w:t>
            </w:r>
            <w:r w:rsidR="00520A6C">
              <w:t xml:space="preserve">по </w:t>
            </w:r>
            <w:r w:rsidR="00520A6C" w:rsidRPr="00344148">
              <w:t>С</w:t>
            </w:r>
            <w:r w:rsidR="00520A6C">
              <w:t>айту представителей Заказчика</w:t>
            </w:r>
            <w:r w:rsidRPr="00344148">
              <w:t>;</w:t>
            </w:r>
          </w:p>
          <w:p w14:paraId="73149E96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7914CC3C" w14:textId="77777777" w:rsidR="00DA26EF" w:rsidRPr="00344148" w:rsidRDefault="00DA26EF" w:rsidP="000B63DF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своевременной эскалации запроса на консультацию;</w:t>
            </w:r>
          </w:p>
          <w:p w14:paraId="2DEC21CB" w14:textId="7E126CD2" w:rsidR="00DA26EF" w:rsidRPr="00344148" w:rsidRDefault="00DA26EF" w:rsidP="00063529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 w:rsidRPr="00344148">
              <w:t>Обеспечение связи с пользователем для уточнения информации, в случае ее недостаточности для оказания консультации (осущ</w:t>
            </w:r>
            <w:r w:rsidR="00063529">
              <w:t xml:space="preserve">ествляется по </w:t>
            </w:r>
            <w:bookmarkStart w:id="26" w:name="OLE_LINK1"/>
            <w:bookmarkStart w:id="27" w:name="OLE_LINK4"/>
            <w:bookmarkStart w:id="28" w:name="OLE_LINK5"/>
            <w:r w:rsidR="00063529">
              <w:t>электронной почте,</w:t>
            </w:r>
            <w:r w:rsidRPr="00344148">
              <w:t xml:space="preserve"> телефону</w:t>
            </w:r>
            <w:r w:rsidR="00063529">
              <w:t xml:space="preserve"> и другим электронным средствам свези</w:t>
            </w:r>
            <w:bookmarkEnd w:id="26"/>
            <w:bookmarkEnd w:id="27"/>
            <w:bookmarkEnd w:id="28"/>
            <w:r w:rsidRPr="00344148">
              <w:t>).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14:paraId="56D9364C" w14:textId="77777777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При назначении консультации.</w:t>
            </w:r>
          </w:p>
        </w:tc>
      </w:tr>
      <w:tr w:rsidR="00DA26EF" w:rsidRPr="00344148" w14:paraId="7084714E" w14:textId="77777777" w:rsidTr="003F275C">
        <w:trPr>
          <w:trHeight w:val="2051"/>
          <w:jc w:val="center"/>
        </w:trPr>
        <w:tc>
          <w:tcPr>
            <w:tcW w:w="1978" w:type="dxa"/>
            <w:shd w:val="clear" w:color="auto" w:fill="auto"/>
            <w:hideMark/>
          </w:tcPr>
          <w:p w14:paraId="5C1EF75A" w14:textId="0D91801D" w:rsidR="00DA26EF" w:rsidRPr="00344148" w:rsidRDefault="00DA26EF" w:rsidP="000B63DF">
            <w:pPr>
              <w:spacing w:line="240" w:lineRule="auto"/>
              <w:rPr>
                <w:bCs/>
              </w:rPr>
            </w:pPr>
            <w:r w:rsidRPr="00344148">
              <w:rPr>
                <w:bCs/>
              </w:rPr>
              <w:t>Управление изменениями</w:t>
            </w:r>
            <w:r w:rsidR="001B576C">
              <w:rPr>
                <w:bCs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hideMark/>
          </w:tcPr>
          <w:p w14:paraId="2B041D00" w14:textId="5C5D4666" w:rsidR="00DA26EF" w:rsidRPr="00344148" w:rsidRDefault="00063529" w:rsidP="001B576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6521" w:type="dxa"/>
            <w:shd w:val="clear" w:color="auto" w:fill="auto"/>
            <w:hideMark/>
          </w:tcPr>
          <w:p w14:paraId="61B69606" w14:textId="77777777" w:rsidR="00063529" w:rsidRDefault="00063529" w:rsidP="00063529">
            <w:pPr>
              <w:pStyle w:val="a7"/>
              <w:widowControl/>
              <w:numPr>
                <w:ilvl w:val="0"/>
                <w:numId w:val="40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>
              <w:t>Согласование заявок на реализацию изменений;</w:t>
            </w:r>
          </w:p>
          <w:p w14:paraId="34A647C3" w14:textId="77777777" w:rsidR="00063529" w:rsidRDefault="00063529" w:rsidP="00063529">
            <w:pPr>
              <w:pStyle w:val="a7"/>
              <w:widowControl/>
              <w:numPr>
                <w:ilvl w:val="0"/>
                <w:numId w:val="40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>
              <w:t>Предоставление дополнительной информации об изменении в случае уточнения его технической составляющей;</w:t>
            </w:r>
          </w:p>
          <w:p w14:paraId="6A1BC6AC" w14:textId="44C0140F" w:rsidR="00063529" w:rsidRDefault="00063529" w:rsidP="00063529">
            <w:pPr>
              <w:pStyle w:val="a7"/>
              <w:widowControl/>
              <w:numPr>
                <w:ilvl w:val="0"/>
                <w:numId w:val="40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>
              <w:t>Реализация заявки на изменение в установленные сроки и пуско-наладка выполненных работ;</w:t>
            </w:r>
          </w:p>
          <w:p w14:paraId="050BE643" w14:textId="23CCF8F3" w:rsidR="00063529" w:rsidRPr="00344148" w:rsidRDefault="00063529" w:rsidP="00063529">
            <w:pPr>
              <w:pStyle w:val="a7"/>
              <w:widowControl/>
              <w:numPr>
                <w:ilvl w:val="0"/>
                <w:numId w:val="40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</w:pPr>
            <w:r>
              <w:t>Регистрация и учет заявки на изменение.</w:t>
            </w:r>
          </w:p>
        </w:tc>
        <w:tc>
          <w:tcPr>
            <w:tcW w:w="3363" w:type="dxa"/>
            <w:shd w:val="clear" w:color="auto" w:fill="auto"/>
            <w:hideMark/>
          </w:tcPr>
          <w:p w14:paraId="298BBAA7" w14:textId="29B9BA66" w:rsidR="00DA26EF" w:rsidRPr="00344148" w:rsidRDefault="00063529" w:rsidP="001B576C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Внесения изменений в функционал Сайта по необходимости (согласно плановым </w:t>
            </w:r>
            <w:r w:rsidRPr="009847EB">
              <w:rPr>
                <w:bCs/>
              </w:rPr>
              <w:t>и внеплановым заявкам).</w:t>
            </w:r>
            <w:r w:rsidR="008B4AA2" w:rsidRPr="009847EB">
              <w:rPr>
                <w:bCs/>
              </w:rPr>
              <w:t xml:space="preserve"> Согласно Таблице 2</w:t>
            </w:r>
          </w:p>
        </w:tc>
      </w:tr>
      <w:tr w:rsidR="00914237" w:rsidRPr="00344148" w14:paraId="07949036" w14:textId="77777777" w:rsidTr="003F275C">
        <w:trPr>
          <w:trHeight w:val="3010"/>
          <w:jc w:val="center"/>
        </w:trPr>
        <w:tc>
          <w:tcPr>
            <w:tcW w:w="1978" w:type="dxa"/>
            <w:shd w:val="clear" w:color="auto" w:fill="auto"/>
          </w:tcPr>
          <w:p w14:paraId="7B3C8422" w14:textId="5CD54190" w:rsidR="00914237" w:rsidRPr="00344148" w:rsidRDefault="00914237" w:rsidP="000B63DF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Управление серверными мощностями</w:t>
            </w:r>
          </w:p>
        </w:tc>
        <w:tc>
          <w:tcPr>
            <w:tcW w:w="3260" w:type="dxa"/>
            <w:shd w:val="clear" w:color="auto" w:fill="auto"/>
          </w:tcPr>
          <w:p w14:paraId="5BA60B0E" w14:textId="70FB42E4" w:rsidR="00914237" w:rsidRDefault="00914237" w:rsidP="001B576C">
            <w:pPr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Обеспечить корректное размещение Сайта на выделенном сервере и функционирование </w:t>
            </w:r>
            <w:r w:rsidR="001A3AD0">
              <w:rPr>
                <w:bCs/>
              </w:rPr>
              <w:t>данного сервера</w:t>
            </w:r>
          </w:p>
        </w:tc>
        <w:tc>
          <w:tcPr>
            <w:tcW w:w="6521" w:type="dxa"/>
            <w:shd w:val="clear" w:color="auto" w:fill="auto"/>
          </w:tcPr>
          <w:p w14:paraId="307C8C3A" w14:textId="4B892DB1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 xml:space="preserve">Определение предпочитаемого </w:t>
            </w:r>
            <w:proofErr w:type="spellStart"/>
            <w:r>
              <w:t>Linux</w:t>
            </w:r>
            <w:proofErr w:type="spellEnd"/>
            <w:r>
              <w:t xml:space="preserve">-дистрибутива; </w:t>
            </w:r>
          </w:p>
          <w:p w14:paraId="351C5F31" w14:textId="41368C23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>Установка и техническая поддержка сервера и системы управления контентом на основе Concrete5;</w:t>
            </w:r>
          </w:p>
          <w:p w14:paraId="1C7CB7A4" w14:textId="58FCC133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>Мониторинг и создание резервных копий;</w:t>
            </w:r>
          </w:p>
          <w:p w14:paraId="779DC413" w14:textId="2116F0ED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 xml:space="preserve">Предоставление гарантированного SSH-доступа для </w:t>
            </w:r>
            <w:proofErr w:type="spellStart"/>
            <w:r>
              <w:t>WorldSkills</w:t>
            </w:r>
            <w:proofErr w:type="spellEnd"/>
            <w:r>
              <w:t xml:space="preserve"> </w:t>
            </w:r>
            <w:proofErr w:type="spellStart"/>
            <w:r>
              <w:t>International</w:t>
            </w:r>
            <w:proofErr w:type="spellEnd"/>
            <w:r>
              <w:t>;</w:t>
            </w:r>
          </w:p>
          <w:p w14:paraId="7A780143" w14:textId="2172DC81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 xml:space="preserve">Постоянное обновление исходного кода в </w:t>
            </w:r>
            <w:proofErr w:type="spellStart"/>
            <w:r>
              <w:t>репозитарии</w:t>
            </w:r>
            <w:proofErr w:type="spellEnd"/>
            <w:r>
              <w:t xml:space="preserve"> </w:t>
            </w:r>
            <w:proofErr w:type="spellStart"/>
            <w:r>
              <w:t>GitHub</w:t>
            </w:r>
            <w:proofErr w:type="spellEnd"/>
            <w:r>
              <w:t>;</w:t>
            </w:r>
          </w:p>
          <w:p w14:paraId="0C02F7EC" w14:textId="0E66EE4A" w:rsidR="00D75674" w:rsidRDefault="00D75674" w:rsidP="00D75674">
            <w:pPr>
              <w:pStyle w:val="a7"/>
              <w:numPr>
                <w:ilvl w:val="0"/>
                <w:numId w:val="42"/>
              </w:numPr>
              <w:spacing w:line="240" w:lineRule="auto"/>
            </w:pPr>
            <w:r>
              <w:t>Развертывание тестового стенда и окружения для пользователей («боевой стенд»).</w:t>
            </w:r>
          </w:p>
        </w:tc>
        <w:tc>
          <w:tcPr>
            <w:tcW w:w="3363" w:type="dxa"/>
            <w:shd w:val="clear" w:color="auto" w:fill="auto"/>
          </w:tcPr>
          <w:p w14:paraId="68EDD86C" w14:textId="350560EE" w:rsidR="00914237" w:rsidRDefault="00914237" w:rsidP="001B576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По мере необходимости</w:t>
            </w:r>
          </w:p>
        </w:tc>
      </w:tr>
      <w:tr w:rsidR="00727C3D" w:rsidRPr="00344148" w14:paraId="359DFB92" w14:textId="77777777" w:rsidTr="003F275C">
        <w:trPr>
          <w:trHeight w:val="2781"/>
          <w:jc w:val="center"/>
        </w:trPr>
        <w:tc>
          <w:tcPr>
            <w:tcW w:w="1978" w:type="dxa"/>
            <w:shd w:val="clear" w:color="auto" w:fill="auto"/>
          </w:tcPr>
          <w:p w14:paraId="24D9F245" w14:textId="434CADCA" w:rsidR="00727C3D" w:rsidRPr="00727C3D" w:rsidRDefault="00727C3D" w:rsidP="000B63DF">
            <w:pPr>
              <w:spacing w:line="240" w:lineRule="auto"/>
              <w:rPr>
                <w:bCs/>
              </w:rPr>
            </w:pPr>
            <w:r w:rsidRPr="00727C3D">
              <w:rPr>
                <w:bCs/>
              </w:rPr>
              <w:lastRenderedPageBreak/>
              <w:t>Управление продвижением</w:t>
            </w:r>
          </w:p>
        </w:tc>
        <w:tc>
          <w:tcPr>
            <w:tcW w:w="3260" w:type="dxa"/>
            <w:shd w:val="clear" w:color="auto" w:fill="auto"/>
          </w:tcPr>
          <w:p w14:paraId="583000D4" w14:textId="6FB3EEB4" w:rsidR="00727C3D" w:rsidRPr="00344148" w:rsidRDefault="00727C3D" w:rsidP="001B576C">
            <w:pPr>
              <w:spacing w:line="240" w:lineRule="auto"/>
              <w:rPr>
                <w:bCs/>
              </w:rPr>
            </w:pPr>
            <w:r w:rsidRPr="00727C3D">
              <w:rPr>
                <w:bCs/>
              </w:rPr>
              <w:t>Обеспечить продвижение сайта через социальные сети и посредством контекстной рекламы.</w:t>
            </w:r>
          </w:p>
        </w:tc>
        <w:tc>
          <w:tcPr>
            <w:tcW w:w="6521" w:type="dxa"/>
            <w:shd w:val="clear" w:color="auto" w:fill="auto"/>
          </w:tcPr>
          <w:p w14:paraId="64D964CD" w14:textId="77777777" w:rsidR="00727C3D" w:rsidRPr="00727C3D" w:rsidRDefault="00727C3D" w:rsidP="00727C3D">
            <w:pPr>
              <w:numPr>
                <w:ilvl w:val="0"/>
                <w:numId w:val="15"/>
              </w:numPr>
              <w:spacing w:line="240" w:lineRule="auto"/>
              <w:ind w:left="357" w:hanging="357"/>
              <w:contextualSpacing/>
              <w:rPr>
                <w:bCs/>
              </w:rPr>
            </w:pPr>
            <w:r w:rsidRPr="00727C3D">
              <w:rPr>
                <w:bCs/>
              </w:rPr>
              <w:t>Подготовка плана рекламной кампании в социальных сетях и контекстной рекламы;</w:t>
            </w:r>
          </w:p>
          <w:p w14:paraId="02FCFE98" w14:textId="77777777" w:rsidR="00727C3D" w:rsidRPr="00727C3D" w:rsidRDefault="00727C3D" w:rsidP="00727C3D">
            <w:pPr>
              <w:numPr>
                <w:ilvl w:val="0"/>
                <w:numId w:val="15"/>
              </w:numPr>
              <w:spacing w:line="240" w:lineRule="auto"/>
              <w:ind w:left="357" w:hanging="357"/>
              <w:contextualSpacing/>
              <w:rPr>
                <w:bCs/>
              </w:rPr>
            </w:pPr>
            <w:r w:rsidRPr="00727C3D">
              <w:rPr>
                <w:bCs/>
              </w:rPr>
              <w:t>Утверждение плана и бюджета рекламной кампании, постановка целей;</w:t>
            </w:r>
          </w:p>
          <w:p w14:paraId="3EBFB2D5" w14:textId="77777777" w:rsidR="00727C3D" w:rsidRPr="00727C3D" w:rsidRDefault="00727C3D" w:rsidP="00727C3D">
            <w:pPr>
              <w:numPr>
                <w:ilvl w:val="0"/>
                <w:numId w:val="15"/>
              </w:numPr>
              <w:spacing w:line="240" w:lineRule="auto"/>
              <w:ind w:left="357" w:hanging="357"/>
              <w:contextualSpacing/>
              <w:rPr>
                <w:bCs/>
              </w:rPr>
            </w:pPr>
            <w:r w:rsidRPr="00727C3D">
              <w:rPr>
                <w:bCs/>
              </w:rPr>
              <w:t>Согласование визуального и текстового контента рекламной кампании, определение целевой аудитории рекламной кампании;</w:t>
            </w:r>
          </w:p>
          <w:p w14:paraId="5B3C7643" w14:textId="77777777" w:rsidR="00727C3D" w:rsidRPr="00727C3D" w:rsidRDefault="00727C3D" w:rsidP="00727C3D">
            <w:pPr>
              <w:numPr>
                <w:ilvl w:val="0"/>
                <w:numId w:val="15"/>
              </w:numPr>
              <w:spacing w:line="240" w:lineRule="auto"/>
              <w:ind w:left="357" w:hanging="357"/>
              <w:contextualSpacing/>
              <w:rPr>
                <w:bCs/>
              </w:rPr>
            </w:pPr>
            <w:r w:rsidRPr="00727C3D">
              <w:rPr>
                <w:bCs/>
              </w:rPr>
              <w:t>Настройка рекламной кампании;</w:t>
            </w:r>
          </w:p>
          <w:p w14:paraId="3991D3DD" w14:textId="77777777" w:rsidR="00727C3D" w:rsidRPr="00727C3D" w:rsidRDefault="00727C3D" w:rsidP="00727C3D">
            <w:pPr>
              <w:numPr>
                <w:ilvl w:val="0"/>
                <w:numId w:val="15"/>
              </w:numPr>
              <w:spacing w:line="240" w:lineRule="auto"/>
              <w:ind w:left="357" w:hanging="357"/>
              <w:contextualSpacing/>
              <w:rPr>
                <w:bCs/>
              </w:rPr>
            </w:pPr>
            <w:r w:rsidRPr="00727C3D">
              <w:rPr>
                <w:bCs/>
              </w:rPr>
              <w:t>Запуск рекламной кампании;</w:t>
            </w:r>
          </w:p>
          <w:p w14:paraId="449CB4F5" w14:textId="2A7991DD" w:rsidR="00727C3D" w:rsidRPr="00727C3D" w:rsidRDefault="00727C3D" w:rsidP="00727C3D">
            <w:pPr>
              <w:pStyle w:val="a7"/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jc w:val="left"/>
              <w:textAlignment w:val="auto"/>
              <w:rPr>
                <w:bCs/>
              </w:rPr>
            </w:pPr>
            <w:r w:rsidRPr="00727C3D">
              <w:rPr>
                <w:bCs/>
              </w:rPr>
              <w:t>Составление отчета по итогам рекламной кампании ежемесячно.</w:t>
            </w:r>
          </w:p>
        </w:tc>
        <w:tc>
          <w:tcPr>
            <w:tcW w:w="3363" w:type="dxa"/>
            <w:shd w:val="clear" w:color="auto" w:fill="auto"/>
          </w:tcPr>
          <w:p w14:paraId="4AD70314" w14:textId="6B99F361" w:rsidR="00727C3D" w:rsidRPr="00344148" w:rsidRDefault="00727C3D" w:rsidP="00C83AB5">
            <w:pPr>
              <w:spacing w:line="240" w:lineRule="auto"/>
              <w:rPr>
                <w:bCs/>
              </w:rPr>
            </w:pPr>
            <w:r w:rsidRPr="00727C3D">
              <w:rPr>
                <w:bCs/>
              </w:rPr>
              <w:t>При назначении рекламной кампании.</w:t>
            </w:r>
          </w:p>
        </w:tc>
      </w:tr>
    </w:tbl>
    <w:p w14:paraId="4748D2B2" w14:textId="77777777" w:rsidR="00DA26EF" w:rsidRDefault="00DA26EF" w:rsidP="000B63DF">
      <w:pPr>
        <w:spacing w:line="240" w:lineRule="auto"/>
        <w:rPr>
          <w:rFonts w:eastAsiaTheme="minorEastAsia"/>
          <w:lang w:val="en-US"/>
        </w:rPr>
      </w:pPr>
    </w:p>
    <w:p w14:paraId="2251577D" w14:textId="20A2DF04" w:rsidR="00C83AB5" w:rsidRPr="006764A1" w:rsidRDefault="00616523" w:rsidP="000B63DF">
      <w:pPr>
        <w:spacing w:line="240" w:lineRule="auto"/>
        <w:rPr>
          <w:rFonts w:eastAsiaTheme="minorEastAsia"/>
        </w:rPr>
      </w:pPr>
      <w:r>
        <w:t xml:space="preserve">Лимит финансирования по </w:t>
      </w:r>
      <w:r w:rsidR="00C83AB5" w:rsidRPr="00C83AB5">
        <w:t>договор</w:t>
      </w:r>
      <w:r>
        <w:t>у не может превышать</w:t>
      </w:r>
      <w:r w:rsidR="00C83AB5" w:rsidRPr="006764A1">
        <w:t xml:space="preserve">: </w:t>
      </w:r>
      <w:r w:rsidR="006764A1" w:rsidRPr="006764A1">
        <w:t>3 039 600 (три миллиона тридцать девять тысяч шестьсот) рублей 00 копеек</w:t>
      </w:r>
      <w:r w:rsidR="00C83AB5" w:rsidRPr="006764A1">
        <w:t>.</w:t>
      </w:r>
    </w:p>
    <w:p w14:paraId="7A4776B4" w14:textId="77777777" w:rsidR="00DA26EF" w:rsidRPr="00C83AB5" w:rsidRDefault="00DA26EF" w:rsidP="000B63DF">
      <w:pPr>
        <w:widowControl/>
        <w:autoSpaceDN/>
        <w:adjustRightInd/>
        <w:spacing w:line="240" w:lineRule="auto"/>
        <w:jc w:val="left"/>
        <w:textAlignment w:val="auto"/>
        <w:rPr>
          <w:rFonts w:eastAsiaTheme="minorEastAsia"/>
        </w:rPr>
      </w:pPr>
    </w:p>
    <w:p w14:paraId="7762E2C5" w14:textId="77777777" w:rsidR="00C83AB5" w:rsidRPr="00C83AB5" w:rsidRDefault="00C83AB5" w:rsidP="000B63DF">
      <w:pPr>
        <w:widowControl/>
        <w:autoSpaceDN/>
        <w:adjustRightInd/>
        <w:spacing w:line="240" w:lineRule="auto"/>
        <w:jc w:val="left"/>
        <w:textAlignment w:val="auto"/>
        <w:rPr>
          <w:rFonts w:eastAsiaTheme="minorEastAsia"/>
        </w:rPr>
        <w:sectPr w:rsidR="00C83AB5" w:rsidRPr="00C83AB5" w:rsidSect="00B14521"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1CCF7E73" w14:textId="2114478F" w:rsidR="00DD7764" w:rsidRPr="00DD7764" w:rsidRDefault="00DD7764" w:rsidP="00684179">
      <w:pPr>
        <w:spacing w:line="240" w:lineRule="auto"/>
        <w:ind w:firstLine="567"/>
        <w:contextualSpacing/>
      </w:pPr>
      <w:r w:rsidRPr="00DD7764">
        <w:lastRenderedPageBreak/>
        <w:t xml:space="preserve">Перечень плановых заявок </w:t>
      </w:r>
      <w:r>
        <w:t>по сопровождению</w:t>
      </w:r>
      <w:r w:rsidRPr="00DD7764">
        <w:t xml:space="preserve"> Сайта и сроки их выполнения </w:t>
      </w:r>
      <w:r w:rsidR="00B47BB3">
        <w:t>перечислены</w:t>
      </w:r>
      <w:r w:rsidRPr="00DD7764">
        <w:t xml:space="preserve"> в таблице 2.</w:t>
      </w:r>
    </w:p>
    <w:p w14:paraId="5F32CD9A" w14:textId="2AB31597" w:rsidR="00DD7764" w:rsidRDefault="00DD7764" w:rsidP="00DD7764">
      <w:pPr>
        <w:spacing w:line="240" w:lineRule="auto"/>
        <w:ind w:firstLine="567"/>
        <w:contextualSpacing/>
        <w:jc w:val="right"/>
      </w:pPr>
      <w:r w:rsidRPr="00DD7764">
        <w:t xml:space="preserve">Таблица 2. Перечень плановых заявок к изменению </w:t>
      </w:r>
      <w:r w:rsidR="00616523">
        <w:br/>
      </w:r>
      <w:r w:rsidRPr="00DD7764">
        <w:t>в функционал Сайта и сроки их выполнения</w:t>
      </w:r>
    </w:p>
    <w:p w14:paraId="58855AE8" w14:textId="77777777" w:rsidR="00616523" w:rsidRDefault="00616523" w:rsidP="00DD7764">
      <w:pPr>
        <w:spacing w:line="240" w:lineRule="auto"/>
        <w:ind w:firstLine="567"/>
        <w:contextualSpacing/>
        <w:jc w:val="right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2127"/>
      </w:tblGrid>
      <w:tr w:rsidR="00DD7764" w:rsidRPr="005654F7" w14:paraId="0A78DAB1" w14:textId="77777777" w:rsidTr="00616523">
        <w:trPr>
          <w:trHeight w:val="288"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068641" w14:textId="77777777" w:rsidR="00DD7764" w:rsidRPr="00DD7764" w:rsidRDefault="00DD7764" w:rsidP="00DD7764">
            <w:pPr>
              <w:spacing w:line="240" w:lineRule="auto"/>
              <w:ind w:right="712"/>
              <w:jc w:val="center"/>
              <w:rPr>
                <w:b/>
              </w:rPr>
            </w:pPr>
            <w:r w:rsidRPr="00DD7764">
              <w:rPr>
                <w:b/>
              </w:rPr>
              <w:t>№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04594861" w14:textId="68528F5C" w:rsidR="00DD7764" w:rsidRPr="00DD7764" w:rsidRDefault="00DD7764" w:rsidP="00DD7764">
            <w:pPr>
              <w:spacing w:line="240" w:lineRule="auto"/>
              <w:jc w:val="center"/>
              <w:rPr>
                <w:b/>
              </w:rPr>
            </w:pPr>
            <w:r w:rsidRPr="00DD7764">
              <w:rPr>
                <w:b/>
              </w:rPr>
              <w:t xml:space="preserve">Наименование плановых заявок </w:t>
            </w:r>
            <w:r>
              <w:rPr>
                <w:b/>
              </w:rPr>
              <w:t>для внедрения на Сайт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03A5FC4" w14:textId="4252B5F5" w:rsidR="00DD7764" w:rsidRPr="00DD7764" w:rsidRDefault="00DD7764" w:rsidP="00DD7764">
            <w:pPr>
              <w:spacing w:line="240" w:lineRule="auto"/>
              <w:jc w:val="center"/>
              <w:rPr>
                <w:b/>
              </w:rPr>
            </w:pPr>
            <w:r w:rsidRPr="00DD7764">
              <w:rPr>
                <w:b/>
              </w:rPr>
              <w:t>Срок выполнения</w:t>
            </w:r>
          </w:p>
        </w:tc>
      </w:tr>
      <w:tr w:rsidR="004A25FA" w:rsidRPr="005654F7" w14:paraId="569FBFA6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7ECB" w14:textId="77777777" w:rsidR="004A25FA" w:rsidRPr="00DD7764" w:rsidRDefault="004A25FA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448" w14:textId="20FFC7C2" w:rsidR="004A25FA" w:rsidRDefault="004A25FA" w:rsidP="004A25FA">
            <w:pPr>
              <w:spacing w:line="240" w:lineRule="auto"/>
            </w:pPr>
            <w:r>
              <w:t>Конструктор открыток. Добавить возможность п</w:t>
            </w:r>
            <w:r w:rsidRPr="004A25FA">
              <w:t xml:space="preserve">оделиться </w:t>
            </w:r>
            <w:r>
              <w:t>г</w:t>
            </w:r>
            <w:r w:rsidRPr="004A25FA">
              <w:t>отов</w:t>
            </w:r>
            <w:r>
              <w:t>ой</w:t>
            </w:r>
            <w:r w:rsidRPr="004A25FA">
              <w:t xml:space="preserve"> открытк</w:t>
            </w:r>
            <w:r>
              <w:t>ой</w:t>
            </w:r>
            <w:r w:rsidRPr="004A25FA">
              <w:t xml:space="preserve"> как отдельным файлом (изображением) в соц</w:t>
            </w:r>
            <w:r>
              <w:t>.</w:t>
            </w:r>
            <w:r w:rsidRPr="004A25FA">
              <w:t xml:space="preserve"> сетях.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2245362" w14:textId="228DF5D8" w:rsidR="004A25FA" w:rsidRDefault="004A25FA" w:rsidP="00616523">
            <w:pPr>
              <w:spacing w:line="240" w:lineRule="auto"/>
              <w:contextualSpacing/>
              <w:jc w:val="center"/>
            </w:pPr>
            <w:r>
              <w:t>27.04.2018</w:t>
            </w:r>
          </w:p>
        </w:tc>
      </w:tr>
      <w:tr w:rsidR="00914237" w:rsidRPr="005654F7" w14:paraId="239E3A1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F4D" w14:textId="77777777" w:rsidR="00914237" w:rsidRPr="00DD7764" w:rsidRDefault="00914237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A1D" w14:textId="0DBEA777" w:rsidR="00914237" w:rsidRPr="00727C3D" w:rsidRDefault="00914237" w:rsidP="001A3AD0">
            <w:pPr>
              <w:spacing w:line="240" w:lineRule="auto"/>
            </w:pPr>
            <w:r>
              <w:t xml:space="preserve">Настройка нового сервера для размещения Сайта совместно со специалистами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WSI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38C2CC4" w14:textId="40D8082F" w:rsidR="00914237" w:rsidRDefault="00914237" w:rsidP="00616523">
            <w:pPr>
              <w:spacing w:line="240" w:lineRule="auto"/>
              <w:contextualSpacing/>
              <w:jc w:val="center"/>
            </w:pPr>
            <w:r>
              <w:t>01.05.2018</w:t>
            </w:r>
          </w:p>
        </w:tc>
      </w:tr>
      <w:tr w:rsidR="00DD7764" w:rsidRPr="005654F7" w14:paraId="6444547E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A2C0" w14:textId="77777777" w:rsidR="00DD7764" w:rsidRPr="00DD7764" w:rsidRDefault="00DD7764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5698" w14:textId="36BEA32C" w:rsidR="00DD7764" w:rsidRPr="00F35C33" w:rsidRDefault="009267B5" w:rsidP="00063529">
            <w:pPr>
              <w:spacing w:line="240" w:lineRule="auto"/>
            </w:pPr>
            <w:r>
              <w:t>Урок</w:t>
            </w:r>
            <w:r w:rsidRPr="00F35C33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F35C33">
              <w:t xml:space="preserve"> 2019</w:t>
            </w:r>
            <w:r w:rsidR="00F35C33">
              <w:t>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F1503EB" w14:textId="67A1B6F5" w:rsidR="00DD7764" w:rsidRPr="00DD7764" w:rsidRDefault="004A25FA" w:rsidP="00616523">
            <w:pPr>
              <w:spacing w:line="240" w:lineRule="auto"/>
              <w:contextualSpacing/>
              <w:jc w:val="center"/>
            </w:pPr>
            <w:r>
              <w:t>14</w:t>
            </w:r>
            <w:r w:rsidR="009267B5">
              <w:t>.0</w:t>
            </w:r>
            <w:r>
              <w:t>5</w:t>
            </w:r>
            <w:r w:rsidR="009267B5">
              <w:t>.2018</w:t>
            </w:r>
          </w:p>
        </w:tc>
      </w:tr>
      <w:tr w:rsidR="00FF59A0" w:rsidRPr="005654F7" w14:paraId="0FEAAEAD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94B9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8D8" w14:textId="30761294" w:rsidR="00FF59A0" w:rsidRPr="008B4AA2" w:rsidRDefault="00FF59A0" w:rsidP="004A25FA">
            <w:pPr>
              <w:spacing w:line="240" w:lineRule="auto"/>
            </w:pPr>
            <w:r w:rsidRPr="00086F07">
              <w:t>Конструктор открыток.</w:t>
            </w:r>
            <w:r w:rsidRPr="00A0465C">
              <w:t xml:space="preserve"> День сварщика</w:t>
            </w:r>
            <w:r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215D35EE" w14:textId="1E23ACAC" w:rsidR="00FF59A0" w:rsidRDefault="00FF59A0" w:rsidP="00616523">
            <w:pPr>
              <w:spacing w:line="240" w:lineRule="auto"/>
              <w:contextualSpacing/>
              <w:jc w:val="center"/>
            </w:pPr>
            <w:r>
              <w:t>2</w:t>
            </w:r>
            <w:r w:rsidR="0041523A">
              <w:t>3</w:t>
            </w:r>
            <w:r>
              <w:t>.05.2018</w:t>
            </w:r>
          </w:p>
        </w:tc>
      </w:tr>
      <w:tr w:rsidR="00FF59A0" w:rsidRPr="005654F7" w14:paraId="7EAFCA3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BF4A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30BB" w14:textId="244212A7" w:rsidR="00FF59A0" w:rsidRDefault="00FF59A0" w:rsidP="004A25FA">
            <w:pPr>
              <w:spacing w:line="240" w:lineRule="auto"/>
            </w:pPr>
            <w:r>
              <w:rPr>
                <w:lang w:val="en-US"/>
              </w:rPr>
              <w:t>Puzzle</w:t>
            </w:r>
            <w:r w:rsidRPr="00F35C33">
              <w:t xml:space="preserve">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F35C33">
              <w:t xml:space="preserve"> 2019. </w:t>
            </w:r>
            <w:r>
              <w:t>Разработка дизайна, верстки, программирования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9084E46" w14:textId="15D2645E" w:rsidR="00FF59A0" w:rsidRDefault="00FF59A0" w:rsidP="00616523">
            <w:pPr>
              <w:spacing w:line="240" w:lineRule="auto"/>
              <w:contextualSpacing/>
              <w:jc w:val="center"/>
            </w:pPr>
            <w:r>
              <w:t>25.05.2018</w:t>
            </w:r>
          </w:p>
        </w:tc>
      </w:tr>
      <w:tr w:rsidR="0041523A" w:rsidRPr="005654F7" w14:paraId="36A57F8E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752" w14:textId="77777777" w:rsidR="0041523A" w:rsidRPr="00DD7764" w:rsidRDefault="0041523A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EA17" w14:textId="242DDD03" w:rsidR="0041523A" w:rsidRDefault="0041523A" w:rsidP="004A25FA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235DC9">
              <w:t xml:space="preserve">День ландшафтного дизайнера.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9E66460" w14:textId="069FEF75" w:rsidR="0041523A" w:rsidRDefault="0041523A" w:rsidP="00616523">
            <w:pPr>
              <w:spacing w:line="240" w:lineRule="auto"/>
              <w:contextualSpacing/>
              <w:jc w:val="center"/>
            </w:pPr>
            <w:r>
              <w:t>28.05.2018</w:t>
            </w:r>
          </w:p>
        </w:tc>
      </w:tr>
      <w:tr w:rsidR="00FF59A0" w:rsidRPr="005654F7" w14:paraId="79A04B3D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ED1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tabs>
                <w:tab w:val="left" w:pos="0"/>
              </w:tabs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1E2" w14:textId="7AD98434" w:rsidR="00FF59A0" w:rsidRDefault="00FF59A0" w:rsidP="004A25FA">
            <w:pPr>
              <w:spacing w:line="240" w:lineRule="auto"/>
            </w:pPr>
            <w:r>
              <w:t>Фотоальбомы.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BE6A04C" w14:textId="2154FB9D" w:rsidR="00FF59A0" w:rsidRDefault="00FF59A0" w:rsidP="00616523">
            <w:pPr>
              <w:spacing w:line="240" w:lineRule="auto"/>
              <w:contextualSpacing/>
              <w:jc w:val="center"/>
            </w:pPr>
            <w:r>
              <w:t>31.05.2018</w:t>
            </w:r>
          </w:p>
        </w:tc>
      </w:tr>
      <w:tr w:rsidR="00FF59A0" w:rsidRPr="005654F7" w14:paraId="32D2ABF4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EF03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324A" w14:textId="4F4D43A0" w:rsidR="00FF59A0" w:rsidRPr="00FD54C3" w:rsidRDefault="00FF59A0" w:rsidP="00063529">
            <w:pPr>
              <w:spacing w:line="240" w:lineRule="auto"/>
            </w:pPr>
            <w:r>
              <w:t>Аккредитация/ Регистрация. Программирование раздела и ввод эксплуатацию.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396FF72" w14:textId="595F546B" w:rsidR="00FF59A0" w:rsidRDefault="00FF59A0" w:rsidP="00616523">
            <w:pPr>
              <w:spacing w:line="240" w:lineRule="auto"/>
              <w:contextualSpacing/>
              <w:jc w:val="center"/>
            </w:pPr>
            <w:r>
              <w:t>01.06.2018</w:t>
            </w:r>
          </w:p>
        </w:tc>
      </w:tr>
      <w:tr w:rsidR="0041523A" w:rsidRPr="005654F7" w14:paraId="4F1787EF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C78" w14:textId="77777777" w:rsidR="0041523A" w:rsidRPr="00DD7764" w:rsidRDefault="0041523A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F866" w14:textId="0C901EA2" w:rsidR="0041523A" w:rsidRPr="00086F07" w:rsidRDefault="0041523A" w:rsidP="00FD54C3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AE2C4D">
              <w:t xml:space="preserve">День мебельщика.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19B54F8" w14:textId="2FBE66D2" w:rsidR="0041523A" w:rsidRDefault="0041523A" w:rsidP="00616523">
            <w:pPr>
              <w:spacing w:line="240" w:lineRule="auto"/>
              <w:contextualSpacing/>
              <w:jc w:val="center"/>
            </w:pPr>
            <w:r>
              <w:t>05.06</w:t>
            </w:r>
            <w:r w:rsidR="00D32EA4">
              <w:rPr>
                <w:lang w:val="en-US"/>
              </w:rPr>
              <w:t>.</w:t>
            </w:r>
            <w:r>
              <w:t>2018</w:t>
            </w:r>
          </w:p>
        </w:tc>
      </w:tr>
      <w:tr w:rsidR="00FF59A0" w:rsidRPr="005654F7" w14:paraId="4C9AB846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4A23" w14:textId="77777777" w:rsidR="00FF59A0" w:rsidRPr="00DD7764" w:rsidRDefault="00FF59A0" w:rsidP="00810F9C">
            <w:pPr>
              <w:pStyle w:val="a7"/>
              <w:numPr>
                <w:ilvl w:val="0"/>
                <w:numId w:val="37"/>
              </w:numPr>
              <w:tabs>
                <w:tab w:val="left" w:pos="382"/>
              </w:tabs>
              <w:spacing w:line="240" w:lineRule="auto"/>
              <w:ind w:left="171" w:hanging="29"/>
              <w:jc w:val="center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019" w14:textId="18DAF4BC" w:rsidR="00FF59A0" w:rsidRDefault="00FF59A0" w:rsidP="0041523A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AE2C4D">
              <w:t xml:space="preserve">День </w:t>
            </w:r>
            <w:r w:rsidR="0041523A">
              <w:t>работников текстильной и легкой промышленности</w:t>
            </w:r>
            <w:r w:rsidRPr="00AE2C4D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36FA1B0" w14:textId="7AAE43DB" w:rsidR="00FF59A0" w:rsidRDefault="00FF59A0" w:rsidP="00616523">
            <w:pPr>
              <w:spacing w:line="240" w:lineRule="auto"/>
              <w:contextualSpacing/>
              <w:jc w:val="center"/>
            </w:pPr>
            <w:r>
              <w:t>0</w:t>
            </w:r>
            <w:r w:rsidR="0041523A">
              <w:t>6</w:t>
            </w:r>
            <w:r>
              <w:t>.06.2018</w:t>
            </w:r>
          </w:p>
        </w:tc>
      </w:tr>
      <w:tr w:rsidR="00FF59A0" w:rsidRPr="005654F7" w14:paraId="5E74C651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8D7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3F4" w14:textId="4283D993" w:rsidR="00FF59A0" w:rsidRDefault="00FF59A0" w:rsidP="00FD54C3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07389B">
              <w:t xml:space="preserve">День медицинского работника.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7172DC27" w14:textId="48CCAD23" w:rsidR="00FF59A0" w:rsidRDefault="0041523A" w:rsidP="00616523">
            <w:pPr>
              <w:spacing w:line="240" w:lineRule="auto"/>
              <w:contextualSpacing/>
              <w:jc w:val="center"/>
            </w:pPr>
            <w:r>
              <w:t>14</w:t>
            </w:r>
            <w:r w:rsidR="00FF59A0">
              <w:t>.06.2018</w:t>
            </w:r>
          </w:p>
        </w:tc>
      </w:tr>
      <w:tr w:rsidR="00FF59A0" w:rsidRPr="005654F7" w14:paraId="102E1851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D70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99E" w14:textId="1938F8D9" w:rsidR="00FF59A0" w:rsidRPr="00FD54C3" w:rsidRDefault="00FF59A0" w:rsidP="00FD54C3">
            <w:pPr>
              <w:spacing w:line="240" w:lineRule="auto"/>
            </w:pPr>
            <w:r>
              <w:t xml:space="preserve">Компетенции. Совместное с </w:t>
            </w:r>
            <w:r>
              <w:rPr>
                <w:lang w:val="en-US"/>
              </w:rPr>
              <w:t>WSI</w:t>
            </w:r>
            <w:r w:rsidRPr="00FD54C3">
              <w:t xml:space="preserve"> </w:t>
            </w:r>
            <w:r>
              <w:t>программирование, тестирование и подготовка к вводу в эксплуатацию страниц каждой компетенции.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7ADC366" w14:textId="0D929907" w:rsidR="00FF59A0" w:rsidRDefault="00FF59A0" w:rsidP="00616523">
            <w:pPr>
              <w:spacing w:line="240" w:lineRule="auto"/>
              <w:contextualSpacing/>
              <w:jc w:val="center"/>
            </w:pPr>
            <w:r>
              <w:t>15.06.2018</w:t>
            </w:r>
          </w:p>
        </w:tc>
      </w:tr>
      <w:tr w:rsidR="00FF59A0" w:rsidRPr="005654F7" w14:paraId="7E91D568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9E9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5C1C" w14:textId="5269BEB3" w:rsidR="00FF59A0" w:rsidRPr="00FD54C3" w:rsidRDefault="00FF59A0" w:rsidP="00063529">
            <w:pPr>
              <w:spacing w:line="240" w:lineRule="auto"/>
            </w:pPr>
            <w:r>
              <w:t>Татарстан.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61045731" w14:textId="74F6D790" w:rsidR="00FF59A0" w:rsidRDefault="00FF59A0" w:rsidP="00616523">
            <w:pPr>
              <w:spacing w:line="240" w:lineRule="auto"/>
              <w:contextualSpacing/>
              <w:jc w:val="center"/>
            </w:pPr>
            <w:r>
              <w:t>22.06.2018</w:t>
            </w:r>
          </w:p>
        </w:tc>
      </w:tr>
      <w:tr w:rsidR="00FF59A0" w:rsidRPr="005654F7" w14:paraId="21AE8E55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A65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82A9" w14:textId="183AFAC2" w:rsidR="00FF59A0" w:rsidRDefault="00FF59A0" w:rsidP="00FD54C3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235DC9">
              <w:t xml:space="preserve">Международный день торта.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BB24931" w14:textId="616FC608" w:rsidR="00FF59A0" w:rsidRDefault="00FF59A0" w:rsidP="00616523">
            <w:pPr>
              <w:spacing w:line="240" w:lineRule="auto"/>
              <w:contextualSpacing/>
              <w:jc w:val="center"/>
            </w:pPr>
            <w:r>
              <w:t>1</w:t>
            </w:r>
            <w:r w:rsidR="0041523A">
              <w:t>7</w:t>
            </w:r>
            <w:r>
              <w:t>.07.2018</w:t>
            </w:r>
          </w:p>
        </w:tc>
      </w:tr>
      <w:tr w:rsidR="00FF59A0" w:rsidRPr="005654F7" w14:paraId="17E693CF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40B" w14:textId="77777777" w:rsidR="00FF59A0" w:rsidRPr="00DD7764" w:rsidRDefault="00FF59A0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87C" w14:textId="36179651" w:rsidR="00FF59A0" w:rsidRPr="00FD54C3" w:rsidRDefault="00FF59A0" w:rsidP="00FD54C3">
            <w:pPr>
              <w:spacing w:line="240" w:lineRule="auto"/>
            </w:pPr>
            <w:r>
              <w:t>Питание.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8FFC99E" w14:textId="41EE7472" w:rsidR="00FF59A0" w:rsidRDefault="00FF59A0" w:rsidP="00616523">
            <w:pPr>
              <w:spacing w:line="240" w:lineRule="auto"/>
              <w:contextualSpacing/>
              <w:jc w:val="center"/>
            </w:pPr>
            <w:r>
              <w:t>20.07.2018</w:t>
            </w:r>
          </w:p>
        </w:tc>
      </w:tr>
      <w:tr w:rsidR="00C82445" w:rsidRPr="005654F7" w14:paraId="52192C36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F8E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19D" w14:textId="45B84394" w:rsidR="00C82445" w:rsidRDefault="00C82445" w:rsidP="00FD54C3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>
              <w:rPr>
                <w:color w:val="000000"/>
              </w:rPr>
              <w:t>Д</w:t>
            </w:r>
            <w:r w:rsidRPr="00C82445">
              <w:rPr>
                <w:color w:val="000000"/>
              </w:rPr>
              <w:t xml:space="preserve">ень </w:t>
            </w:r>
            <w:r>
              <w:rPr>
                <w:color w:val="000000"/>
              </w:rPr>
              <w:t>флориста</w:t>
            </w:r>
            <w:r w:rsidRPr="00C82445">
              <w:rPr>
                <w:color w:val="000000"/>
              </w:rPr>
              <w:t>.</w:t>
            </w:r>
            <w:r w:rsidRPr="00C82445">
              <w:t xml:space="preserve">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F26E482" w14:textId="25ADD9E7" w:rsidR="00C82445" w:rsidRDefault="00C82445" w:rsidP="00616523">
            <w:pPr>
              <w:spacing w:line="240" w:lineRule="auto"/>
              <w:contextualSpacing/>
              <w:jc w:val="center"/>
            </w:pPr>
            <w:r>
              <w:t>20.07.2018</w:t>
            </w:r>
          </w:p>
        </w:tc>
      </w:tr>
      <w:tr w:rsidR="00C82445" w:rsidRPr="005654F7" w14:paraId="0E15034A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6E9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DD34" w14:textId="181643FE" w:rsidR="00C82445" w:rsidRDefault="00C82445" w:rsidP="00FD54C3">
            <w:pPr>
              <w:spacing w:line="240" w:lineRule="auto"/>
            </w:pPr>
            <w:r>
              <w:t>Логотип генерального партнера добавить на сайт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2340F573" w14:textId="293B1F3F" w:rsidR="00C82445" w:rsidRDefault="00C82445" w:rsidP="00616523">
            <w:pPr>
              <w:spacing w:line="240" w:lineRule="auto"/>
              <w:contextualSpacing/>
              <w:jc w:val="center"/>
            </w:pPr>
            <w:r>
              <w:t>23.07.2018</w:t>
            </w:r>
          </w:p>
        </w:tc>
      </w:tr>
      <w:tr w:rsidR="00C82445" w:rsidRPr="005654F7" w14:paraId="64B0AFBA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7F9C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D83" w14:textId="39FC44A8" w:rsidR="00C82445" w:rsidRPr="00086F07" w:rsidRDefault="00C82445" w:rsidP="00063529">
            <w:pPr>
              <w:spacing w:line="240" w:lineRule="auto"/>
            </w:pPr>
            <w:r>
              <w:t>Партнерская программа.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14C3C44" w14:textId="1DE2AD16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23.07.2018</w:t>
            </w:r>
          </w:p>
        </w:tc>
      </w:tr>
      <w:tr w:rsidR="00C82445" w:rsidRPr="005654F7" w14:paraId="1CFADC9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69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8D5" w14:textId="6BCF2BB7" w:rsidR="00C82445" w:rsidRDefault="00C82445" w:rsidP="00063529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color w:val="000000"/>
              </w:rPr>
              <w:t>Всемирный день системного администратора.</w:t>
            </w:r>
            <w:r w:rsidRPr="00C82445">
              <w:t xml:space="preserve">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20489EA5" w14:textId="5BA4860D" w:rsidR="00C82445" w:rsidRDefault="00C82445" w:rsidP="00616523">
            <w:pPr>
              <w:spacing w:line="240" w:lineRule="auto"/>
              <w:contextualSpacing/>
              <w:jc w:val="center"/>
            </w:pPr>
            <w:r>
              <w:t>25.07.2018</w:t>
            </w:r>
          </w:p>
        </w:tc>
      </w:tr>
      <w:tr w:rsidR="00C82445" w:rsidRPr="005654F7" w14:paraId="41BBE337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2EA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51D" w14:textId="3DA91D42" w:rsidR="00684179" w:rsidRDefault="00C82445" w:rsidP="00684179">
            <w:pPr>
              <w:spacing w:line="240" w:lineRule="auto"/>
            </w:pPr>
            <w:r>
              <w:t xml:space="preserve">Карта чемпионатов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>
              <w:t xml:space="preserve"> – интерактивная игра-страница. Разработка дизайна, верстки, программирования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A3015AA" w14:textId="1CDA2B8D" w:rsidR="00C82445" w:rsidRDefault="00C82445" w:rsidP="00616523">
            <w:pPr>
              <w:spacing w:line="240" w:lineRule="auto"/>
              <w:contextualSpacing/>
              <w:jc w:val="center"/>
            </w:pPr>
            <w:r>
              <w:t>31.07.2018</w:t>
            </w:r>
          </w:p>
        </w:tc>
      </w:tr>
      <w:tr w:rsidR="00C82445" w:rsidRPr="005654F7" w14:paraId="1A8CC254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350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52E" w14:textId="2F40C771" w:rsidR="00C82445" w:rsidRPr="00DD7764" w:rsidRDefault="00C82445" w:rsidP="00B27237">
            <w:pPr>
              <w:spacing w:line="240" w:lineRule="auto"/>
            </w:pPr>
            <w:r>
              <w:t>Размещение.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3C3D344" w14:textId="63301935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01.08.2018</w:t>
            </w:r>
          </w:p>
        </w:tc>
      </w:tr>
      <w:tr w:rsidR="00C82445" w:rsidRPr="005654F7" w14:paraId="2BEE69E2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0D6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1BC" w14:textId="4743FA51" w:rsidR="00C82445" w:rsidRPr="00DD7764" w:rsidRDefault="00C82445" w:rsidP="00A0465C">
            <w:pPr>
              <w:spacing w:line="240" w:lineRule="auto"/>
            </w:pPr>
            <w:r>
              <w:t>Пакеты участников.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730886C" w14:textId="15E6DD21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01.08.2018</w:t>
            </w:r>
          </w:p>
        </w:tc>
      </w:tr>
      <w:tr w:rsidR="00C82445" w:rsidRPr="005654F7" w14:paraId="24384222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072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8B1" w14:textId="229FD46E" w:rsidR="00C82445" w:rsidRPr="00086F07" w:rsidRDefault="00C82445" w:rsidP="00C82445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>
              <w:rPr>
                <w:color w:val="000000"/>
              </w:rPr>
              <w:t>День плотника.</w:t>
            </w:r>
            <w:r w:rsidRPr="00C82445">
              <w:t xml:space="preserve">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E4A51FE" w14:textId="1D4DE96C" w:rsidR="00C82445" w:rsidRDefault="00C82445" w:rsidP="00616523">
            <w:pPr>
              <w:spacing w:line="240" w:lineRule="auto"/>
              <w:contextualSpacing/>
              <w:jc w:val="center"/>
            </w:pPr>
            <w:r>
              <w:t>08.08.2018</w:t>
            </w:r>
          </w:p>
        </w:tc>
      </w:tr>
      <w:tr w:rsidR="00C82445" w:rsidRPr="005654F7" w14:paraId="5A6A90F6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144F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777" w14:textId="26372FE7" w:rsidR="00C82445" w:rsidRPr="00086F07" w:rsidRDefault="00C82445" w:rsidP="00C82445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>
              <w:rPr>
                <w:color w:val="000000"/>
              </w:rPr>
              <w:t>День строителя</w:t>
            </w:r>
            <w:r w:rsidRPr="00C82445">
              <w:t>.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26E3EC4" w14:textId="45480A35" w:rsidR="00C82445" w:rsidRDefault="00C82445" w:rsidP="00616523">
            <w:pPr>
              <w:spacing w:line="240" w:lineRule="auto"/>
              <w:contextualSpacing/>
              <w:jc w:val="center"/>
            </w:pPr>
            <w:r>
              <w:t>09.08.2018</w:t>
            </w:r>
          </w:p>
        </w:tc>
      </w:tr>
      <w:tr w:rsidR="00C82445" w:rsidRPr="005654F7" w14:paraId="3C6A7B53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E8A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8A5" w14:textId="54250829" w:rsidR="00C82445" w:rsidRPr="00086F07" w:rsidRDefault="00C82445" w:rsidP="00C82445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C82445">
              <w:rPr>
                <w:color w:val="000000"/>
              </w:rPr>
              <w:t xml:space="preserve">День </w:t>
            </w:r>
            <w:r>
              <w:rPr>
                <w:color w:val="000000"/>
              </w:rPr>
              <w:t>каменщика</w:t>
            </w:r>
            <w:r w:rsidRPr="00C82445">
              <w:t>.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96D2D2B" w14:textId="0603B58D" w:rsidR="00C82445" w:rsidRDefault="00C82445" w:rsidP="00616523">
            <w:pPr>
              <w:spacing w:line="240" w:lineRule="auto"/>
              <w:contextualSpacing/>
              <w:jc w:val="center"/>
            </w:pPr>
            <w:r>
              <w:t>23.08.2018</w:t>
            </w:r>
          </w:p>
        </w:tc>
      </w:tr>
      <w:tr w:rsidR="00C82445" w:rsidRPr="005654F7" w14:paraId="350900D8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49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5B96" w14:textId="24201C10" w:rsidR="00C82445" w:rsidRDefault="00C82445" w:rsidP="00AE2C4D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C82445">
              <w:rPr>
                <w:color w:val="000000"/>
              </w:rPr>
              <w:t>День столяра</w:t>
            </w:r>
            <w:r w:rsidRPr="00C82445">
              <w:t>. Разработка</w:t>
            </w:r>
            <w:r w:rsidRPr="00A0465C">
              <w:t xml:space="preserve">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BB3351A" w14:textId="35722341" w:rsidR="00C82445" w:rsidRDefault="00C82445" w:rsidP="00616523">
            <w:pPr>
              <w:spacing w:line="240" w:lineRule="auto"/>
              <w:contextualSpacing/>
              <w:jc w:val="center"/>
            </w:pPr>
            <w:r>
              <w:t>24.08.2018</w:t>
            </w:r>
          </w:p>
        </w:tc>
      </w:tr>
      <w:tr w:rsidR="00C82445" w:rsidRPr="005654F7" w14:paraId="0564878F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109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ED6" w14:textId="27A12637" w:rsidR="00C82445" w:rsidRPr="00DD7764" w:rsidRDefault="00C82445" w:rsidP="00063529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235DC9">
              <w:t xml:space="preserve">День </w:t>
            </w:r>
            <w:r>
              <w:t>города (Казань)</w:t>
            </w:r>
            <w:r w:rsidRPr="00235DC9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4791D44" w14:textId="731EE406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28.08.2018</w:t>
            </w:r>
          </w:p>
        </w:tc>
      </w:tr>
      <w:tr w:rsidR="00C82445" w:rsidRPr="005654F7" w14:paraId="516454F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B58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F541" w14:textId="000EA66B" w:rsidR="00C82445" w:rsidRDefault="00C82445" w:rsidP="00063529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bCs/>
                <w:color w:val="000000"/>
              </w:rPr>
              <w:t>День знаний</w:t>
            </w:r>
            <w:r w:rsidRPr="00C82445">
              <w:t>. Разработка элементов открытки для данного праздника</w:t>
            </w:r>
            <w:r w:rsidRPr="00A0465C">
              <w:t>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C4580A0" w14:textId="4230EA0F" w:rsidR="00C82445" w:rsidRDefault="00C82445" w:rsidP="00616523">
            <w:pPr>
              <w:spacing w:line="240" w:lineRule="auto"/>
              <w:contextualSpacing/>
              <w:jc w:val="center"/>
            </w:pPr>
            <w:r>
              <w:t>29.08.2018</w:t>
            </w:r>
          </w:p>
        </w:tc>
      </w:tr>
      <w:tr w:rsidR="00C82445" w:rsidRPr="005654F7" w14:paraId="2DA336E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C50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5E9A" w14:textId="7174BBD3" w:rsidR="00C82445" w:rsidRPr="00DD7764" w:rsidRDefault="00C82445" w:rsidP="00063529">
            <w:pPr>
              <w:spacing w:line="240" w:lineRule="auto"/>
            </w:pPr>
            <w:r>
              <w:t>Музей Чемпионата.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33EDCA3" w14:textId="265670C9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01.09.2018</w:t>
            </w:r>
          </w:p>
        </w:tc>
      </w:tr>
      <w:tr w:rsidR="00C82445" w:rsidRPr="005654F7" w14:paraId="224DBB81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825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53B" w14:textId="6EFF4450" w:rsidR="00C82445" w:rsidRPr="00086F07" w:rsidRDefault="00C82445" w:rsidP="00C82445">
            <w:pPr>
              <w:tabs>
                <w:tab w:val="left" w:pos="1140"/>
              </w:tabs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color w:val="000000"/>
              </w:rPr>
              <w:t>Международный день красоты</w:t>
            </w:r>
            <w:r w:rsidRPr="00C82445">
              <w:t>. Разработка элементов открытки для данного праздника</w:t>
            </w:r>
            <w:r w:rsidRPr="00A0465C">
              <w:t>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C7A7E58" w14:textId="61743562" w:rsidR="00C82445" w:rsidRDefault="00C82445" w:rsidP="00616523">
            <w:pPr>
              <w:spacing w:line="240" w:lineRule="auto"/>
              <w:contextualSpacing/>
              <w:jc w:val="center"/>
            </w:pPr>
            <w:r>
              <w:t>06.09.2018</w:t>
            </w:r>
          </w:p>
        </w:tc>
      </w:tr>
      <w:tr w:rsidR="00C82445" w:rsidRPr="005654F7" w14:paraId="63291CF5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D38A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4BD" w14:textId="7E25E8CB" w:rsidR="00C82445" w:rsidRDefault="00C82445" w:rsidP="00C82445">
            <w:pPr>
              <w:tabs>
                <w:tab w:val="left" w:pos="1140"/>
              </w:tabs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color w:val="000000"/>
              </w:rPr>
              <w:t>День парикмахера</w:t>
            </w:r>
            <w:r w:rsidRPr="00C82445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0E52E2C" w14:textId="3B48CE14" w:rsidR="00C82445" w:rsidRDefault="00C82445" w:rsidP="00616523">
            <w:pPr>
              <w:spacing w:line="240" w:lineRule="auto"/>
              <w:contextualSpacing/>
              <w:jc w:val="center"/>
            </w:pPr>
            <w:r>
              <w:t>11.09.2018</w:t>
            </w:r>
          </w:p>
        </w:tc>
      </w:tr>
      <w:tr w:rsidR="00C82445" w:rsidRPr="005654F7" w14:paraId="318072D6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706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511" w14:textId="1CDF8F1C" w:rsidR="00C82445" w:rsidRPr="00DD7764" w:rsidRDefault="00C82445" w:rsidP="00063529">
            <w:pPr>
              <w:spacing w:line="240" w:lineRule="auto"/>
            </w:pPr>
            <w:r>
              <w:t>РЭС.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BED1661" w14:textId="4781F32C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20.09.2018</w:t>
            </w:r>
          </w:p>
        </w:tc>
      </w:tr>
      <w:tr w:rsidR="00C82445" w:rsidRPr="005654F7" w14:paraId="381494F9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3E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4BC" w14:textId="0D2ED43B" w:rsidR="00C82445" w:rsidRDefault="00C82445" w:rsidP="00C82445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>
              <w:rPr>
                <w:color w:val="000000"/>
              </w:rPr>
              <w:t>День машиностроителя</w:t>
            </w:r>
            <w:r w:rsidRPr="00C82445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A27E8A4" w14:textId="08A3F38B" w:rsidR="00C82445" w:rsidRDefault="00C82445" w:rsidP="00616523">
            <w:pPr>
              <w:spacing w:line="240" w:lineRule="auto"/>
              <w:contextualSpacing/>
              <w:jc w:val="center"/>
            </w:pPr>
            <w:r>
              <w:t>21.09.2018</w:t>
            </w:r>
          </w:p>
        </w:tc>
      </w:tr>
      <w:tr w:rsidR="00C82445" w:rsidRPr="005654F7" w14:paraId="5475F1A0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6A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513B" w14:textId="15D98CF8" w:rsidR="00C82445" w:rsidRPr="0027272E" w:rsidRDefault="00C82445" w:rsidP="00063529">
            <w:pPr>
              <w:spacing w:line="240" w:lineRule="auto"/>
            </w:pPr>
            <w:r>
              <w:t>Зрителям. Разработка дизайна, верстки, программирование и внедрение раздела в структуру Сайта.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E94FB35" w14:textId="5601BD3D" w:rsidR="00C82445" w:rsidRDefault="00C82445" w:rsidP="00616523">
            <w:pPr>
              <w:spacing w:line="240" w:lineRule="auto"/>
              <w:contextualSpacing/>
              <w:jc w:val="center"/>
            </w:pPr>
            <w:r>
              <w:t>01.10.2018</w:t>
            </w:r>
          </w:p>
        </w:tc>
      </w:tr>
      <w:tr w:rsidR="00C82445" w:rsidRPr="005654F7" w14:paraId="014E6CB5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16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BCC6" w14:textId="3CC47272" w:rsidR="00C82445" w:rsidRPr="00086F07" w:rsidRDefault="00C82445" w:rsidP="00063529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color w:val="000000"/>
              </w:rPr>
              <w:t>Международный день повара</w:t>
            </w:r>
            <w:r w:rsidRPr="00C82445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D73DF68" w14:textId="4BD11514" w:rsidR="00C82445" w:rsidRDefault="00C82445" w:rsidP="00616523">
            <w:pPr>
              <w:spacing w:line="240" w:lineRule="auto"/>
              <w:contextualSpacing/>
              <w:jc w:val="center"/>
            </w:pPr>
            <w:r>
              <w:t>18.10.2018</w:t>
            </w:r>
          </w:p>
        </w:tc>
      </w:tr>
      <w:tr w:rsidR="00C82445" w:rsidRPr="005654F7" w14:paraId="203B93AD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29A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D66" w14:textId="3364BDF3" w:rsidR="00C82445" w:rsidRDefault="00C82445" w:rsidP="00063529">
            <w:pPr>
              <w:spacing w:line="240" w:lineRule="auto"/>
            </w:pPr>
            <w:r w:rsidRPr="00086F07">
              <w:t xml:space="preserve">Конструктор </w:t>
            </w:r>
            <w:r w:rsidRPr="00C82445">
              <w:t xml:space="preserve">открыток. </w:t>
            </w:r>
            <w:r w:rsidRPr="00C82445">
              <w:rPr>
                <w:color w:val="000000"/>
              </w:rPr>
              <w:t>День инженера-механика</w:t>
            </w:r>
            <w:r w:rsidRPr="00C82445">
              <w:t xml:space="preserve">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57E7AD8" w14:textId="289D1A35" w:rsidR="00C82445" w:rsidRDefault="00C82445" w:rsidP="00616523">
            <w:pPr>
              <w:spacing w:line="240" w:lineRule="auto"/>
              <w:contextualSpacing/>
              <w:jc w:val="center"/>
            </w:pPr>
            <w:r>
              <w:t>26.10.2018</w:t>
            </w:r>
          </w:p>
        </w:tc>
      </w:tr>
      <w:tr w:rsidR="00C82445" w:rsidRPr="005654F7" w14:paraId="12FF8ED1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312E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E64" w14:textId="391A6B97" w:rsidR="00C82445" w:rsidRPr="00DD7764" w:rsidRDefault="00C82445" w:rsidP="00063529">
            <w:pPr>
              <w:spacing w:line="240" w:lineRule="auto"/>
            </w:pPr>
            <w:proofErr w:type="spellStart"/>
            <w:r w:rsidRPr="0027272E">
              <w:t>Expo</w:t>
            </w:r>
            <w:proofErr w:type="spellEnd"/>
            <w:r w:rsidRPr="0027272E">
              <w:t xml:space="preserve"> </w:t>
            </w:r>
            <w:proofErr w:type="spellStart"/>
            <w:r w:rsidRPr="0027272E">
              <w:t>Village</w:t>
            </w:r>
            <w:proofErr w:type="spellEnd"/>
            <w:r>
              <w:t>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1C7015C3" w14:textId="554B08F5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01.11.2018</w:t>
            </w:r>
          </w:p>
        </w:tc>
      </w:tr>
      <w:tr w:rsidR="00C82445" w:rsidRPr="005654F7" w14:paraId="4ADD1DE2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F81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E903" w14:textId="3A85C146" w:rsidR="00C82445" w:rsidRPr="00FF24AB" w:rsidRDefault="00C82445" w:rsidP="00FF24AB">
            <w:pPr>
              <w:spacing w:line="240" w:lineRule="auto"/>
            </w:pPr>
            <w:r>
              <w:t xml:space="preserve">Конференция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>
              <w:t>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199F873" w14:textId="03473849" w:rsidR="00C82445" w:rsidRPr="00DD7764" w:rsidRDefault="00C82445" w:rsidP="00616523">
            <w:pPr>
              <w:spacing w:line="240" w:lineRule="auto"/>
              <w:contextualSpacing/>
              <w:jc w:val="center"/>
            </w:pPr>
            <w:r>
              <w:t>01.11.2018</w:t>
            </w:r>
          </w:p>
        </w:tc>
      </w:tr>
      <w:tr w:rsidR="00C82445" w:rsidRPr="005654F7" w14:paraId="406A9077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971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A11" w14:textId="41BA3BA2" w:rsidR="00C82445" w:rsidRDefault="00C82445" w:rsidP="00FF24AB">
            <w:pPr>
              <w:spacing w:line="240" w:lineRule="auto"/>
            </w:pPr>
            <w:r>
              <w:t>Сервисы для СМИ. Программирование раздела и ввод эксплуатацию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7897C19" w14:textId="208E9A08" w:rsidR="00C82445" w:rsidRDefault="00C82445" w:rsidP="00616523">
            <w:pPr>
              <w:spacing w:line="240" w:lineRule="auto"/>
              <w:contextualSpacing/>
              <w:jc w:val="center"/>
            </w:pPr>
            <w:r>
              <w:t>01.11.2018</w:t>
            </w:r>
          </w:p>
        </w:tc>
      </w:tr>
      <w:tr w:rsidR="00C82445" w:rsidRPr="005654F7" w14:paraId="0703CDA8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DA42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E6D" w14:textId="071B1BCF" w:rsidR="00C82445" w:rsidRDefault="00C82445" w:rsidP="00FF24AB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C82445">
              <w:t xml:space="preserve">Международный день студентов.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31117D61" w14:textId="3513E9DE" w:rsidR="00C82445" w:rsidRDefault="00C82445" w:rsidP="00616523">
            <w:pPr>
              <w:spacing w:line="240" w:lineRule="auto"/>
              <w:contextualSpacing/>
              <w:jc w:val="center"/>
            </w:pPr>
            <w:r>
              <w:t>14.11.2018</w:t>
            </w:r>
          </w:p>
        </w:tc>
      </w:tr>
      <w:tr w:rsidR="00C82445" w:rsidRPr="005654F7" w14:paraId="7F83466E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1C6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08E" w14:textId="34562099" w:rsidR="00C82445" w:rsidRDefault="00C82445" w:rsidP="00FF24AB">
            <w:pPr>
              <w:spacing w:line="240" w:lineRule="auto"/>
            </w:pPr>
            <w:r w:rsidRPr="00086F07">
              <w:t>Конструктор открыток.</w:t>
            </w:r>
            <w:r>
              <w:t xml:space="preserve"> </w:t>
            </w:r>
            <w:r w:rsidRPr="00C82445">
              <w:t xml:space="preserve">Международный мужской день. </w:t>
            </w:r>
            <w:r w:rsidRPr="00A0465C">
              <w:t>Разработка элементов открытки для данного праздника.</w:t>
            </w:r>
            <w:r w:rsidR="008B4AA2">
              <w:t xml:space="preserve"> Не менее 8 элементов.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0019F972" w14:textId="2FE9BD67" w:rsidR="00C82445" w:rsidRDefault="00C82445" w:rsidP="00616523">
            <w:pPr>
              <w:spacing w:line="240" w:lineRule="auto"/>
              <w:contextualSpacing/>
              <w:jc w:val="center"/>
            </w:pPr>
            <w:r>
              <w:t>16.11.2018</w:t>
            </w:r>
          </w:p>
        </w:tc>
      </w:tr>
      <w:tr w:rsidR="00C82445" w:rsidRPr="005654F7" w14:paraId="13056CD9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960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CF5" w14:textId="568D7E2F" w:rsidR="00C82445" w:rsidRDefault="00C82445" w:rsidP="00063529">
            <w:pPr>
              <w:spacing w:line="240" w:lineRule="auto"/>
            </w:pPr>
            <w:r>
              <w:t>Транспортные сервисы.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AE15EF9" w14:textId="09D420C7" w:rsidR="00C82445" w:rsidRDefault="00C82445" w:rsidP="00616523">
            <w:pPr>
              <w:spacing w:line="240" w:lineRule="auto"/>
              <w:contextualSpacing/>
              <w:jc w:val="center"/>
            </w:pPr>
            <w:r>
              <w:t>01.12.2018</w:t>
            </w:r>
          </w:p>
        </w:tc>
      </w:tr>
      <w:tr w:rsidR="00C82445" w:rsidRPr="005654F7" w14:paraId="18EE0BA5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F854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EB9" w14:textId="68569792" w:rsidR="00C82445" w:rsidRDefault="00C82445" w:rsidP="00063529">
            <w:pPr>
              <w:spacing w:line="240" w:lineRule="auto"/>
            </w:pPr>
            <w:r>
              <w:t>Прибытия и отъезды.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4DF3B185" w14:textId="54AC2FF5" w:rsidR="00C82445" w:rsidRDefault="00C82445" w:rsidP="00616523">
            <w:pPr>
              <w:spacing w:line="240" w:lineRule="auto"/>
              <w:contextualSpacing/>
              <w:jc w:val="center"/>
            </w:pPr>
            <w:r>
              <w:t>01.12.2018</w:t>
            </w:r>
          </w:p>
        </w:tc>
      </w:tr>
      <w:tr w:rsidR="00C82445" w:rsidRPr="005654F7" w14:paraId="756476E3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F73" w14:textId="77777777" w:rsidR="00C82445" w:rsidRPr="00DD7764" w:rsidRDefault="00C82445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3E6" w14:textId="6E3BEE9E" w:rsidR="00C82445" w:rsidRDefault="00C82445" w:rsidP="00063529">
            <w:pPr>
              <w:spacing w:line="240" w:lineRule="auto"/>
            </w:pPr>
            <w:r>
              <w:t>Одна школа, одна страна. Разработка дизайна, верстки, программирование и внедрение раздела в структуру Сайта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7DA8671" w14:textId="0C3E167E" w:rsidR="00C82445" w:rsidRDefault="00C82445" w:rsidP="00616523">
            <w:pPr>
              <w:spacing w:line="240" w:lineRule="auto"/>
              <w:contextualSpacing/>
              <w:jc w:val="center"/>
            </w:pPr>
            <w:r>
              <w:t>17.12.2018</w:t>
            </w:r>
          </w:p>
        </w:tc>
      </w:tr>
      <w:tr w:rsidR="008B4AA2" w:rsidRPr="005654F7" w14:paraId="4161EDFC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3EB" w14:textId="77777777" w:rsidR="008B4AA2" w:rsidRPr="00DD7764" w:rsidRDefault="008B4AA2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4F2" w14:textId="77777777" w:rsidR="00616523" w:rsidRDefault="008B4AA2" w:rsidP="00684179">
            <w:pPr>
              <w:spacing w:line="240" w:lineRule="auto"/>
            </w:pPr>
            <w:r w:rsidRPr="008B4AA2">
              <w:t xml:space="preserve">Настройка и сопровождение продвижения сайта в социальных сетях </w:t>
            </w:r>
            <w:proofErr w:type="spellStart"/>
            <w:r w:rsidRPr="008B4AA2">
              <w:t>Вконтакте</w:t>
            </w:r>
            <w:proofErr w:type="spellEnd"/>
            <w:r w:rsidRPr="008B4AA2">
              <w:t xml:space="preserve">, </w:t>
            </w:r>
            <w:proofErr w:type="spellStart"/>
            <w:r w:rsidRPr="008B4AA2">
              <w:t>Instagram</w:t>
            </w:r>
            <w:proofErr w:type="spellEnd"/>
            <w:r w:rsidRPr="008B4AA2">
              <w:t xml:space="preserve">, </w:t>
            </w:r>
            <w:proofErr w:type="spellStart"/>
            <w:r w:rsidRPr="008B4AA2">
              <w:t>Facebook</w:t>
            </w:r>
            <w:proofErr w:type="spellEnd"/>
            <w:r w:rsidRPr="008B4AA2">
              <w:t xml:space="preserve"> с помощью официальных аккаунтов </w:t>
            </w:r>
            <w:proofErr w:type="spellStart"/>
            <w:r>
              <w:rPr>
                <w:lang w:val="en-US"/>
              </w:rPr>
              <w:t>WorldSkills</w:t>
            </w:r>
            <w:proofErr w:type="spellEnd"/>
            <w:r w:rsidRPr="008B4AA2">
              <w:t xml:space="preserve"> </w:t>
            </w:r>
            <w:r>
              <w:rPr>
                <w:lang w:val="en-US"/>
              </w:rPr>
              <w:t>Kazan</w:t>
            </w:r>
            <w:r w:rsidRPr="008B4AA2">
              <w:t xml:space="preserve"> 2019 в этих социальных сетях </w:t>
            </w:r>
            <w:r>
              <w:t>ежемесячно</w:t>
            </w:r>
            <w:r w:rsidRPr="008B4AA2">
              <w:t xml:space="preserve"> (не менее </w:t>
            </w:r>
            <w:r>
              <w:t>1</w:t>
            </w:r>
            <w:r w:rsidRPr="008B4AA2">
              <w:t xml:space="preserve"> активност</w:t>
            </w:r>
            <w:r>
              <w:t xml:space="preserve">и </w:t>
            </w:r>
            <w:r w:rsidRPr="008B4AA2">
              <w:t>в месяц).</w:t>
            </w:r>
          </w:p>
          <w:p w14:paraId="735BA894" w14:textId="607828C2" w:rsidR="00684179" w:rsidRDefault="00684179" w:rsidP="00684179">
            <w:pPr>
              <w:spacing w:line="240" w:lineRule="auto"/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1E5F197F" w14:textId="616DD0AF" w:rsidR="008B4AA2" w:rsidRDefault="00895649" w:rsidP="00616523">
            <w:pPr>
              <w:spacing w:line="240" w:lineRule="auto"/>
              <w:contextualSpacing/>
              <w:jc w:val="center"/>
            </w:pPr>
            <w:r>
              <w:t>А</w:t>
            </w:r>
            <w:r w:rsidR="008B4AA2">
              <w:t>прель-декабрь 2018</w:t>
            </w:r>
          </w:p>
        </w:tc>
      </w:tr>
      <w:tr w:rsidR="00895649" w:rsidRPr="005654F7" w14:paraId="446DAA9D" w14:textId="77777777" w:rsidTr="00616523">
        <w:trPr>
          <w:trHeight w:val="188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5DC" w14:textId="77777777" w:rsidR="00895649" w:rsidRPr="00DD7764" w:rsidRDefault="00895649" w:rsidP="00DD7764">
            <w:pPr>
              <w:pStyle w:val="a7"/>
              <w:numPr>
                <w:ilvl w:val="0"/>
                <w:numId w:val="37"/>
              </w:numPr>
              <w:spacing w:line="240" w:lineRule="auto"/>
              <w:ind w:left="426" w:hanging="284"/>
              <w:jc w:val="left"/>
            </w:pP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11CA" w14:textId="38B97D9A" w:rsidR="00895649" w:rsidRPr="008B4AA2" w:rsidRDefault="00895649" w:rsidP="003F275C">
            <w:pPr>
              <w:spacing w:line="240" w:lineRule="auto"/>
            </w:pPr>
            <w:r w:rsidRPr="00895649">
              <w:rPr>
                <w:lang w:eastAsia="en-US"/>
              </w:rPr>
              <w:t>Обеспечение</w:t>
            </w:r>
            <w:r>
              <w:rPr>
                <w:lang w:eastAsia="en-US"/>
              </w:rPr>
              <w:t xml:space="preserve"> работы серверов, мониторинг их доступности (</w:t>
            </w:r>
            <w:r w:rsidRPr="00903DB5">
              <w:rPr>
                <w:lang w:eastAsia="en-US"/>
              </w:rPr>
              <w:t>ежедневный</w:t>
            </w:r>
            <w:r>
              <w:rPr>
                <w:lang w:eastAsia="en-US"/>
              </w:rPr>
              <w:t xml:space="preserve"> мониторинг)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11241A8" w14:textId="0B1EDAB0" w:rsidR="00895649" w:rsidRDefault="00895649" w:rsidP="00616523">
            <w:pPr>
              <w:spacing w:line="240" w:lineRule="auto"/>
              <w:contextualSpacing/>
              <w:jc w:val="center"/>
            </w:pPr>
            <w:r>
              <w:t>Апрель-декабрь 2018</w:t>
            </w:r>
          </w:p>
        </w:tc>
      </w:tr>
    </w:tbl>
    <w:p w14:paraId="7D9AFE90" w14:textId="298A42F4" w:rsidR="00DD7764" w:rsidRPr="005F66DD" w:rsidRDefault="005F66DD" w:rsidP="004D2E91">
      <w:pPr>
        <w:pStyle w:val="20"/>
        <w:numPr>
          <w:ilvl w:val="0"/>
          <w:numId w:val="0"/>
        </w:numPr>
        <w:ind w:left="709"/>
      </w:pPr>
      <w:r w:rsidRPr="005F66DD">
        <w:t>Перечень плановых заявок к изменению в функционал Сайта может быть изменен Заказчиком.</w:t>
      </w:r>
      <w:r w:rsidR="003F275C">
        <w:t xml:space="preserve"> Возможно возникновение внеплановых заявок, о чем Заказчик должен уведомить Исполнителя в разумные для исполнения заявок сроки.</w:t>
      </w:r>
    </w:p>
    <w:p w14:paraId="3140782F" w14:textId="77777777" w:rsidR="00D75674" w:rsidRPr="005F66DD" w:rsidRDefault="00D75674" w:rsidP="005F66DD"/>
    <w:p w14:paraId="700D317B" w14:textId="2B8A7495" w:rsidR="00BE42E3" w:rsidRPr="001D6A39" w:rsidRDefault="00180C3C" w:rsidP="004D2E91">
      <w:pPr>
        <w:pStyle w:val="20"/>
        <w:rPr>
          <w:rFonts w:eastAsiaTheme="minorEastAsia"/>
        </w:rPr>
      </w:pPr>
      <w:r>
        <w:rPr>
          <w:rFonts w:eastAsiaTheme="minorEastAsia"/>
        </w:rPr>
        <w:t>Требования к временным параметрам</w:t>
      </w:r>
    </w:p>
    <w:p w14:paraId="2492858A" w14:textId="11257482" w:rsidR="00F21A89" w:rsidRDefault="00F21A89" w:rsidP="000B63DF">
      <w:pPr>
        <w:spacing w:line="240" w:lineRule="auto"/>
        <w:ind w:firstLine="709"/>
      </w:pPr>
      <w:r w:rsidRPr="000273F1">
        <w:t xml:space="preserve">Требования к временным параметрам решения </w:t>
      </w:r>
      <w:r w:rsidR="0090038F">
        <w:t xml:space="preserve">задач </w:t>
      </w:r>
      <w:r w:rsidRPr="000273F1">
        <w:t>определяются исходя из приоритета заявки, ее типа и режима сопровождения. В свою очередь приоритет заявки складывается из критичности само</w:t>
      </w:r>
      <w:r w:rsidR="0090038F">
        <w:t>й задачи</w:t>
      </w:r>
      <w:r w:rsidRPr="000273F1">
        <w:t>. Для С</w:t>
      </w:r>
      <w:r w:rsidR="00CA7E3C">
        <w:t>айта</w:t>
      </w:r>
      <w:r w:rsidRPr="000273F1">
        <w:t xml:space="preserve"> определены следующие критерии влияния </w:t>
      </w:r>
      <w:r w:rsidR="0090038F">
        <w:t>заявки</w:t>
      </w:r>
      <w:r w:rsidRPr="000273F1">
        <w:t xml:space="preserve">: «Высокое», «Среднее» и «Низкое», подробнее в Таблице </w:t>
      </w:r>
      <w:r w:rsidR="00D616C7">
        <w:t>3</w:t>
      </w:r>
      <w:r w:rsidRPr="000273F1">
        <w:t>.</w:t>
      </w:r>
    </w:p>
    <w:p w14:paraId="2419C1E5" w14:textId="0A01CAA4" w:rsidR="00F21A89" w:rsidRDefault="00F21A89" w:rsidP="000B63DF">
      <w:pPr>
        <w:spacing w:line="240" w:lineRule="auto"/>
        <w:jc w:val="right"/>
        <w:rPr>
          <w:rFonts w:cstheme="minorBidi"/>
        </w:rPr>
      </w:pPr>
      <w:r>
        <w:t xml:space="preserve">Таблица </w:t>
      </w:r>
      <w:r w:rsidR="00D616C7">
        <w:t>3</w:t>
      </w:r>
      <w:r>
        <w:t xml:space="preserve">. Описание влияния </w:t>
      </w:r>
      <w:r w:rsidR="0090038F">
        <w:t>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9"/>
        <w:gridCol w:w="1257"/>
        <w:gridCol w:w="7995"/>
      </w:tblGrid>
      <w:tr w:rsidR="00F21A89" w14:paraId="79D78354" w14:textId="77777777" w:rsidTr="0032186D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3041F7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5F570D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9B8203" w14:textId="77777777" w:rsidR="00F21A89" w:rsidRDefault="00F21A89" w:rsidP="00FA406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</w:t>
            </w:r>
          </w:p>
        </w:tc>
      </w:tr>
      <w:tr w:rsidR="00F21A89" w14:paraId="6A843CCF" w14:textId="77777777" w:rsidTr="0032186D">
        <w:trPr>
          <w:trHeight w:val="143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3057" w14:textId="77777777" w:rsidR="00F21A89" w:rsidRDefault="00F21A89" w:rsidP="000B63DF">
            <w:pPr>
              <w:spacing w:line="240" w:lineRule="auto"/>
              <w:rPr>
                <w:rFonts w:eastAsiaTheme="minorEastAsia" w:cstheme="minorBidi"/>
                <w:bCs/>
                <w:color w:val="000000"/>
              </w:rPr>
            </w:pPr>
            <w:r>
              <w:rPr>
                <w:bCs/>
                <w:color w:val="000000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924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8442" w14:textId="694D8BCE" w:rsidR="00F21A89" w:rsidRDefault="0090038F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Заявка</w:t>
            </w:r>
            <w:r w:rsidR="00F21A89">
              <w:rPr>
                <w:rFonts w:eastAsia="Calibri"/>
              </w:rPr>
              <w:t xml:space="preserve"> имеет существенное воздействие на использование </w:t>
            </w:r>
            <w:r>
              <w:rPr>
                <w:rFonts w:eastAsia="Calibri"/>
              </w:rPr>
              <w:t>С</w:t>
            </w:r>
            <w:r w:rsidR="00CA7E3C">
              <w:rPr>
                <w:rFonts w:eastAsia="Calibri"/>
              </w:rPr>
              <w:t>айта</w:t>
            </w:r>
            <w:r w:rsidR="00F21A89">
              <w:rPr>
                <w:rFonts w:eastAsia="Calibri"/>
              </w:rPr>
              <w:t xml:space="preserve"> большой группой конечных пользователей;</w:t>
            </w:r>
          </w:p>
          <w:p w14:paraId="13B7AB13" w14:textId="252114CD" w:rsidR="00F21A89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Может повлечь/влечет существенные финансовые и/или реп</w:t>
            </w:r>
            <w:r w:rsidR="00CA7E3C">
              <w:rPr>
                <w:rFonts w:eastAsia="Calibri"/>
              </w:rPr>
              <w:t>у</w:t>
            </w:r>
            <w:r>
              <w:rPr>
                <w:rFonts w:eastAsia="Calibri"/>
              </w:rPr>
              <w:t>т</w:t>
            </w:r>
            <w:r w:rsidR="00CA7E3C">
              <w:rPr>
                <w:rFonts w:eastAsia="Calibri"/>
              </w:rPr>
              <w:t>а</w:t>
            </w:r>
            <w:r>
              <w:rPr>
                <w:rFonts w:eastAsia="Calibri"/>
              </w:rPr>
              <w:t>ционные потери;</w:t>
            </w:r>
          </w:p>
          <w:p w14:paraId="082ABC3E" w14:textId="649ADBEE" w:rsidR="0090038F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Может повлечь/влечет полную или частичную потерю информации</w:t>
            </w:r>
            <w:r w:rsidR="0090038F">
              <w:rPr>
                <w:rFonts w:eastAsia="Calibri"/>
              </w:rPr>
              <w:t>.</w:t>
            </w:r>
          </w:p>
        </w:tc>
      </w:tr>
      <w:tr w:rsidR="00F21A89" w14:paraId="018987A1" w14:textId="77777777" w:rsidTr="0032186D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CA6E" w14:textId="3E69A64F" w:rsidR="00F21A89" w:rsidRDefault="00F21A89" w:rsidP="000B63DF">
            <w:pPr>
              <w:spacing w:line="240" w:lineRule="auto"/>
              <w:rPr>
                <w:rFonts w:eastAsiaTheme="minorEastAsia"/>
                <w:bCs/>
                <w:color w:val="000000"/>
              </w:rPr>
            </w:pPr>
            <w:r>
              <w:rPr>
                <w:bCs/>
                <w:color w:val="000000"/>
              </w:rPr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DA1F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89FC" w14:textId="6EF3FCA4" w:rsidR="00F21A89" w:rsidRDefault="008E6DD2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Реализация задачи</w:t>
            </w:r>
            <w:r w:rsidR="00F21A89">
              <w:rPr>
                <w:rFonts w:eastAsia="Calibri"/>
              </w:rPr>
              <w:t xml:space="preserve"> </w:t>
            </w:r>
            <w:r w:rsidR="00F10D98">
              <w:rPr>
                <w:rFonts w:eastAsia="Calibri"/>
              </w:rPr>
              <w:t xml:space="preserve">требуется в связи с </w:t>
            </w:r>
            <w:r w:rsidR="00F21A89">
              <w:rPr>
                <w:rFonts w:eastAsia="Calibri"/>
              </w:rPr>
              <w:t>умеренн</w:t>
            </w:r>
            <w:r w:rsidR="00F10D98">
              <w:rPr>
                <w:rFonts w:eastAsia="Calibri"/>
              </w:rPr>
              <w:t>ым негативным</w:t>
            </w:r>
            <w:r w:rsidR="00F21A89">
              <w:rPr>
                <w:rFonts w:eastAsia="Calibri"/>
              </w:rPr>
              <w:t xml:space="preserve"> воздействие</w:t>
            </w:r>
            <w:r w:rsidR="00F10D98">
              <w:rPr>
                <w:rFonts w:eastAsia="Calibri"/>
              </w:rPr>
              <w:t>м на использование С</w:t>
            </w:r>
            <w:r w:rsidR="00CA7E3C">
              <w:rPr>
                <w:rFonts w:eastAsia="Calibri"/>
              </w:rPr>
              <w:t>айта</w:t>
            </w:r>
            <w:r w:rsidR="00F21A89">
              <w:rPr>
                <w:rFonts w:eastAsia="Calibri"/>
              </w:rPr>
              <w:t xml:space="preserve"> небольшой группой пользователей.</w:t>
            </w:r>
          </w:p>
        </w:tc>
      </w:tr>
      <w:tr w:rsidR="00F21A89" w14:paraId="5DD8914F" w14:textId="77777777" w:rsidTr="0032186D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E15D" w14:textId="77777777" w:rsidR="00F21A89" w:rsidRDefault="00F21A89" w:rsidP="000B63DF">
            <w:pPr>
              <w:spacing w:line="240" w:lineRule="auto"/>
              <w:rPr>
                <w:rFonts w:eastAsiaTheme="minorEastAsia"/>
                <w:bCs/>
                <w:color w:val="000000"/>
              </w:rPr>
            </w:pPr>
            <w:r>
              <w:rPr>
                <w:bCs/>
                <w:color w:val="000000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7743" w14:textId="77777777" w:rsidR="00F21A89" w:rsidRDefault="00F21A89" w:rsidP="00FA4061">
            <w:pPr>
              <w:spacing w:line="240" w:lineRule="auto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D119" w14:textId="5BC52370" w:rsidR="00F21A89" w:rsidRDefault="00F21A89" w:rsidP="000B63DF">
            <w:p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Нет ощутимого или минимального воздействия (</w:t>
            </w:r>
            <w:r w:rsidR="00F10D98">
              <w:rPr>
                <w:rFonts w:eastAsia="Calibri"/>
              </w:rPr>
              <w:t>например,</w:t>
            </w:r>
            <w:r>
              <w:rPr>
                <w:rFonts w:eastAsia="Calibri"/>
              </w:rPr>
              <w:t xml:space="preserve"> нет прерывания в работе С</w:t>
            </w:r>
            <w:r w:rsidR="00CA7E3C">
              <w:rPr>
                <w:rFonts w:eastAsia="Calibri"/>
              </w:rPr>
              <w:t xml:space="preserve">айта, нет острой потребности </w:t>
            </w:r>
            <w:r w:rsidR="00F10D98">
              <w:rPr>
                <w:rFonts w:eastAsia="Calibri"/>
              </w:rPr>
              <w:t>во внесени</w:t>
            </w:r>
            <w:r w:rsidR="00CA7E3C">
              <w:rPr>
                <w:rFonts w:eastAsia="Calibri"/>
              </w:rPr>
              <w:t>и</w:t>
            </w:r>
            <w:r w:rsidR="00F10D98">
              <w:rPr>
                <w:rFonts w:eastAsia="Calibri"/>
              </w:rPr>
              <w:t xml:space="preserve"> изменения в функционал С</w:t>
            </w:r>
            <w:r w:rsidR="00CA7E3C">
              <w:rPr>
                <w:rFonts w:eastAsia="Calibri"/>
              </w:rPr>
              <w:t>айта</w:t>
            </w:r>
            <w:r>
              <w:rPr>
                <w:rFonts w:eastAsia="Calibri"/>
              </w:rPr>
              <w:t xml:space="preserve">) на использование </w:t>
            </w:r>
            <w:r w:rsidR="00F10D98">
              <w:rPr>
                <w:rFonts w:eastAsia="Calibri"/>
              </w:rPr>
              <w:t>С</w:t>
            </w:r>
            <w:r w:rsidR="00CA7E3C">
              <w:rPr>
                <w:rFonts w:eastAsia="Calibri"/>
              </w:rPr>
              <w:t>айта</w:t>
            </w:r>
            <w:r w:rsidR="00F10D98">
              <w:rPr>
                <w:rFonts w:eastAsia="Calibri"/>
              </w:rPr>
              <w:t>.</w:t>
            </w:r>
          </w:p>
        </w:tc>
      </w:tr>
    </w:tbl>
    <w:p w14:paraId="68CDC15A" w14:textId="77777777" w:rsidR="006764A1" w:rsidRDefault="006764A1" w:rsidP="000B63DF">
      <w:pPr>
        <w:spacing w:line="240" w:lineRule="auto"/>
        <w:ind w:firstLine="709"/>
        <w:rPr>
          <w:rFonts w:eastAsiaTheme="minorEastAsia"/>
        </w:rPr>
      </w:pPr>
    </w:p>
    <w:p w14:paraId="6097CE8D" w14:textId="3165034E" w:rsidR="00F21A89" w:rsidRDefault="00F21A89" w:rsidP="000B63DF">
      <w:pPr>
        <w:spacing w:line="240" w:lineRule="auto"/>
        <w:ind w:firstLine="709"/>
      </w:pPr>
      <w:bookmarkStart w:id="29" w:name="OLE_LINK100"/>
      <w:bookmarkStart w:id="30" w:name="OLE_LINK101"/>
      <w:r>
        <w:t xml:space="preserve">Параметры уровня </w:t>
      </w:r>
      <w:r w:rsidR="00A978FC">
        <w:t>сопровождения</w:t>
      </w:r>
      <w:r>
        <w:t xml:space="preserve"> </w:t>
      </w:r>
      <w:r w:rsidR="00C95207">
        <w:t>Сайта</w:t>
      </w:r>
      <w:r>
        <w:t xml:space="preserve"> в каждом из режимов функционирования представлены в таблице </w:t>
      </w:r>
      <w:r w:rsidR="00D616C7">
        <w:t>4</w:t>
      </w:r>
      <w:r>
        <w:rPr>
          <w:rStyle w:val="aff"/>
        </w:rPr>
        <w:footnoteReference w:id="1"/>
      </w:r>
      <w:r>
        <w:t>.</w:t>
      </w:r>
    </w:p>
    <w:p w14:paraId="62FE3AAF" w14:textId="59BBF719" w:rsidR="00F21A89" w:rsidRDefault="00F21A89" w:rsidP="000B63DF">
      <w:pPr>
        <w:spacing w:line="240" w:lineRule="auto"/>
        <w:jc w:val="right"/>
      </w:pPr>
      <w:r>
        <w:t>Таблиц</w:t>
      </w:r>
      <w:r w:rsidR="00180C3C">
        <w:t>а</w:t>
      </w:r>
      <w:r w:rsidRPr="00CE07A3">
        <w:t xml:space="preserve"> </w:t>
      </w:r>
      <w:r w:rsidR="00D616C7">
        <w:t>4</w:t>
      </w:r>
      <w:r w:rsidRPr="00CE07A3">
        <w:t>.</w:t>
      </w:r>
      <w:r w:rsidR="00D616C7">
        <w:t xml:space="preserve"> Параметры уровня технического сопровождения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1313"/>
        <w:gridCol w:w="1567"/>
        <w:gridCol w:w="1669"/>
        <w:gridCol w:w="2416"/>
      </w:tblGrid>
      <w:tr w:rsidR="00F21A89" w14:paraId="7A93B6AE" w14:textId="77777777" w:rsidTr="00684179">
        <w:trPr>
          <w:trHeight w:val="576"/>
        </w:trPr>
        <w:tc>
          <w:tcPr>
            <w:tcW w:w="1658" w:type="pct"/>
            <w:shd w:val="clear" w:color="auto" w:fill="F2F2F2" w:themeFill="background1" w:themeFillShade="F2"/>
            <w:noWrap/>
            <w:vAlign w:val="center"/>
            <w:hideMark/>
          </w:tcPr>
          <w:p w14:paraId="4E1E31B3" w14:textId="77777777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Режим</w:t>
            </w:r>
          </w:p>
        </w:tc>
        <w:tc>
          <w:tcPr>
            <w:tcW w:w="630" w:type="pct"/>
            <w:shd w:val="clear" w:color="auto" w:fill="F2F2F2" w:themeFill="background1" w:themeFillShade="F2"/>
            <w:vAlign w:val="center"/>
            <w:hideMark/>
          </w:tcPr>
          <w:p w14:paraId="77658FF8" w14:textId="77777777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Влияние</w:t>
            </w:r>
            <w:r>
              <w:rPr>
                <w:rStyle w:val="aff"/>
              </w:rPr>
              <w:footnoteReference w:id="2"/>
            </w:r>
          </w:p>
        </w:tc>
        <w:tc>
          <w:tcPr>
            <w:tcW w:w="752" w:type="pct"/>
            <w:shd w:val="clear" w:color="auto" w:fill="F2F2F2" w:themeFill="background1" w:themeFillShade="F2"/>
            <w:vAlign w:val="center"/>
            <w:hideMark/>
          </w:tcPr>
          <w:p w14:paraId="0E51052C" w14:textId="650A8366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Время реакции на </w:t>
            </w:r>
            <w:r w:rsidR="00CA7060">
              <w:rPr>
                <w:b/>
                <w:bCs/>
              </w:rPr>
              <w:t>заявку</w:t>
            </w:r>
            <w:r>
              <w:rPr>
                <w:b/>
                <w:bCs/>
              </w:rPr>
              <w:t>, час</w:t>
            </w:r>
          </w:p>
        </w:tc>
        <w:tc>
          <w:tcPr>
            <w:tcW w:w="801" w:type="pct"/>
            <w:shd w:val="clear" w:color="auto" w:fill="F2F2F2" w:themeFill="background1" w:themeFillShade="F2"/>
            <w:vAlign w:val="center"/>
            <w:hideMark/>
          </w:tcPr>
          <w:p w14:paraId="55402800" w14:textId="0B3C860E" w:rsidR="00F21A89" w:rsidRDefault="00F21A89" w:rsidP="001B576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Время </w:t>
            </w:r>
            <w:r w:rsidR="00CA7060">
              <w:rPr>
                <w:b/>
                <w:bCs/>
              </w:rPr>
              <w:t>выполнения заявки, час</w:t>
            </w:r>
            <w:r w:rsidR="00A978FC">
              <w:rPr>
                <w:b/>
                <w:bCs/>
              </w:rPr>
              <w:t>*</w:t>
            </w:r>
          </w:p>
        </w:tc>
        <w:tc>
          <w:tcPr>
            <w:tcW w:w="1159" w:type="pct"/>
            <w:shd w:val="clear" w:color="auto" w:fill="F2F2F2" w:themeFill="background1" w:themeFillShade="F2"/>
            <w:vAlign w:val="center"/>
            <w:hideMark/>
          </w:tcPr>
          <w:p w14:paraId="194B58A0" w14:textId="522BBABC" w:rsidR="00F21A89" w:rsidRDefault="00F21A89" w:rsidP="000B63D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Требуемый процент своевременно решенных </w:t>
            </w:r>
            <w:r w:rsidR="00CA7060">
              <w:rPr>
                <w:b/>
                <w:bCs/>
              </w:rPr>
              <w:t>заявок</w:t>
            </w:r>
            <w:r>
              <w:rPr>
                <w:b/>
                <w:bCs/>
              </w:rPr>
              <w:t>, %</w:t>
            </w:r>
          </w:p>
        </w:tc>
      </w:tr>
      <w:tr w:rsidR="00F21A89" w14:paraId="078A263E" w14:textId="77777777" w:rsidTr="00684179">
        <w:trPr>
          <w:trHeight w:val="288"/>
        </w:trPr>
        <w:tc>
          <w:tcPr>
            <w:tcW w:w="1658" w:type="pct"/>
            <w:vMerge w:val="restart"/>
            <w:noWrap/>
            <w:vAlign w:val="center"/>
            <w:hideMark/>
          </w:tcPr>
          <w:p w14:paraId="0FD43922" w14:textId="77777777" w:rsidR="00F21A89" w:rsidRDefault="00F21A89" w:rsidP="000B63DF">
            <w:pPr>
              <w:spacing w:line="240" w:lineRule="auto"/>
              <w:rPr>
                <w:bCs/>
              </w:rPr>
            </w:pPr>
            <w:bookmarkStart w:id="31" w:name="_Hlk478941881"/>
            <w:r>
              <w:rPr>
                <w:bCs/>
              </w:rPr>
              <w:t>Промышленная эксплуатация</w:t>
            </w:r>
          </w:p>
        </w:tc>
        <w:tc>
          <w:tcPr>
            <w:tcW w:w="630" w:type="pct"/>
            <w:hideMark/>
          </w:tcPr>
          <w:p w14:paraId="5BA09402" w14:textId="77777777" w:rsidR="00F21A89" w:rsidRDefault="00F21A89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752" w:type="pct"/>
            <w:noWrap/>
            <w:vAlign w:val="center"/>
            <w:hideMark/>
          </w:tcPr>
          <w:p w14:paraId="3A5AF595" w14:textId="2298677C" w:rsidR="00F21A89" w:rsidRDefault="00CA7060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801" w:type="pct"/>
            <w:noWrap/>
            <w:vAlign w:val="center"/>
            <w:hideMark/>
          </w:tcPr>
          <w:p w14:paraId="4E8C1B56" w14:textId="5F1FA5F4" w:rsidR="00F21A89" w:rsidRPr="008225AE" w:rsidRDefault="00CA7060" w:rsidP="000B63D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59" w:type="pct"/>
            <w:noWrap/>
            <w:vAlign w:val="center"/>
            <w:hideMark/>
          </w:tcPr>
          <w:p w14:paraId="700193A5" w14:textId="611BAA17" w:rsidR="00F21A89" w:rsidRDefault="00CA7060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</w:tr>
      <w:tr w:rsidR="00F21A89" w14:paraId="3FA70C29" w14:textId="77777777" w:rsidTr="00684179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59E9D165" w14:textId="77777777" w:rsidR="00F21A89" w:rsidRDefault="00F21A89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hideMark/>
          </w:tcPr>
          <w:p w14:paraId="7A12E45B" w14:textId="77777777" w:rsidR="00F21A89" w:rsidRDefault="00F21A89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752" w:type="pct"/>
            <w:noWrap/>
            <w:vAlign w:val="center"/>
            <w:hideMark/>
          </w:tcPr>
          <w:p w14:paraId="41CF8100" w14:textId="22409D93" w:rsidR="00F21A89" w:rsidRDefault="00CA7060" w:rsidP="000B63DF">
            <w:pPr>
              <w:spacing w:line="240" w:lineRule="auto"/>
              <w:jc w:val="center"/>
            </w:pPr>
            <w:r>
              <w:t>12</w:t>
            </w:r>
          </w:p>
        </w:tc>
        <w:tc>
          <w:tcPr>
            <w:tcW w:w="801" w:type="pct"/>
            <w:noWrap/>
            <w:vAlign w:val="center"/>
            <w:hideMark/>
          </w:tcPr>
          <w:p w14:paraId="5094C646" w14:textId="77777777" w:rsidR="00F21A89" w:rsidRPr="008225AE" w:rsidRDefault="00F21A89" w:rsidP="000B63DF">
            <w:pPr>
              <w:spacing w:line="240" w:lineRule="auto"/>
              <w:jc w:val="center"/>
            </w:pPr>
            <w:r w:rsidRPr="008225AE">
              <w:t>24</w:t>
            </w:r>
          </w:p>
        </w:tc>
        <w:tc>
          <w:tcPr>
            <w:tcW w:w="1159" w:type="pct"/>
            <w:noWrap/>
            <w:vAlign w:val="center"/>
            <w:hideMark/>
          </w:tcPr>
          <w:p w14:paraId="76874D22" w14:textId="77777777" w:rsidR="00F21A89" w:rsidRDefault="00F21A89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F21A89" w14:paraId="162FCF33" w14:textId="77777777" w:rsidTr="00684179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068A4FA6" w14:textId="77777777" w:rsidR="00F21A89" w:rsidRDefault="00F21A89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  <w:hideMark/>
          </w:tcPr>
          <w:p w14:paraId="031E431D" w14:textId="77777777" w:rsidR="00F21A89" w:rsidRDefault="00F21A89" w:rsidP="000B63DF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752" w:type="pct"/>
            <w:noWrap/>
            <w:vAlign w:val="center"/>
            <w:hideMark/>
          </w:tcPr>
          <w:p w14:paraId="3B015EAA" w14:textId="77777777" w:rsidR="00F21A89" w:rsidRDefault="00F21A89" w:rsidP="000B63DF">
            <w:pPr>
              <w:spacing w:line="240" w:lineRule="auto"/>
              <w:jc w:val="center"/>
            </w:pPr>
            <w:r>
              <w:t>24</w:t>
            </w:r>
          </w:p>
        </w:tc>
        <w:tc>
          <w:tcPr>
            <w:tcW w:w="801" w:type="pct"/>
            <w:noWrap/>
            <w:vAlign w:val="center"/>
            <w:hideMark/>
          </w:tcPr>
          <w:p w14:paraId="3E998344" w14:textId="77777777" w:rsidR="00F21A89" w:rsidRPr="008225AE" w:rsidRDefault="00F21A89" w:rsidP="000B63DF">
            <w:pPr>
              <w:spacing w:line="240" w:lineRule="auto"/>
              <w:jc w:val="center"/>
            </w:pPr>
            <w:r w:rsidRPr="008225AE">
              <w:t>48</w:t>
            </w:r>
          </w:p>
        </w:tc>
        <w:tc>
          <w:tcPr>
            <w:tcW w:w="1159" w:type="pct"/>
            <w:noWrap/>
            <w:vAlign w:val="center"/>
            <w:hideMark/>
          </w:tcPr>
          <w:p w14:paraId="224D9A93" w14:textId="77777777" w:rsidR="00F21A89" w:rsidRDefault="00F21A89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bookmarkEnd w:id="31"/>
      <w:tr w:rsidR="008F39CF" w14:paraId="344ED5AE" w14:textId="77777777" w:rsidTr="00684179">
        <w:trPr>
          <w:trHeight w:val="288"/>
        </w:trPr>
        <w:tc>
          <w:tcPr>
            <w:tcW w:w="0" w:type="auto"/>
            <w:vMerge w:val="restart"/>
            <w:vAlign w:val="center"/>
          </w:tcPr>
          <w:p w14:paraId="7C9B66A2" w14:textId="4F684B94" w:rsidR="008F39CF" w:rsidRDefault="008F39CF" w:rsidP="000B63DF">
            <w:pPr>
              <w:spacing w:line="240" w:lineRule="auto"/>
              <w:rPr>
                <w:bCs/>
              </w:rPr>
            </w:pPr>
            <w:r>
              <w:rPr>
                <w:bCs/>
              </w:rPr>
              <w:t>Мероприятие</w:t>
            </w:r>
          </w:p>
        </w:tc>
        <w:tc>
          <w:tcPr>
            <w:tcW w:w="630" w:type="pct"/>
          </w:tcPr>
          <w:p w14:paraId="70BD4C36" w14:textId="75844D6D" w:rsidR="008F39CF" w:rsidRDefault="008F39CF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752" w:type="pct"/>
            <w:noWrap/>
            <w:vAlign w:val="center"/>
          </w:tcPr>
          <w:p w14:paraId="29219B18" w14:textId="36DB5A5A" w:rsidR="008F39CF" w:rsidRDefault="001970DC" w:rsidP="000B63DF">
            <w:pPr>
              <w:spacing w:line="240" w:lineRule="auto"/>
              <w:jc w:val="center"/>
            </w:pPr>
            <w:r>
              <w:t>0,25</w:t>
            </w:r>
          </w:p>
        </w:tc>
        <w:tc>
          <w:tcPr>
            <w:tcW w:w="801" w:type="pct"/>
            <w:noWrap/>
            <w:vAlign w:val="center"/>
          </w:tcPr>
          <w:p w14:paraId="0947BBB8" w14:textId="2335220B" w:rsidR="008F39CF" w:rsidRPr="008225AE" w:rsidRDefault="006D1C88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159" w:type="pct"/>
            <w:noWrap/>
            <w:vAlign w:val="center"/>
          </w:tcPr>
          <w:p w14:paraId="1FF926B6" w14:textId="06783CB0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</w:tr>
      <w:tr w:rsidR="008F39CF" w14:paraId="7EA5EAEB" w14:textId="77777777" w:rsidTr="00684179">
        <w:trPr>
          <w:trHeight w:val="288"/>
        </w:trPr>
        <w:tc>
          <w:tcPr>
            <w:tcW w:w="0" w:type="auto"/>
            <w:vMerge/>
            <w:vAlign w:val="center"/>
          </w:tcPr>
          <w:p w14:paraId="25C7DC50" w14:textId="77777777" w:rsidR="008F39CF" w:rsidRDefault="008F39CF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</w:tcPr>
          <w:p w14:paraId="7F5B9D49" w14:textId="4F2D2725" w:rsidR="008F39CF" w:rsidRDefault="008F39CF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752" w:type="pct"/>
            <w:noWrap/>
            <w:vAlign w:val="center"/>
          </w:tcPr>
          <w:p w14:paraId="78ADEA82" w14:textId="504ED15F" w:rsidR="008F39CF" w:rsidRDefault="006D1C88" w:rsidP="000B63DF">
            <w:pPr>
              <w:spacing w:line="240" w:lineRule="auto"/>
              <w:jc w:val="center"/>
            </w:pPr>
            <w:r>
              <w:t>0,5</w:t>
            </w:r>
          </w:p>
        </w:tc>
        <w:tc>
          <w:tcPr>
            <w:tcW w:w="801" w:type="pct"/>
            <w:noWrap/>
            <w:vAlign w:val="center"/>
          </w:tcPr>
          <w:p w14:paraId="430A7A22" w14:textId="25DD4B73" w:rsidR="008F39CF" w:rsidRPr="008225AE" w:rsidRDefault="006D1C88" w:rsidP="000B63D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159" w:type="pct"/>
            <w:noWrap/>
            <w:vAlign w:val="center"/>
          </w:tcPr>
          <w:p w14:paraId="03FC3C67" w14:textId="450FC00B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</w:tr>
      <w:tr w:rsidR="008F39CF" w14:paraId="1206AC39" w14:textId="77777777" w:rsidTr="00684179">
        <w:trPr>
          <w:trHeight w:val="288"/>
        </w:trPr>
        <w:tc>
          <w:tcPr>
            <w:tcW w:w="0" w:type="auto"/>
            <w:vMerge/>
            <w:vAlign w:val="center"/>
          </w:tcPr>
          <w:p w14:paraId="006F7BCC" w14:textId="77777777" w:rsidR="008F39CF" w:rsidRDefault="008F39CF" w:rsidP="000B63DF">
            <w:pPr>
              <w:spacing w:line="240" w:lineRule="auto"/>
              <w:rPr>
                <w:bCs/>
              </w:rPr>
            </w:pPr>
          </w:p>
        </w:tc>
        <w:tc>
          <w:tcPr>
            <w:tcW w:w="630" w:type="pct"/>
          </w:tcPr>
          <w:p w14:paraId="4FECE72D" w14:textId="7FAC80D6" w:rsidR="008F39CF" w:rsidRDefault="008F39CF" w:rsidP="000B63DF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752" w:type="pct"/>
            <w:noWrap/>
            <w:vAlign w:val="center"/>
          </w:tcPr>
          <w:p w14:paraId="4E6D7E4F" w14:textId="7AC2FFD3" w:rsidR="008F39CF" w:rsidRDefault="006D1C88" w:rsidP="000B63D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801" w:type="pct"/>
            <w:noWrap/>
            <w:vAlign w:val="center"/>
          </w:tcPr>
          <w:p w14:paraId="5993890B" w14:textId="35A42FC1" w:rsidR="008F39CF" w:rsidRPr="008225AE" w:rsidRDefault="006D1C88" w:rsidP="000B63D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59" w:type="pct"/>
            <w:noWrap/>
            <w:vAlign w:val="center"/>
          </w:tcPr>
          <w:p w14:paraId="0BFD5DDD" w14:textId="438211B1" w:rsidR="008F39CF" w:rsidRDefault="006D1C88" w:rsidP="000B63DF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</w:tbl>
    <w:p w14:paraId="432C8A2E" w14:textId="79EA6D03" w:rsidR="00F21A89" w:rsidRDefault="00A978FC" w:rsidP="000B63DF">
      <w:pPr>
        <w:spacing w:line="240" w:lineRule="auto"/>
        <w:ind w:firstLine="709"/>
        <w:rPr>
          <w:i/>
        </w:rPr>
      </w:pPr>
      <w:bookmarkStart w:id="32" w:name="OLE_LINK102"/>
      <w:bookmarkStart w:id="33" w:name="OLE_LINK103"/>
      <w:bookmarkEnd w:id="29"/>
      <w:bookmarkEnd w:id="30"/>
      <w:r>
        <w:rPr>
          <w:i/>
        </w:rPr>
        <w:t>*</w:t>
      </w:r>
      <w:r w:rsidR="008225AE">
        <w:rPr>
          <w:i/>
        </w:rPr>
        <w:t xml:space="preserve">В зависимости от сложности </w:t>
      </w:r>
      <w:r w:rsidR="00DD1968">
        <w:rPr>
          <w:i/>
        </w:rPr>
        <w:t>заявки</w:t>
      </w:r>
      <w:r w:rsidR="008225AE">
        <w:rPr>
          <w:i/>
        </w:rPr>
        <w:t xml:space="preserve">, предоставления данных Заказчиком Исполнитель может выходить за рамки времени </w:t>
      </w:r>
      <w:r w:rsidR="00DD1968">
        <w:rPr>
          <w:i/>
        </w:rPr>
        <w:t>выполнения заявки</w:t>
      </w:r>
      <w:r w:rsidR="008225AE">
        <w:rPr>
          <w:i/>
        </w:rPr>
        <w:t xml:space="preserve"> по согласованию с Заказчиком.</w:t>
      </w:r>
      <w:bookmarkEnd w:id="32"/>
      <w:bookmarkEnd w:id="33"/>
    </w:p>
    <w:p w14:paraId="1CCEBB16" w14:textId="77777777" w:rsidR="00616523" w:rsidRDefault="00616523" w:rsidP="000B63DF">
      <w:pPr>
        <w:spacing w:line="240" w:lineRule="auto"/>
        <w:ind w:firstLine="709"/>
        <w:rPr>
          <w:i/>
        </w:rPr>
      </w:pPr>
    </w:p>
    <w:p w14:paraId="7425E0DC" w14:textId="68369707" w:rsidR="00F21A89" w:rsidRPr="00DD1968" w:rsidRDefault="00F21A89" w:rsidP="004D2E91">
      <w:pPr>
        <w:pStyle w:val="20"/>
      </w:pPr>
      <w:r w:rsidRPr="00DD1968">
        <w:t>Требования к квалификации персонала</w:t>
      </w:r>
    </w:p>
    <w:p w14:paraId="6C304863" w14:textId="6D216EEE" w:rsidR="003F75F7" w:rsidRPr="00785674" w:rsidRDefault="00785674" w:rsidP="00684179">
      <w:pPr>
        <w:pStyle w:val="a7"/>
        <w:spacing w:line="240" w:lineRule="auto"/>
        <w:ind w:left="0"/>
      </w:pPr>
      <w:r w:rsidRPr="00785674">
        <w:t>Для качественного оказания услуг по сопровождению Сайта должна быть сформирована следующая ролевая модель:</w:t>
      </w:r>
    </w:p>
    <w:p w14:paraId="62F960E7" w14:textId="064C78BB" w:rsidR="00F21A89" w:rsidRDefault="00F21A89" w:rsidP="000B63DF">
      <w:pPr>
        <w:pStyle w:val="a7"/>
        <w:spacing w:line="240" w:lineRule="auto"/>
        <w:ind w:left="502"/>
        <w:jc w:val="right"/>
        <w:rPr>
          <w:szCs w:val="22"/>
        </w:rPr>
      </w:pPr>
      <w:r>
        <w:t xml:space="preserve">Таблица </w:t>
      </w:r>
      <w:r w:rsidR="00360733">
        <w:t>5</w:t>
      </w:r>
      <w:r>
        <w:t xml:space="preserve">. Организационная структура </w:t>
      </w:r>
      <w:r w:rsidR="004B50D0">
        <w:rPr>
          <w:rFonts w:eastAsiaTheme="majorEastAsia"/>
          <w:bCs/>
        </w:rPr>
        <w:t>сопровождения С</w:t>
      </w:r>
      <w:r w:rsidR="00440502">
        <w:rPr>
          <w:rFonts w:eastAsiaTheme="majorEastAsia"/>
          <w:bCs/>
        </w:rPr>
        <w:t>айта</w:t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1558"/>
        <w:gridCol w:w="7258"/>
      </w:tblGrid>
      <w:tr w:rsidR="005502AD" w14:paraId="329F4FDA" w14:textId="77777777" w:rsidTr="00B14521">
        <w:trPr>
          <w:trHeight w:val="288"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077369" w14:textId="77777777" w:rsidR="005502AD" w:rsidRPr="0032186D" w:rsidRDefault="005502AD" w:rsidP="005502AD">
            <w:pPr>
              <w:spacing w:line="240" w:lineRule="auto"/>
              <w:jc w:val="center"/>
              <w:rPr>
                <w:b/>
                <w:bCs/>
              </w:rPr>
            </w:pPr>
            <w:r w:rsidRPr="0032186D">
              <w:rPr>
                <w:b/>
                <w:bCs/>
              </w:rPr>
              <w:lastRenderedPageBreak/>
              <w:t>Роль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FA761" w14:textId="5022669C" w:rsidR="005502AD" w:rsidRPr="0032186D" w:rsidRDefault="005502AD" w:rsidP="00B1452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E32F6C" w14:textId="6CF862B5" w:rsidR="005502AD" w:rsidRPr="0032186D" w:rsidRDefault="005502AD" w:rsidP="005502AD">
            <w:pPr>
              <w:spacing w:line="240" w:lineRule="auto"/>
              <w:jc w:val="center"/>
              <w:rPr>
                <w:b/>
                <w:bCs/>
              </w:rPr>
            </w:pPr>
            <w:r w:rsidRPr="0032186D">
              <w:rPr>
                <w:b/>
                <w:bCs/>
              </w:rPr>
              <w:t>Функции</w:t>
            </w:r>
          </w:p>
        </w:tc>
      </w:tr>
      <w:tr w:rsidR="00FC2F35" w14:paraId="5B0E9588" w14:textId="77777777" w:rsidTr="00FC2F35">
        <w:trPr>
          <w:trHeight w:val="120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1D5D" w14:textId="52581432" w:rsidR="00FC2F35" w:rsidRPr="006764A1" w:rsidRDefault="00FC2F35" w:rsidP="00F64BF6">
            <w:pPr>
              <w:spacing w:line="240" w:lineRule="auto"/>
              <w:jc w:val="left"/>
              <w:rPr>
                <w:bCs/>
                <w:strike/>
              </w:rPr>
            </w:pPr>
            <w:r w:rsidRPr="006764A1">
              <w:rPr>
                <w:bCs/>
              </w:rPr>
              <w:t>Менеджер проекта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A3A" w14:textId="51139C8C" w:rsidR="00FC2F35" w:rsidRDefault="00FC2F35" w:rsidP="00B14521">
            <w:pPr>
              <w:widowControl/>
              <w:autoSpaceDN/>
              <w:adjustRightInd/>
              <w:spacing w:line="240" w:lineRule="auto"/>
              <w:jc w:val="center"/>
              <w:textAlignment w:val="auto"/>
            </w:pPr>
            <w: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EB802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Поддержание информации в актуальном состоянии;</w:t>
            </w:r>
          </w:p>
          <w:p w14:paraId="14160516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Постановка задач на разработку;</w:t>
            </w:r>
          </w:p>
          <w:p w14:paraId="2BCDE719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Контроль реализации на соответствие поставленным требованиям;</w:t>
            </w:r>
          </w:p>
          <w:p w14:paraId="15277636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E838F2">
              <w:t>Контроль качества и сроков выполняемых задач</w:t>
            </w:r>
            <w:r>
              <w:t>;</w:t>
            </w:r>
          </w:p>
          <w:p w14:paraId="25EEBE13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Планирование и контроль сроков, бюджета и ресурсов;</w:t>
            </w:r>
          </w:p>
          <w:p w14:paraId="52FEAB2E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Взаимодействие с представителями Заказчика на всех стадиях оказания услуг;</w:t>
            </w:r>
          </w:p>
          <w:p w14:paraId="0EF9DA1B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Формирование и управление проектной командой;</w:t>
            </w:r>
          </w:p>
          <w:p w14:paraId="0D24E269" w14:textId="223101D8" w:rsidR="00FC2F35" w:rsidRPr="001267FC" w:rsidRDefault="00FC2F35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Ведение договорной деятельности с Заказчиком.</w:t>
            </w:r>
          </w:p>
        </w:tc>
      </w:tr>
      <w:tr w:rsidR="00FC2F35" w14:paraId="40E6F045" w14:textId="77777777" w:rsidTr="00B14521">
        <w:trPr>
          <w:trHeight w:val="333"/>
        </w:trPr>
        <w:tc>
          <w:tcPr>
            <w:tcW w:w="972" w:type="pct"/>
          </w:tcPr>
          <w:p w14:paraId="3A751B92" w14:textId="53381FA6" w:rsidR="00FC2F35" w:rsidRPr="006764A1" w:rsidRDefault="00FC2F35" w:rsidP="008C4C00">
            <w:pPr>
              <w:spacing w:line="240" w:lineRule="auto"/>
              <w:jc w:val="left"/>
              <w:rPr>
                <w:bCs/>
                <w:lang w:val="en-US"/>
              </w:rPr>
            </w:pPr>
            <w:r w:rsidRPr="006764A1">
              <w:t>Арт-директор</w:t>
            </w:r>
          </w:p>
        </w:tc>
        <w:tc>
          <w:tcPr>
            <w:tcW w:w="712" w:type="pct"/>
          </w:tcPr>
          <w:p w14:paraId="39AF70B4" w14:textId="27120C42" w:rsidR="00FC2F35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929C" w14:textId="0A558E1E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FA3B2F">
              <w:t>Контроль рабочих процессов и общения с заказчиком</w:t>
            </w:r>
            <w:r w:rsidR="00EA6D0E">
              <w:t>;</w:t>
            </w:r>
            <w:r>
              <w:t xml:space="preserve"> </w:t>
            </w:r>
          </w:p>
          <w:p w14:paraId="75A54E06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Консультирование проектной команды по вопросам функциональной области;</w:t>
            </w:r>
          </w:p>
          <w:p w14:paraId="61AF36D6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Планирование и контроль сроков, бюджета и ресурсов;</w:t>
            </w:r>
          </w:p>
          <w:p w14:paraId="19D796EC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Взаимодействие с представителями Заказчика на всех стадиях оказания услуг;</w:t>
            </w:r>
          </w:p>
          <w:p w14:paraId="7EC593C7" w14:textId="77777777" w:rsidR="00FC2F35" w:rsidRPr="001267FC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Формирование и управление проектной командой;</w:t>
            </w:r>
          </w:p>
          <w:p w14:paraId="1A8379DE" w14:textId="7CC33466" w:rsidR="00FC2F35" w:rsidRPr="00A1766C" w:rsidRDefault="00FC2F35" w:rsidP="00EC3554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1267FC">
              <w:t>Ведение договорной деятельности с Заказчиком.</w:t>
            </w:r>
          </w:p>
        </w:tc>
      </w:tr>
      <w:tr w:rsidR="00FC2F35" w14:paraId="676CF3F2" w14:textId="77777777" w:rsidTr="00FC2F35">
        <w:trPr>
          <w:trHeight w:val="33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5DF" w14:textId="79E5D422" w:rsidR="00FC2F35" w:rsidRPr="006764A1" w:rsidRDefault="00FC2F35" w:rsidP="008C4C00">
            <w:pPr>
              <w:spacing w:line="240" w:lineRule="auto"/>
              <w:jc w:val="left"/>
              <w:rPr>
                <w:bCs/>
              </w:rPr>
            </w:pPr>
            <w:r w:rsidRPr="006764A1">
              <w:rPr>
                <w:bCs/>
                <w:lang w:val="en-US"/>
              </w:rPr>
              <w:t>UX</w:t>
            </w:r>
            <w:r w:rsidRPr="006764A1">
              <w:rPr>
                <w:bCs/>
              </w:rPr>
              <w:t>-специалист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F26" w14:textId="1EEF8DED" w:rsidR="00FC2F35" w:rsidRPr="00C44B6F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E17AD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Анализ бизнес-процессов;</w:t>
            </w:r>
          </w:p>
          <w:p w14:paraId="029F33F9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Подготовка предложений по оптимизации, документированию бизнес процессов;</w:t>
            </w:r>
          </w:p>
          <w:p w14:paraId="30998F0E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Интервьюирование ключевых пользователей системы;</w:t>
            </w:r>
          </w:p>
          <w:p w14:paraId="0E11DD64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Описание функциональных и технических требований;</w:t>
            </w:r>
          </w:p>
          <w:p w14:paraId="5E66EC84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Описание экранных и отчётных форм;</w:t>
            </w:r>
          </w:p>
          <w:p w14:paraId="5635C254" w14:textId="2D8C5DB8" w:rsidR="00FC2F35" w:rsidRPr="00C44B6F" w:rsidRDefault="00FC2F35" w:rsidP="00A1766C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  <w:rPr>
                <w:bCs/>
              </w:rPr>
            </w:pPr>
            <w:r w:rsidRPr="00FA3B2F">
              <w:t xml:space="preserve">Проектирование, составление сценариев, </w:t>
            </w:r>
            <w:proofErr w:type="spellStart"/>
            <w:r w:rsidRPr="00FA3B2F">
              <w:t>прототипирование</w:t>
            </w:r>
            <w:proofErr w:type="spellEnd"/>
            <w:r>
              <w:t>.</w:t>
            </w:r>
          </w:p>
        </w:tc>
      </w:tr>
      <w:tr w:rsidR="00FC2F35" w14:paraId="3222B112" w14:textId="77777777" w:rsidTr="00B14521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9C5" w14:textId="6A29BCB2" w:rsidR="00FC2F35" w:rsidRPr="006764A1" w:rsidRDefault="00F64BF6" w:rsidP="008C4C00">
            <w:pPr>
              <w:spacing w:line="240" w:lineRule="auto"/>
              <w:jc w:val="left"/>
              <w:rPr>
                <w:bCs/>
              </w:rPr>
            </w:pPr>
            <w:r w:rsidRPr="00AB48B1">
              <w:rPr>
                <w:bCs/>
              </w:rPr>
              <w:t xml:space="preserve">Главный </w:t>
            </w:r>
            <w:r w:rsidR="00FC2F35" w:rsidRPr="00AB48B1">
              <w:rPr>
                <w:bCs/>
              </w:rPr>
              <w:t>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598B" w14:textId="09DF3E58" w:rsidR="00FC2F35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4268B" w14:textId="77777777" w:rsidR="00FC2F35" w:rsidRDefault="00FC2F35" w:rsidP="00654639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Cs/>
              </w:rPr>
            </w:pPr>
            <w:r w:rsidRPr="00A1766C">
              <w:rPr>
                <w:bCs/>
              </w:rPr>
              <w:t>Идея ко</w:t>
            </w:r>
            <w:r>
              <w:rPr>
                <w:bCs/>
              </w:rPr>
              <w:t>нцепта и контроль ее воплощения;</w:t>
            </w:r>
          </w:p>
          <w:p w14:paraId="0BC2256E" w14:textId="3D77A65F" w:rsidR="00FC2F35" w:rsidRPr="00A1766C" w:rsidRDefault="00FC2F35" w:rsidP="00A1766C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Cs/>
              </w:rPr>
            </w:pPr>
            <w:r>
              <w:rPr>
                <w:bCs/>
              </w:rPr>
              <w:t>Р</w:t>
            </w:r>
            <w:r w:rsidRPr="00A1766C">
              <w:rPr>
                <w:bCs/>
              </w:rPr>
              <w:t xml:space="preserve">азработка </w:t>
            </w:r>
            <w:proofErr w:type="spellStart"/>
            <w:r w:rsidRPr="00A1766C">
              <w:rPr>
                <w:bCs/>
              </w:rPr>
              <w:t>дизайна</w:t>
            </w:r>
            <w:proofErr w:type="spellEnd"/>
            <w:r w:rsidRPr="00A1766C">
              <w:rPr>
                <w:bCs/>
              </w:rPr>
              <w:t xml:space="preserve"> страниц и графических элементов</w:t>
            </w:r>
            <w:r>
              <w:rPr>
                <w:bCs/>
              </w:rPr>
              <w:t>.</w:t>
            </w:r>
          </w:p>
        </w:tc>
      </w:tr>
      <w:tr w:rsidR="00FC2F35" w14:paraId="058E0156" w14:textId="77777777" w:rsidTr="00FC2F35">
        <w:trPr>
          <w:trHeight w:val="588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662D" w14:textId="4253DBC1" w:rsidR="00FC2F35" w:rsidRPr="006764A1" w:rsidRDefault="00FC2F35" w:rsidP="008C4C00">
            <w:pPr>
              <w:spacing w:line="240" w:lineRule="auto"/>
              <w:jc w:val="left"/>
              <w:rPr>
                <w:bCs/>
              </w:rPr>
            </w:pPr>
            <w:r w:rsidRPr="006764A1">
              <w:rPr>
                <w:bCs/>
              </w:rPr>
              <w:t>Дизайнер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DEB" w14:textId="28EA0DCA" w:rsidR="00FC2F35" w:rsidRPr="0032186D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6585D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32186D">
              <w:rPr>
                <w:bCs/>
              </w:rPr>
              <w:t>Подготавливает дизайнерские макеты при разработке нового фун</w:t>
            </w:r>
            <w:r>
              <w:rPr>
                <w:bCs/>
              </w:rPr>
              <w:t>кционала или обновлении старого;</w:t>
            </w:r>
            <w:r w:rsidRPr="0032186D">
              <w:rPr>
                <w:bCs/>
              </w:rPr>
              <w:t xml:space="preserve"> </w:t>
            </w:r>
          </w:p>
          <w:p w14:paraId="69E8B70F" w14:textId="77777777" w:rsidR="00FC2F35" w:rsidRPr="00EC3554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t>Подготовка демонстрационных материалов;</w:t>
            </w:r>
            <w:r w:rsidRPr="0032186D">
              <w:rPr>
                <w:bCs/>
              </w:rPr>
              <w:t xml:space="preserve"> </w:t>
            </w:r>
          </w:p>
          <w:p w14:paraId="1FC39B09" w14:textId="77777777" w:rsidR="00FC2F35" w:rsidRPr="00EC3554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>
              <w:rPr>
                <w:bCs/>
              </w:rPr>
              <w:t>Готовит видео материалы для разделов сайта, согласно имеющимся материалам у Заказчика.</w:t>
            </w:r>
            <w:r w:rsidRPr="0032186D">
              <w:rPr>
                <w:bCs/>
              </w:rPr>
              <w:t xml:space="preserve"> </w:t>
            </w:r>
          </w:p>
          <w:p w14:paraId="3777AF54" w14:textId="2E1F60EB" w:rsidR="00FC2F35" w:rsidRPr="00A1766C" w:rsidRDefault="00FC2F35" w:rsidP="00EC3554">
            <w:pPr>
              <w:pStyle w:val="a7"/>
              <w:widowControl/>
              <w:autoSpaceDN/>
              <w:adjustRightInd/>
              <w:spacing w:line="240" w:lineRule="auto"/>
              <w:ind w:left="360"/>
              <w:textAlignment w:val="auto"/>
            </w:pPr>
            <w:r w:rsidRPr="0032186D">
              <w:rPr>
                <w:bCs/>
              </w:rPr>
              <w:t>Привлекается при необходимости.</w:t>
            </w:r>
          </w:p>
        </w:tc>
      </w:tr>
      <w:tr w:rsidR="00FC2F35" w14:paraId="5D4E4A88" w14:textId="77777777" w:rsidTr="00B14521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3824" w14:textId="1028BEEF" w:rsidR="00FC2F35" w:rsidRPr="006764A1" w:rsidRDefault="00FC2F35" w:rsidP="003F5FA8">
            <w:pPr>
              <w:spacing w:line="240" w:lineRule="auto"/>
              <w:jc w:val="left"/>
              <w:rPr>
                <w:bCs/>
              </w:rPr>
            </w:pPr>
            <w:r w:rsidRPr="006764A1">
              <w:t>Веб-технолог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995" w14:textId="6DE9925C" w:rsidR="00FC2F35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1 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67549" w14:textId="04D5D724" w:rsidR="00FC2F35" w:rsidRPr="0032186D" w:rsidRDefault="00FC2F35" w:rsidP="003F5FA8">
            <w:pPr>
              <w:spacing w:line="240" w:lineRule="auto"/>
              <w:rPr>
                <w:bCs/>
              </w:rPr>
            </w:pPr>
            <w:r w:rsidRPr="003F5FA8">
              <w:t xml:space="preserve">Верстка, </w:t>
            </w:r>
            <w:proofErr w:type="spellStart"/>
            <w:r w:rsidRPr="003F5FA8">
              <w:t>настройка</w:t>
            </w:r>
            <w:proofErr w:type="spellEnd"/>
            <w:r w:rsidRPr="003F5FA8">
              <w:t xml:space="preserve"> CMS</w:t>
            </w:r>
          </w:p>
        </w:tc>
      </w:tr>
      <w:tr w:rsidR="00FC2F35" w14:paraId="7DD3C2E1" w14:textId="77777777" w:rsidTr="00B14521">
        <w:trPr>
          <w:trHeight w:val="345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1FE" w14:textId="387EDC05" w:rsidR="00FC2F35" w:rsidRPr="006764A1" w:rsidRDefault="00FC2F35" w:rsidP="003F5FA8">
            <w:pPr>
              <w:spacing w:line="240" w:lineRule="auto"/>
              <w:jc w:val="left"/>
            </w:pPr>
            <w:bookmarkStart w:id="34" w:name="_Hlk488134815"/>
            <w:r w:rsidRPr="006764A1">
              <w:t>Программист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13A" w14:textId="67D8A4C0" w:rsidR="00FC2F35" w:rsidRDefault="00FC2F35" w:rsidP="00B1452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1 </w:t>
            </w:r>
            <w:r w:rsidRPr="0074441E">
              <w:rPr>
                <w:bCs/>
              </w:rPr>
              <w:t>чел.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B234C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74441E">
              <w:t>Программирование системы управлени</w:t>
            </w:r>
            <w:r>
              <w:t>я контентом и настройки сервера;</w:t>
            </w:r>
          </w:p>
          <w:p w14:paraId="3275DC53" w14:textId="77777777" w:rsidR="00FC2F35" w:rsidRDefault="00FC2F35" w:rsidP="00654639">
            <w:pPr>
              <w:pStyle w:val="a7"/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textAlignment w:val="auto"/>
            </w:pPr>
            <w:r w:rsidRPr="0074441E">
              <w:t xml:space="preserve">Установка системы </w:t>
            </w:r>
            <w:r w:rsidRPr="00A80FE9">
              <w:t>управления контентом н</w:t>
            </w:r>
            <w:r>
              <w:t>а сервере;</w:t>
            </w:r>
          </w:p>
          <w:p w14:paraId="3561A3C0" w14:textId="0F39D677" w:rsidR="00FC2F35" w:rsidRPr="003F5FA8" w:rsidRDefault="00FC2F35" w:rsidP="00A80FE9">
            <w:pPr>
              <w:pStyle w:val="a7"/>
              <w:numPr>
                <w:ilvl w:val="0"/>
                <w:numId w:val="15"/>
              </w:numPr>
              <w:spacing w:line="240" w:lineRule="auto"/>
            </w:pPr>
            <w:r w:rsidRPr="0074441E">
              <w:t>Доступы к серверу с доменом</w:t>
            </w:r>
            <w:r w:rsidR="00EA6D0E">
              <w:t>.</w:t>
            </w:r>
          </w:p>
        </w:tc>
      </w:tr>
      <w:bookmarkEnd w:id="34"/>
    </w:tbl>
    <w:p w14:paraId="708719AB" w14:textId="77777777" w:rsidR="00F21A89" w:rsidRPr="00CB09E0" w:rsidRDefault="00F21A89" w:rsidP="000B63DF">
      <w:pPr>
        <w:spacing w:line="240" w:lineRule="auto"/>
        <w:rPr>
          <w:szCs w:val="28"/>
        </w:rPr>
      </w:pPr>
    </w:p>
    <w:p w14:paraId="33FDDEC1" w14:textId="05BEEE23" w:rsidR="008F2A49" w:rsidRDefault="00DD1968" w:rsidP="000B63DF">
      <w:pPr>
        <w:pStyle w:val="a7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В соответствии с вышеуказанной ролевой моделью оказания услуг по </w:t>
      </w:r>
      <w:r w:rsidR="004B50D0">
        <w:rPr>
          <w:szCs w:val="28"/>
        </w:rPr>
        <w:t>сопровождению С</w:t>
      </w:r>
      <w:r w:rsidR="00C95207">
        <w:rPr>
          <w:szCs w:val="28"/>
        </w:rPr>
        <w:t>айта</w:t>
      </w:r>
      <w:r>
        <w:rPr>
          <w:szCs w:val="28"/>
        </w:rPr>
        <w:t xml:space="preserve"> выдвигаются следующие требования к персоналу, осуществляющему данные работы:</w:t>
      </w:r>
    </w:p>
    <w:p w14:paraId="1597FF8E" w14:textId="23A3F1B0" w:rsidR="00FC2F35" w:rsidRPr="00860285" w:rsidRDefault="008C5F2C" w:rsidP="00FC2F35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>
        <w:rPr>
          <w:color w:val="000000"/>
        </w:rPr>
        <w:t>О</w:t>
      </w:r>
      <w:r w:rsidR="00FC2F35" w:rsidRPr="00860285">
        <w:rPr>
          <w:color w:val="000000"/>
        </w:rPr>
        <w:t xml:space="preserve">пыт </w:t>
      </w:r>
      <w:r w:rsidR="00FC2F35" w:rsidRPr="00C74BF9">
        <w:rPr>
          <w:color w:val="000000"/>
        </w:rPr>
        <w:t>технического сопровождения</w:t>
      </w:r>
      <w:r w:rsidR="00C74BF9" w:rsidRPr="00C74BF9">
        <w:rPr>
          <w:color w:val="000000"/>
        </w:rPr>
        <w:t>/ технической поддержки</w:t>
      </w:r>
      <w:r w:rsidR="00FC2F35" w:rsidRPr="00C74BF9">
        <w:rPr>
          <w:color w:val="000000"/>
        </w:rPr>
        <w:t xml:space="preserve"> автоматизированных систем проектов и/или компаний;</w:t>
      </w:r>
      <w:r w:rsidR="00E310CC">
        <w:rPr>
          <w:color w:val="000000"/>
        </w:rPr>
        <w:t xml:space="preserve"> </w:t>
      </w:r>
    </w:p>
    <w:p w14:paraId="03339513" w14:textId="74C1F317" w:rsidR="00FC2F35" w:rsidRPr="008E556B" w:rsidRDefault="00FC2F35" w:rsidP="00FC2F35">
      <w:pPr>
        <w:pStyle w:val="a7"/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textAlignment w:val="auto"/>
      </w:pPr>
      <w:r>
        <w:t xml:space="preserve">Владение системой учета и управления задачами </w:t>
      </w:r>
      <w:proofErr w:type="spellStart"/>
      <w:r>
        <w:rPr>
          <w:lang w:val="en-US"/>
        </w:rPr>
        <w:t>ActiveCollab</w:t>
      </w:r>
      <w:proofErr w:type="spellEnd"/>
      <w:r w:rsidR="00F64F03" w:rsidRPr="00F64F03">
        <w:t>;</w:t>
      </w:r>
    </w:p>
    <w:p w14:paraId="6CEAAD00" w14:textId="77777777" w:rsidR="00FC2F35" w:rsidRDefault="00FC2F35" w:rsidP="00FC2F35">
      <w:pPr>
        <w:pStyle w:val="a7"/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textAlignment w:val="auto"/>
      </w:pPr>
      <w:r>
        <w:t xml:space="preserve">Знания в области </w:t>
      </w:r>
      <w:r>
        <w:rPr>
          <w:lang w:val="en-US"/>
        </w:rPr>
        <w:t>HTML</w:t>
      </w:r>
      <w:r w:rsidRPr="007E403C">
        <w:t>5/</w:t>
      </w:r>
      <w:r>
        <w:rPr>
          <w:lang w:val="en-US"/>
        </w:rPr>
        <w:t>CSS</w:t>
      </w:r>
      <w:r w:rsidRPr="007E403C">
        <w:t xml:space="preserve">3, </w:t>
      </w:r>
      <w:r>
        <w:rPr>
          <w:lang w:val="en-US"/>
        </w:rPr>
        <w:t>PHP</w:t>
      </w:r>
      <w:r w:rsidRPr="00DD7764">
        <w:t xml:space="preserve">, </w:t>
      </w:r>
      <w:r>
        <w:rPr>
          <w:lang w:val="en-US"/>
        </w:rPr>
        <w:t>JavaScript</w:t>
      </w:r>
      <w:r w:rsidRPr="00370747">
        <w:t xml:space="preserve">, </w:t>
      </w:r>
      <w:r w:rsidRPr="007E403C">
        <w:rPr>
          <w:lang w:val="en-US"/>
        </w:rPr>
        <w:t>AJAX</w:t>
      </w:r>
      <w:r w:rsidRPr="00370747">
        <w:t xml:space="preserve">, </w:t>
      </w:r>
      <w:r w:rsidRPr="007E403C">
        <w:t xml:space="preserve">понимание основ </w:t>
      </w:r>
      <w:proofErr w:type="spellStart"/>
      <w:r w:rsidRPr="007E403C">
        <w:t>кроссбраузерной</w:t>
      </w:r>
      <w:proofErr w:type="spellEnd"/>
      <w:r w:rsidRPr="007E403C">
        <w:t xml:space="preserve"> вёрстки</w:t>
      </w:r>
      <w:r>
        <w:t>;</w:t>
      </w:r>
    </w:p>
    <w:p w14:paraId="01FBD490" w14:textId="77777777" w:rsidR="00FC2F35" w:rsidRPr="00FC2F35" w:rsidRDefault="00FC2F35" w:rsidP="00FC2F35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 w:rsidRPr="00FC2F35">
        <w:t xml:space="preserve">Знание программных продуктов MS </w:t>
      </w:r>
      <w:proofErr w:type="spellStart"/>
      <w:r w:rsidRPr="00FC2F35">
        <w:t>Office</w:t>
      </w:r>
      <w:proofErr w:type="spellEnd"/>
      <w:r w:rsidRPr="00FC2F35">
        <w:t>;</w:t>
      </w:r>
    </w:p>
    <w:p w14:paraId="35165096" w14:textId="77777777" w:rsidR="00FC2F35" w:rsidRPr="00FC2F35" w:rsidRDefault="00FC2F35" w:rsidP="00FC2F35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 w:rsidRPr="00FC2F35">
        <w:t xml:space="preserve">Знание </w:t>
      </w:r>
      <w:r w:rsidRPr="00FC2F35">
        <w:rPr>
          <w:lang w:val="en-US"/>
        </w:rPr>
        <w:t>UNIX</w:t>
      </w:r>
      <w:r w:rsidRPr="00FC2F35">
        <w:t xml:space="preserve"> подобных операционных систем;</w:t>
      </w:r>
    </w:p>
    <w:p w14:paraId="341E4DC8" w14:textId="5D220247" w:rsidR="00FC2F35" w:rsidRPr="00FC2F35" w:rsidRDefault="00FC2F35" w:rsidP="00FC2F35">
      <w:pPr>
        <w:pStyle w:val="a7"/>
        <w:numPr>
          <w:ilvl w:val="0"/>
          <w:numId w:val="24"/>
        </w:numPr>
        <w:spacing w:line="240" w:lineRule="auto"/>
        <w:rPr>
          <w:color w:val="000000"/>
        </w:rPr>
      </w:pPr>
      <w:r w:rsidRPr="00FC2F35">
        <w:t xml:space="preserve">Владение английским языком </w:t>
      </w:r>
      <w:r w:rsidR="003F275C">
        <w:rPr>
          <w:rFonts w:cstheme="minorBidi"/>
        </w:rPr>
        <w:t xml:space="preserve">для подготовки презентаций дизайн-макетов на </w:t>
      </w:r>
      <w:r w:rsidR="003F275C">
        <w:rPr>
          <w:rFonts w:cstheme="minorBidi"/>
        </w:rPr>
        <w:lastRenderedPageBreak/>
        <w:t>английском языке</w:t>
      </w:r>
      <w:r w:rsidR="003F275C" w:rsidRPr="00495F5E">
        <w:rPr>
          <w:rFonts w:cstheme="minorBidi"/>
        </w:rPr>
        <w:t xml:space="preserve">, </w:t>
      </w:r>
      <w:r w:rsidR="003F275C">
        <w:rPr>
          <w:rFonts w:cstheme="minorBidi"/>
        </w:rPr>
        <w:t xml:space="preserve">участия во встречах </w:t>
      </w:r>
      <w:r w:rsidR="003F275C" w:rsidRPr="00495F5E">
        <w:rPr>
          <w:rFonts w:cstheme="minorBidi"/>
        </w:rPr>
        <w:t xml:space="preserve">и деловой переписки </w:t>
      </w:r>
      <w:r w:rsidR="003F275C">
        <w:rPr>
          <w:rFonts w:cstheme="minorBidi"/>
        </w:rPr>
        <w:t xml:space="preserve">с англоговорящими представителями </w:t>
      </w:r>
      <w:r w:rsidR="003F275C">
        <w:rPr>
          <w:rFonts w:cstheme="minorBidi"/>
          <w:lang w:val="en-US"/>
        </w:rPr>
        <w:t>WSI</w:t>
      </w:r>
      <w:r w:rsidR="003F275C">
        <w:rPr>
          <w:rFonts w:cstheme="minorBidi"/>
        </w:rPr>
        <w:t xml:space="preserve">, </w:t>
      </w:r>
      <w:r w:rsidRPr="00FC2F35">
        <w:t>на уровне не ниже уровня С1 «Профессиональное владение»</w:t>
      </w:r>
      <w:r w:rsidR="009E5727">
        <w:t xml:space="preserve"> (</w:t>
      </w:r>
      <w:r w:rsidR="00413A27">
        <w:t xml:space="preserve">не менее </w:t>
      </w:r>
      <w:r w:rsidR="007249E7">
        <w:rPr>
          <w:color w:val="000000" w:themeColor="text1"/>
          <w:shd w:val="clear" w:color="auto" w:fill="FFFFFF"/>
        </w:rPr>
        <w:t>7</w:t>
      </w:r>
      <w:r w:rsidR="00413A27">
        <w:rPr>
          <w:color w:val="000000" w:themeColor="text1"/>
          <w:shd w:val="clear" w:color="auto" w:fill="FFFFFF"/>
        </w:rPr>
        <w:t xml:space="preserve"> </w:t>
      </w:r>
      <w:r w:rsidR="009E5727" w:rsidRPr="00566A78">
        <w:rPr>
          <w:color w:val="000000" w:themeColor="text1"/>
          <w:shd w:val="clear" w:color="auto" w:fill="FFFFFF"/>
        </w:rPr>
        <w:t xml:space="preserve">баллов </w:t>
      </w:r>
      <w:r w:rsidR="009E5727" w:rsidRPr="00566A78">
        <w:rPr>
          <w:color w:val="000000" w:themeColor="text1"/>
        </w:rPr>
        <w:t xml:space="preserve">для </w:t>
      </w:r>
      <w:r w:rsidR="009E5727" w:rsidRPr="00566A78">
        <w:rPr>
          <w:color w:val="000000" w:themeColor="text1"/>
          <w:lang w:val="en-US"/>
        </w:rPr>
        <w:t>IELTS</w:t>
      </w:r>
      <w:r w:rsidR="009E5727" w:rsidRPr="00566A78">
        <w:rPr>
          <w:color w:val="000000" w:themeColor="text1"/>
        </w:rPr>
        <w:t xml:space="preserve"> и </w:t>
      </w:r>
      <w:r w:rsidR="00413A27">
        <w:rPr>
          <w:color w:val="000000" w:themeColor="text1"/>
        </w:rPr>
        <w:t xml:space="preserve">не менее </w:t>
      </w:r>
      <w:r w:rsidR="009E5727" w:rsidRPr="00566A78">
        <w:rPr>
          <w:color w:val="000000" w:themeColor="text1"/>
          <w:shd w:val="clear" w:color="auto" w:fill="FFFFFF"/>
        </w:rPr>
        <w:t>9</w:t>
      </w:r>
      <w:r w:rsidR="007249E7">
        <w:rPr>
          <w:color w:val="000000" w:themeColor="text1"/>
          <w:shd w:val="clear" w:color="auto" w:fill="FFFFFF"/>
        </w:rPr>
        <w:t>4</w:t>
      </w:r>
      <w:r w:rsidR="00413A27">
        <w:rPr>
          <w:color w:val="000000" w:themeColor="text1"/>
          <w:shd w:val="clear" w:color="auto" w:fill="FFFFFF"/>
        </w:rPr>
        <w:t xml:space="preserve"> </w:t>
      </w:r>
      <w:r w:rsidR="009E5727" w:rsidRPr="00566A78">
        <w:rPr>
          <w:color w:val="000000" w:themeColor="text1"/>
          <w:shd w:val="clear" w:color="auto" w:fill="FFFFFF"/>
        </w:rPr>
        <w:t xml:space="preserve">баллов для </w:t>
      </w:r>
      <w:r w:rsidR="009E5727" w:rsidRPr="00566A78">
        <w:rPr>
          <w:color w:val="000000" w:themeColor="text1"/>
          <w:lang w:val="en-US"/>
        </w:rPr>
        <w:t>TOEFL</w:t>
      </w:r>
      <w:r w:rsidR="009E5727">
        <w:t>)</w:t>
      </w:r>
      <w:r w:rsidR="003F275C">
        <w:t xml:space="preserve">. </w:t>
      </w:r>
      <w:r w:rsidRPr="00FC2F35">
        <w:t xml:space="preserve">Наличие именного </w:t>
      </w:r>
      <w:r w:rsidR="003F275C">
        <w:t>международного сертификата</w:t>
      </w:r>
      <w:r w:rsidR="003F275C" w:rsidRPr="00FC2F35">
        <w:t xml:space="preserve"> </w:t>
      </w:r>
      <w:r w:rsidR="003F275C" w:rsidRPr="00FC2F35">
        <w:rPr>
          <w:lang w:val="en-US"/>
        </w:rPr>
        <w:t>TOEFL</w:t>
      </w:r>
      <w:r w:rsidR="003F275C" w:rsidRPr="00FC2F35">
        <w:t xml:space="preserve"> ил</w:t>
      </w:r>
      <w:r w:rsidR="003F275C">
        <w:t>и IELTS</w:t>
      </w:r>
      <w:r w:rsidR="003F275C" w:rsidRPr="00FC2F35">
        <w:t xml:space="preserve"> </w:t>
      </w:r>
      <w:r w:rsidRPr="00FC2F35">
        <w:t>не менее чем у 1 представителя команды проекта.</w:t>
      </w:r>
    </w:p>
    <w:p w14:paraId="7D9FD29D" w14:textId="40616F1A" w:rsidR="00F21A89" w:rsidRPr="00CE07A3" w:rsidRDefault="00F21A89" w:rsidP="004D2E91">
      <w:pPr>
        <w:pStyle w:val="20"/>
      </w:pPr>
      <w:r w:rsidRPr="00FC2F35">
        <w:t>Требования к гарантии</w:t>
      </w:r>
      <w:r w:rsidRPr="00CE07A3">
        <w:t xml:space="preserve"> </w:t>
      </w:r>
      <w:r w:rsidR="002166CB">
        <w:t xml:space="preserve">и </w:t>
      </w:r>
      <w:r w:rsidRPr="00CE07A3">
        <w:t>качеств</w:t>
      </w:r>
      <w:r w:rsidR="002166CB">
        <w:t>у</w:t>
      </w:r>
      <w:r w:rsidRPr="00CE07A3">
        <w:t xml:space="preserve"> услуг</w:t>
      </w:r>
    </w:p>
    <w:p w14:paraId="241CC159" w14:textId="1E2BB9CE" w:rsidR="003C195F" w:rsidRPr="003C195F" w:rsidRDefault="003C195F" w:rsidP="000B63DF">
      <w:pPr>
        <w:pStyle w:val="a7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Исполнитель обязуется выполнять работы качественно, соблюдать руководства по подготовке и проведению чемпионатов </w:t>
      </w:r>
      <w:r w:rsidR="00610C08">
        <w:rPr>
          <w:szCs w:val="28"/>
          <w:lang w:val="en-US"/>
        </w:rPr>
        <w:t>WSI</w:t>
      </w:r>
      <w:r w:rsidRPr="003C195F">
        <w:rPr>
          <w:szCs w:val="28"/>
        </w:rPr>
        <w:t xml:space="preserve"> </w:t>
      </w:r>
      <w:r>
        <w:rPr>
          <w:szCs w:val="28"/>
        </w:rPr>
        <w:t xml:space="preserve">и </w:t>
      </w:r>
      <w:r w:rsidR="00CC5383">
        <w:rPr>
          <w:szCs w:val="28"/>
        </w:rPr>
        <w:t xml:space="preserve">требования </w:t>
      </w:r>
      <w:r>
        <w:rPr>
          <w:szCs w:val="28"/>
        </w:rPr>
        <w:t>Заказчика.</w:t>
      </w:r>
    </w:p>
    <w:bookmarkEnd w:id="19"/>
    <w:bookmarkEnd w:id="20"/>
    <w:p w14:paraId="4DE54B8B" w14:textId="1E063AD4" w:rsidR="00E80EE2" w:rsidRPr="00E80EE2" w:rsidRDefault="00F333BC" w:rsidP="000B63DF">
      <w:pPr>
        <w:keepNext/>
        <w:widowControl/>
        <w:autoSpaceDN/>
        <w:adjustRightInd/>
        <w:spacing w:line="240" w:lineRule="auto"/>
        <w:ind w:firstLine="709"/>
        <w:textAlignment w:val="auto"/>
        <w:outlineLvl w:val="0"/>
        <w:rPr>
          <w:szCs w:val="28"/>
        </w:rPr>
      </w:pPr>
      <w:r>
        <w:rPr>
          <w:szCs w:val="28"/>
        </w:rPr>
        <w:t xml:space="preserve">Исполнитель должен </w:t>
      </w:r>
      <w:r w:rsidR="00E80EE2" w:rsidRPr="00E80EE2">
        <w:rPr>
          <w:szCs w:val="28"/>
        </w:rPr>
        <w:t>гаранти</w:t>
      </w:r>
      <w:r>
        <w:rPr>
          <w:szCs w:val="28"/>
        </w:rPr>
        <w:t>ровать качество</w:t>
      </w:r>
      <w:r w:rsidR="00E80EE2" w:rsidRPr="00E80EE2">
        <w:rPr>
          <w:szCs w:val="28"/>
        </w:rPr>
        <w:t xml:space="preserve"> </w:t>
      </w:r>
      <w:r>
        <w:rPr>
          <w:szCs w:val="28"/>
        </w:rPr>
        <w:t>оказанных</w:t>
      </w:r>
      <w:r w:rsidR="00E80EE2" w:rsidRPr="00E80EE2">
        <w:rPr>
          <w:szCs w:val="28"/>
        </w:rPr>
        <w:t xml:space="preserve"> услуг </w:t>
      </w:r>
      <w:r>
        <w:rPr>
          <w:szCs w:val="28"/>
        </w:rPr>
        <w:t xml:space="preserve">не менее 12 месяцев с даты оказания услуг </w:t>
      </w:r>
      <w:r w:rsidR="00E80EE2" w:rsidRPr="00E80EE2">
        <w:rPr>
          <w:szCs w:val="28"/>
        </w:rPr>
        <w:t xml:space="preserve">и устранять лично и за свой счет выявленные в течение </w:t>
      </w:r>
      <w:r w:rsidR="00E80EE2">
        <w:rPr>
          <w:szCs w:val="28"/>
        </w:rPr>
        <w:t>указанного</w:t>
      </w:r>
      <w:r w:rsidR="00E80EE2" w:rsidRPr="00E80EE2">
        <w:rPr>
          <w:szCs w:val="28"/>
        </w:rPr>
        <w:t xml:space="preserve"> срока недостатки. Гарантия распространяется</w:t>
      </w:r>
      <w:r w:rsidR="003C195F">
        <w:rPr>
          <w:szCs w:val="28"/>
        </w:rPr>
        <w:t>,</w:t>
      </w:r>
      <w:r w:rsidR="00E80EE2" w:rsidRPr="00E80EE2">
        <w:rPr>
          <w:szCs w:val="28"/>
        </w:rPr>
        <w:t xml:space="preserve"> в том числе на ошибки, которые </w:t>
      </w:r>
      <w:r w:rsidR="00E80EE2">
        <w:rPr>
          <w:szCs w:val="28"/>
        </w:rPr>
        <w:t xml:space="preserve">не </w:t>
      </w:r>
      <w:r w:rsidR="00E80EE2" w:rsidRPr="00E80EE2">
        <w:rPr>
          <w:szCs w:val="28"/>
        </w:rPr>
        <w:t xml:space="preserve">были выявлены на этапе </w:t>
      </w:r>
      <w:r w:rsidR="003C195F">
        <w:rPr>
          <w:szCs w:val="28"/>
        </w:rPr>
        <w:t xml:space="preserve">приемки </w:t>
      </w:r>
      <w:r w:rsidR="0003683C">
        <w:rPr>
          <w:szCs w:val="28"/>
        </w:rPr>
        <w:t>оказанных услуг</w:t>
      </w:r>
      <w:r w:rsidR="00E80EE2">
        <w:rPr>
          <w:szCs w:val="28"/>
        </w:rPr>
        <w:t>.</w:t>
      </w:r>
    </w:p>
    <w:p w14:paraId="708FF9C5" w14:textId="77777777" w:rsidR="00E80EE2" w:rsidRDefault="00E80EE2" w:rsidP="000B63DF">
      <w:pPr>
        <w:keepNext/>
        <w:widowControl/>
        <w:autoSpaceDN/>
        <w:adjustRightInd/>
        <w:spacing w:line="240" w:lineRule="auto"/>
        <w:jc w:val="left"/>
        <w:textAlignment w:val="auto"/>
        <w:outlineLvl w:val="0"/>
        <w:rPr>
          <w:b/>
          <w:kern w:val="28"/>
        </w:rPr>
      </w:pPr>
    </w:p>
    <w:p w14:paraId="6D2C63C5" w14:textId="77777777" w:rsidR="00D74DB8" w:rsidRPr="006437E5" w:rsidRDefault="00D74DB8" w:rsidP="000B63DF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  <w:lang w:val="en-GB"/>
        </w:rPr>
      </w:pPr>
      <w:bookmarkStart w:id="35" w:name="_Toc259547678"/>
      <w:r>
        <w:rPr>
          <w:b/>
          <w:kern w:val="28"/>
        </w:rPr>
        <w:t>ХАРАКТЕРИСТИКИ СИСТЕМЫ</w:t>
      </w:r>
    </w:p>
    <w:bookmarkEnd w:id="35"/>
    <w:p w14:paraId="5AFC652A" w14:textId="6AA194E7" w:rsidR="00D74DB8" w:rsidRDefault="00D74DB8" w:rsidP="000B63DF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jc w:val="left"/>
        <w:textAlignment w:val="auto"/>
        <w:outlineLvl w:val="0"/>
        <w:rPr>
          <w:b/>
          <w:kern w:val="28"/>
        </w:rPr>
      </w:pPr>
      <w:r w:rsidRPr="00E56599">
        <w:rPr>
          <w:b/>
          <w:kern w:val="28"/>
        </w:rPr>
        <w:t>На</w:t>
      </w:r>
      <w:r>
        <w:rPr>
          <w:b/>
          <w:kern w:val="28"/>
        </w:rPr>
        <w:t>з</w:t>
      </w:r>
      <w:r w:rsidRPr="00E56599">
        <w:rPr>
          <w:b/>
          <w:kern w:val="28"/>
        </w:rPr>
        <w:t xml:space="preserve">начение </w:t>
      </w:r>
      <w:r>
        <w:rPr>
          <w:b/>
          <w:kern w:val="28"/>
        </w:rPr>
        <w:t>С</w:t>
      </w:r>
      <w:r w:rsidR="00C95207">
        <w:rPr>
          <w:b/>
          <w:kern w:val="28"/>
        </w:rPr>
        <w:t>айта</w:t>
      </w:r>
    </w:p>
    <w:p w14:paraId="1FC1EBFA" w14:textId="7860FA0E" w:rsidR="00D74DB8" w:rsidRPr="002C6333" w:rsidRDefault="00D74DB8" w:rsidP="000B63DF">
      <w:pPr>
        <w:spacing w:line="240" w:lineRule="auto"/>
        <w:ind w:firstLine="709"/>
      </w:pPr>
      <w:r>
        <w:t>Основным назначением создания С</w:t>
      </w:r>
      <w:r w:rsidR="00C95207">
        <w:t>айта</w:t>
      </w:r>
      <w:r w:rsidRPr="008776AD">
        <w:t xml:space="preserve"> является:</w:t>
      </w:r>
    </w:p>
    <w:p w14:paraId="6D86A8FD" w14:textId="19AD6721" w:rsidR="00D74DB8" w:rsidRDefault="00D74DB8" w:rsidP="00BD1650">
      <w:pPr>
        <w:pStyle w:val="Default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п</w:t>
      </w:r>
      <w:r w:rsidRPr="008776AD">
        <w:rPr>
          <w:rFonts w:eastAsia="Times New Roman"/>
          <w:color w:val="auto"/>
        </w:rPr>
        <w:t>редоставление</w:t>
      </w:r>
      <w:r>
        <w:rPr>
          <w:rFonts w:eastAsia="Times New Roman"/>
          <w:color w:val="auto"/>
        </w:rPr>
        <w:t xml:space="preserve"> </w:t>
      </w:r>
      <w:r w:rsidRPr="008776AD">
        <w:rPr>
          <w:rFonts w:eastAsia="Times New Roman"/>
          <w:color w:val="auto"/>
        </w:rPr>
        <w:t xml:space="preserve">информации </w:t>
      </w:r>
      <w:r w:rsidR="003B6D11">
        <w:rPr>
          <w:rFonts w:eastAsia="Times New Roman"/>
          <w:color w:val="auto"/>
        </w:rPr>
        <w:t xml:space="preserve">о </w:t>
      </w:r>
      <w:r w:rsidR="003C195F">
        <w:rPr>
          <w:rFonts w:eastAsia="Times New Roman"/>
          <w:color w:val="auto"/>
        </w:rPr>
        <w:t xml:space="preserve">чемпионате рабочих профессий </w:t>
      </w:r>
      <w:proofErr w:type="spellStart"/>
      <w:r w:rsidR="003C195F">
        <w:rPr>
          <w:rFonts w:eastAsia="Times New Roman"/>
          <w:color w:val="auto"/>
          <w:lang w:val="en-US"/>
        </w:rPr>
        <w:t>WorldSkills</w:t>
      </w:r>
      <w:proofErr w:type="spellEnd"/>
      <w:r w:rsidR="003C195F" w:rsidRPr="003C195F">
        <w:rPr>
          <w:rFonts w:eastAsia="Times New Roman"/>
          <w:color w:val="auto"/>
        </w:rPr>
        <w:t xml:space="preserve"> </w:t>
      </w:r>
      <w:r w:rsidR="003C195F">
        <w:rPr>
          <w:rFonts w:eastAsia="Times New Roman"/>
          <w:color w:val="auto"/>
          <w:lang w:val="en-US"/>
        </w:rPr>
        <w:t>Kazan</w:t>
      </w:r>
      <w:r w:rsidR="003C195F" w:rsidRPr="003C195F">
        <w:rPr>
          <w:rFonts w:eastAsia="Times New Roman"/>
          <w:color w:val="auto"/>
        </w:rPr>
        <w:t xml:space="preserve"> 2019</w:t>
      </w:r>
      <w:r w:rsidRPr="008776AD">
        <w:rPr>
          <w:rFonts w:eastAsia="Times New Roman"/>
          <w:color w:val="auto"/>
        </w:rPr>
        <w:t>;</w:t>
      </w:r>
    </w:p>
    <w:p w14:paraId="49E06D5F" w14:textId="52849DE8" w:rsidR="00D74DB8" w:rsidRDefault="00D74DB8" w:rsidP="00BD1650">
      <w:pPr>
        <w:pStyle w:val="Default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rFonts w:eastAsia="Times New Roman"/>
          <w:color w:val="auto"/>
        </w:rPr>
      </w:pPr>
      <w:r w:rsidRPr="008776AD">
        <w:rPr>
          <w:rFonts w:eastAsia="Times New Roman"/>
          <w:color w:val="auto"/>
        </w:rPr>
        <w:t xml:space="preserve">предоставление информации </w:t>
      </w:r>
      <w:r w:rsidR="00CC5383">
        <w:rPr>
          <w:rFonts w:eastAsia="Times New Roman"/>
          <w:color w:val="auto"/>
        </w:rPr>
        <w:t xml:space="preserve">о принимающей стороне: </w:t>
      </w:r>
      <w:r w:rsidR="003E25AA">
        <w:rPr>
          <w:rFonts w:eastAsia="Times New Roman"/>
          <w:color w:val="auto"/>
        </w:rPr>
        <w:t>г.</w:t>
      </w:r>
      <w:r w:rsidR="00CC5383">
        <w:rPr>
          <w:rFonts w:eastAsia="Times New Roman"/>
          <w:color w:val="auto"/>
        </w:rPr>
        <w:t>Казань,</w:t>
      </w:r>
      <w:r w:rsidR="003B6D11">
        <w:rPr>
          <w:rFonts w:eastAsia="Times New Roman"/>
          <w:color w:val="auto"/>
        </w:rPr>
        <w:t xml:space="preserve"> Р</w:t>
      </w:r>
      <w:r w:rsidR="00B80109">
        <w:rPr>
          <w:rFonts w:eastAsia="Times New Roman"/>
          <w:color w:val="auto"/>
        </w:rPr>
        <w:t>еспублик</w:t>
      </w:r>
      <w:r w:rsidR="003E25AA">
        <w:rPr>
          <w:rFonts w:eastAsia="Times New Roman"/>
          <w:color w:val="auto"/>
        </w:rPr>
        <w:t>а</w:t>
      </w:r>
      <w:r w:rsidR="00B80109">
        <w:rPr>
          <w:rFonts w:eastAsia="Times New Roman"/>
          <w:color w:val="auto"/>
        </w:rPr>
        <w:t xml:space="preserve"> Татарстан</w:t>
      </w:r>
      <w:r w:rsidR="00CC5383">
        <w:rPr>
          <w:rFonts w:eastAsia="Times New Roman"/>
          <w:color w:val="auto"/>
        </w:rPr>
        <w:t>, Россия</w:t>
      </w:r>
      <w:r w:rsidR="00B80109">
        <w:rPr>
          <w:rFonts w:eastAsia="Times New Roman"/>
          <w:color w:val="auto"/>
        </w:rPr>
        <w:t>.</w:t>
      </w:r>
    </w:p>
    <w:p w14:paraId="51A9BDFE" w14:textId="77777777" w:rsidR="00D74DB8" w:rsidRPr="007E403C" w:rsidRDefault="00D74DB8" w:rsidP="000B63DF">
      <w:pPr>
        <w:spacing w:line="240" w:lineRule="auto"/>
      </w:pPr>
    </w:p>
    <w:p w14:paraId="56AB18CF" w14:textId="50DABDCD" w:rsidR="00D74DB8" w:rsidRDefault="00D74DB8" w:rsidP="000B63DF">
      <w:pPr>
        <w:pStyle w:val="a7"/>
        <w:numPr>
          <w:ilvl w:val="1"/>
          <w:numId w:val="3"/>
        </w:numPr>
        <w:spacing w:line="240" w:lineRule="auto"/>
        <w:ind w:left="0" w:hanging="7"/>
        <w:rPr>
          <w:b/>
          <w:szCs w:val="28"/>
        </w:rPr>
      </w:pPr>
      <w:r>
        <w:rPr>
          <w:b/>
          <w:szCs w:val="28"/>
        </w:rPr>
        <w:t xml:space="preserve">Характеристики </w:t>
      </w:r>
      <w:r w:rsidR="00B80109">
        <w:rPr>
          <w:b/>
          <w:szCs w:val="28"/>
        </w:rPr>
        <w:t>С</w:t>
      </w:r>
      <w:r w:rsidR="00C95207">
        <w:rPr>
          <w:b/>
          <w:szCs w:val="28"/>
        </w:rPr>
        <w:t>айта</w:t>
      </w:r>
    </w:p>
    <w:p w14:paraId="7021D47D" w14:textId="52D8A79F" w:rsidR="005C1607" w:rsidRDefault="005C1607" w:rsidP="000B63DF">
      <w:pPr>
        <w:pStyle w:val="a7"/>
        <w:numPr>
          <w:ilvl w:val="2"/>
          <w:numId w:val="3"/>
        </w:numPr>
        <w:spacing w:line="240" w:lineRule="auto"/>
        <w:ind w:left="0" w:firstLine="0"/>
        <w:rPr>
          <w:b/>
          <w:color w:val="000000"/>
        </w:rPr>
      </w:pPr>
      <w:bookmarkStart w:id="36" w:name="OLE_LINK39"/>
      <w:r>
        <w:rPr>
          <w:b/>
          <w:color w:val="000000"/>
        </w:rPr>
        <w:t>Описание Сайта</w:t>
      </w:r>
    </w:p>
    <w:p w14:paraId="5CECEF76" w14:textId="0DCBB06B" w:rsidR="005C1607" w:rsidRPr="005C1607" w:rsidRDefault="00DD7764" w:rsidP="005C1607">
      <w:pPr>
        <w:pStyle w:val="affff5"/>
        <w:spacing w:before="0" w:line="240" w:lineRule="auto"/>
        <w:ind w:firstLine="709"/>
      </w:pPr>
      <w:r>
        <w:t>Сайт доступен по адресам</w:t>
      </w:r>
      <w:r w:rsidR="005C1607">
        <w:t xml:space="preserve"> </w:t>
      </w:r>
      <w:proofErr w:type="spellStart"/>
      <w:r w:rsidR="005C1607">
        <w:rPr>
          <w:lang w:val="en-US"/>
        </w:rPr>
        <w:t>worldskills</w:t>
      </w:r>
      <w:proofErr w:type="spellEnd"/>
      <w:r w:rsidR="005C1607" w:rsidRPr="005C1607">
        <w:t>2019.</w:t>
      </w:r>
      <w:r w:rsidR="005C1607">
        <w:rPr>
          <w:lang w:val="en-US"/>
        </w:rPr>
        <w:t>com</w:t>
      </w:r>
      <w:r w:rsidR="005C1607" w:rsidRPr="005C1607">
        <w:t xml:space="preserve"> </w:t>
      </w:r>
      <w:r w:rsidR="005C1607">
        <w:t xml:space="preserve">и </w:t>
      </w:r>
      <w:proofErr w:type="spellStart"/>
      <w:r w:rsidR="005C1607">
        <w:rPr>
          <w:lang w:val="en-US"/>
        </w:rPr>
        <w:t>worldskillskazan</w:t>
      </w:r>
      <w:proofErr w:type="spellEnd"/>
      <w:r w:rsidR="005C1607" w:rsidRPr="005C1607">
        <w:t>2019.</w:t>
      </w:r>
      <w:r w:rsidR="005C1607">
        <w:rPr>
          <w:lang w:val="en-US"/>
        </w:rPr>
        <w:t>com</w:t>
      </w:r>
      <w:r w:rsidR="005C1607" w:rsidRPr="005C1607">
        <w:t xml:space="preserve"> </w:t>
      </w:r>
      <w:r w:rsidR="005C1607">
        <w:t>в сети Интернет.</w:t>
      </w:r>
    </w:p>
    <w:p w14:paraId="08AB66F3" w14:textId="0C4ED21F" w:rsidR="005C1607" w:rsidRDefault="00F333BC" w:rsidP="005C1607">
      <w:pPr>
        <w:pStyle w:val="affff5"/>
        <w:spacing w:before="0" w:line="240" w:lineRule="auto"/>
        <w:ind w:firstLine="709"/>
      </w:pPr>
      <w:r>
        <w:t>П</w:t>
      </w:r>
      <w:r w:rsidR="005C1607">
        <w:t xml:space="preserve">о требованиям </w:t>
      </w:r>
      <w:r w:rsidR="005C1607">
        <w:rPr>
          <w:lang w:val="en-US"/>
        </w:rPr>
        <w:t>WSI</w:t>
      </w:r>
      <w:r w:rsidR="005C1607" w:rsidRPr="008C68D9">
        <w:t xml:space="preserve"> </w:t>
      </w:r>
      <w:r>
        <w:t xml:space="preserve">Сайт </w:t>
      </w:r>
      <w:r w:rsidR="005C1607">
        <w:t>разраб</w:t>
      </w:r>
      <w:r w:rsidR="00BD1650">
        <w:t>отан</w:t>
      </w:r>
      <w:r w:rsidR="005C1607" w:rsidRPr="008C68D9">
        <w:t xml:space="preserve"> </w:t>
      </w:r>
      <w:r w:rsidR="005C1607">
        <w:t>на</w:t>
      </w:r>
      <w:r w:rsidR="005C1607" w:rsidRPr="008C68D9">
        <w:t xml:space="preserve"> </w:t>
      </w:r>
      <w:r w:rsidR="005C1607">
        <w:t>системе</w:t>
      </w:r>
      <w:r w:rsidR="005C1607" w:rsidRPr="008C68D9">
        <w:t xml:space="preserve"> </w:t>
      </w:r>
      <w:r w:rsidR="005C1607" w:rsidRPr="006215CA">
        <w:rPr>
          <w:lang w:val="en-US" w:eastAsia="ru-RU"/>
        </w:rPr>
        <w:t>Concrete</w:t>
      </w:r>
      <w:r w:rsidR="005C1607" w:rsidRPr="008C68D9">
        <w:rPr>
          <w:lang w:eastAsia="ru-RU"/>
        </w:rPr>
        <w:t>5</w:t>
      </w:r>
      <w:r w:rsidR="005C1607" w:rsidRPr="005C1607">
        <w:rPr>
          <w:lang w:eastAsia="ru-RU"/>
        </w:rPr>
        <w:t xml:space="preserve"> </w:t>
      </w:r>
      <w:r w:rsidR="005C1607">
        <w:rPr>
          <w:lang w:eastAsia="ru-RU"/>
        </w:rPr>
        <w:t>и располагается на</w:t>
      </w:r>
      <w:r w:rsidR="005C1607" w:rsidRPr="005C1607">
        <w:rPr>
          <w:lang w:eastAsia="ru-RU"/>
        </w:rPr>
        <w:t xml:space="preserve"> </w:t>
      </w:r>
      <w:r w:rsidR="005C1607">
        <w:rPr>
          <w:lang w:eastAsia="ru-RU"/>
        </w:rPr>
        <w:t xml:space="preserve">серверах </w:t>
      </w:r>
      <w:r w:rsidR="005C1607">
        <w:rPr>
          <w:lang w:val="en-US" w:eastAsia="ru-RU"/>
        </w:rPr>
        <w:t>WSI</w:t>
      </w:r>
      <w:r w:rsidR="005C1607" w:rsidRPr="005C1607">
        <w:rPr>
          <w:lang w:eastAsia="ru-RU"/>
        </w:rPr>
        <w:t xml:space="preserve">. </w:t>
      </w:r>
      <w:r w:rsidR="005C1607">
        <w:rPr>
          <w:lang w:eastAsia="ru-RU"/>
        </w:rPr>
        <w:t>Техническую реализацию (программирование, кодирование)</w:t>
      </w:r>
      <w:r w:rsidR="00DD7764">
        <w:rPr>
          <w:lang w:eastAsia="ru-RU"/>
        </w:rPr>
        <w:t xml:space="preserve"> основных разделов</w:t>
      </w:r>
      <w:r w:rsidR="00CC5383">
        <w:rPr>
          <w:lang w:eastAsia="ru-RU"/>
        </w:rPr>
        <w:t xml:space="preserve"> Сайта осуществляется силами </w:t>
      </w:r>
      <w:r w:rsidR="005C1607">
        <w:rPr>
          <w:lang w:val="en-US" w:eastAsia="ru-RU"/>
        </w:rPr>
        <w:t>WSI</w:t>
      </w:r>
      <w:r w:rsidR="005C1607" w:rsidRPr="005C1607">
        <w:rPr>
          <w:lang w:eastAsia="ru-RU"/>
        </w:rPr>
        <w:t>.</w:t>
      </w:r>
      <w:r w:rsidR="00CC5383">
        <w:rPr>
          <w:lang w:eastAsia="ru-RU"/>
        </w:rPr>
        <w:t xml:space="preserve"> Техническая реализация нешаблонных и дополнительных страниц может осуществляться Исполнителем по решению </w:t>
      </w:r>
      <w:r w:rsidR="00CC5383">
        <w:rPr>
          <w:lang w:val="en-US" w:eastAsia="ru-RU"/>
        </w:rPr>
        <w:t>WSI</w:t>
      </w:r>
      <w:r w:rsidR="00CC5383" w:rsidRPr="00CC5383">
        <w:rPr>
          <w:lang w:eastAsia="ru-RU"/>
        </w:rPr>
        <w:t>.</w:t>
      </w:r>
      <w:r w:rsidR="005C1607" w:rsidRPr="00E44932">
        <w:rPr>
          <w:lang w:eastAsia="ru-RU"/>
        </w:rPr>
        <w:t xml:space="preserve"> </w:t>
      </w:r>
      <w:r w:rsidR="005C1607">
        <w:rPr>
          <w:lang w:eastAsia="ru-RU"/>
        </w:rPr>
        <w:t>Перенос сайта на иные системы управления невозможен,</w:t>
      </w:r>
      <w:r w:rsidR="005C1607" w:rsidRPr="008C68D9">
        <w:rPr>
          <w:lang w:eastAsia="ru-RU"/>
        </w:rPr>
        <w:t xml:space="preserve"> </w:t>
      </w:r>
      <w:r w:rsidR="005C1607">
        <w:rPr>
          <w:lang w:eastAsia="ru-RU"/>
        </w:rPr>
        <w:t>согласно</w:t>
      </w:r>
      <w:r w:rsidR="005C1607" w:rsidRPr="008C68D9">
        <w:rPr>
          <w:lang w:eastAsia="ru-RU"/>
        </w:rPr>
        <w:t xml:space="preserve"> </w:t>
      </w:r>
      <w:r w:rsidR="005C1607">
        <w:rPr>
          <w:lang w:eastAsia="ru-RU"/>
        </w:rPr>
        <w:t>требованиям</w:t>
      </w:r>
      <w:r w:rsidR="005C1607" w:rsidRPr="008C68D9">
        <w:rPr>
          <w:lang w:eastAsia="ru-RU"/>
        </w:rPr>
        <w:t xml:space="preserve"> </w:t>
      </w:r>
      <w:r w:rsidR="00610C08">
        <w:rPr>
          <w:lang w:val="en-US"/>
        </w:rPr>
        <w:t>WSI</w:t>
      </w:r>
      <w:r>
        <w:t>.</w:t>
      </w:r>
    </w:p>
    <w:p w14:paraId="752C40E8" w14:textId="77777777" w:rsidR="00EF3F62" w:rsidRPr="008C68D9" w:rsidRDefault="00EF3F62" w:rsidP="005C1607">
      <w:pPr>
        <w:pStyle w:val="affff5"/>
        <w:spacing w:before="0" w:line="240" w:lineRule="auto"/>
        <w:ind w:firstLine="709"/>
        <w:rPr>
          <w:lang w:eastAsia="ru-RU"/>
        </w:rPr>
      </w:pPr>
    </w:p>
    <w:p w14:paraId="7CE39EC1" w14:textId="77777777" w:rsidR="00D74DB8" w:rsidRPr="00F44C46" w:rsidRDefault="00D74DB8" w:rsidP="000B63DF">
      <w:pPr>
        <w:pStyle w:val="a7"/>
        <w:numPr>
          <w:ilvl w:val="2"/>
          <w:numId w:val="3"/>
        </w:numPr>
        <w:spacing w:line="240" w:lineRule="auto"/>
        <w:ind w:left="0" w:firstLine="0"/>
        <w:rPr>
          <w:b/>
          <w:color w:val="000000"/>
        </w:rPr>
      </w:pPr>
      <w:r>
        <w:rPr>
          <w:b/>
          <w:kern w:val="28"/>
        </w:rPr>
        <w:t>Л</w:t>
      </w:r>
      <w:proofErr w:type="spellStart"/>
      <w:r w:rsidRPr="00F44C46">
        <w:rPr>
          <w:b/>
          <w:kern w:val="28"/>
          <w:lang w:val="en-GB"/>
        </w:rPr>
        <w:t>ингвистическ</w:t>
      </w:r>
      <w:r>
        <w:rPr>
          <w:b/>
          <w:kern w:val="28"/>
        </w:rPr>
        <w:t>ое</w:t>
      </w:r>
      <w:proofErr w:type="spellEnd"/>
      <w:r w:rsidRPr="00F44C46">
        <w:rPr>
          <w:b/>
          <w:kern w:val="28"/>
          <w:lang w:val="en-GB"/>
        </w:rPr>
        <w:t xml:space="preserve"> </w:t>
      </w:r>
      <w:proofErr w:type="spellStart"/>
      <w:r w:rsidRPr="00F44C46">
        <w:rPr>
          <w:b/>
          <w:kern w:val="28"/>
          <w:lang w:val="en-GB"/>
        </w:rPr>
        <w:t>обеспечени</w:t>
      </w:r>
      <w:proofErr w:type="spellEnd"/>
      <w:r>
        <w:rPr>
          <w:b/>
          <w:kern w:val="28"/>
        </w:rPr>
        <w:t>е</w:t>
      </w:r>
    </w:p>
    <w:p w14:paraId="434E3EFC" w14:textId="4A5EA9B4" w:rsidR="00D74DB8" w:rsidRDefault="00D74DB8" w:rsidP="000B63DF">
      <w:pPr>
        <w:spacing w:line="240" w:lineRule="auto"/>
        <w:ind w:firstLine="709"/>
      </w:pPr>
      <w:r w:rsidRPr="007908FE">
        <w:t xml:space="preserve">Интерфейс </w:t>
      </w:r>
      <w:r>
        <w:t xml:space="preserve">Сайта </w:t>
      </w:r>
      <w:r w:rsidRPr="007908FE">
        <w:t xml:space="preserve">выполнен на </w:t>
      </w:r>
      <w:bookmarkStart w:id="37" w:name="OLE_LINK42"/>
      <w:bookmarkStart w:id="38" w:name="OLE_LINK43"/>
      <w:bookmarkStart w:id="39" w:name="OLE_LINK44"/>
      <w:r w:rsidRPr="007908FE">
        <w:t xml:space="preserve">русском, </w:t>
      </w:r>
      <w:r w:rsidR="00B80109">
        <w:t xml:space="preserve">английском, </w:t>
      </w:r>
      <w:r w:rsidR="00B80109" w:rsidRPr="00734FDD">
        <w:t>татарском</w:t>
      </w:r>
      <w:r w:rsidR="00B80109">
        <w:t xml:space="preserve"> </w:t>
      </w:r>
      <w:r>
        <w:t>языках</w:t>
      </w:r>
      <w:bookmarkEnd w:id="37"/>
      <w:bookmarkEnd w:id="38"/>
      <w:bookmarkEnd w:id="39"/>
      <w:r>
        <w:t>.</w:t>
      </w:r>
    </w:p>
    <w:p w14:paraId="2BD3208A" w14:textId="41DFAB1F" w:rsidR="00D74DB8" w:rsidRDefault="00D74DB8" w:rsidP="000B63DF">
      <w:pPr>
        <w:spacing w:line="240" w:lineRule="auto"/>
        <w:ind w:firstLine="709"/>
      </w:pPr>
      <w:r>
        <w:t xml:space="preserve">Русскоязычная версия </w:t>
      </w:r>
      <w:r w:rsidRPr="007908FE">
        <w:t>явля</w:t>
      </w:r>
      <w:r>
        <w:t>ет</w:t>
      </w:r>
      <w:r w:rsidRPr="007908FE">
        <w:t>ся пе</w:t>
      </w:r>
      <w:r>
        <w:t>рвичной по отношению к иноязычным</w:t>
      </w:r>
      <w:r w:rsidRPr="007908FE">
        <w:t xml:space="preserve">. </w:t>
      </w:r>
      <w:r w:rsidRPr="00887222">
        <w:t>Структура</w:t>
      </w:r>
      <w:r>
        <w:t xml:space="preserve"> разделов и ресурсов иноязычных </w:t>
      </w:r>
      <w:r w:rsidRPr="00887222">
        <w:t>версий в целом насле</w:t>
      </w:r>
      <w:r>
        <w:t>дует структуру русскоязычной версии.</w:t>
      </w:r>
      <w:r w:rsidRPr="00887222">
        <w:t xml:space="preserve"> При</w:t>
      </w:r>
      <w:r w:rsidRPr="007908FE">
        <w:t xml:space="preserve"> переключении с одной языковой версии на другую осуществля</w:t>
      </w:r>
      <w:r>
        <w:t>ет</w:t>
      </w:r>
      <w:r w:rsidRPr="007908FE">
        <w:t>ся переход на страницу с аналогичным содержанием. Если перевод раздела / страницы / пункта меню отсутствует, осуществля</w:t>
      </w:r>
      <w:r>
        <w:t>ет</w:t>
      </w:r>
      <w:r w:rsidRPr="007908FE">
        <w:t xml:space="preserve">ся переход на страницу раздела уровнем выше. Дизайн и верстка </w:t>
      </w:r>
      <w:r>
        <w:t>иноязычных</w:t>
      </w:r>
      <w:r w:rsidRPr="007908FE">
        <w:t xml:space="preserve"> версий разработаны с учетом особен</w:t>
      </w:r>
      <w:r>
        <w:t>ностей перевода (длина названий, объем контента).</w:t>
      </w:r>
    </w:p>
    <w:p w14:paraId="7235BB08" w14:textId="77777777" w:rsidR="00FA4061" w:rsidRDefault="00FA4061" w:rsidP="000B63DF">
      <w:pPr>
        <w:spacing w:line="240" w:lineRule="auto"/>
        <w:ind w:firstLine="709"/>
      </w:pPr>
    </w:p>
    <w:bookmarkEnd w:id="36"/>
    <w:p w14:paraId="76375CD3" w14:textId="77777777" w:rsidR="00D74DB8" w:rsidRDefault="00D74DB8" w:rsidP="000B63DF">
      <w:pPr>
        <w:pStyle w:val="37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t>С</w:t>
      </w:r>
      <w:r w:rsidRPr="009D02D6">
        <w:rPr>
          <w:rFonts w:ascii="Times New Roman" w:hAnsi="Times New Roman"/>
          <w:szCs w:val="24"/>
        </w:rPr>
        <w:t>труктур</w:t>
      </w:r>
      <w:r>
        <w:rPr>
          <w:rFonts w:ascii="Times New Roman" w:hAnsi="Times New Roman"/>
          <w:szCs w:val="24"/>
        </w:rPr>
        <w:t>а</w:t>
      </w:r>
      <w:r w:rsidRPr="009D02D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Сайта</w:t>
      </w:r>
    </w:p>
    <w:p w14:paraId="44F10F80" w14:textId="717C766E" w:rsidR="00D74DB8" w:rsidRDefault="00D74DB8" w:rsidP="000B63DF">
      <w:pPr>
        <w:pStyle w:val="affff5"/>
        <w:spacing w:before="0" w:line="240" w:lineRule="auto"/>
        <w:jc w:val="right"/>
      </w:pPr>
      <w:r>
        <w:t xml:space="preserve">Таблица </w:t>
      </w:r>
      <w:r w:rsidR="006F19B3">
        <w:t>6</w:t>
      </w:r>
      <w:r w:rsidR="006437E5">
        <w:t>. Структура Сайта</w:t>
      </w:r>
    </w:p>
    <w:tbl>
      <w:tblPr>
        <w:tblStyle w:val="aff5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3788"/>
        <w:gridCol w:w="5810"/>
      </w:tblGrid>
      <w:tr w:rsidR="00F32879" w:rsidRPr="00F201D6" w14:paraId="3FBAECDC" w14:textId="77777777" w:rsidTr="00F333BC">
        <w:trPr>
          <w:jc w:val="center"/>
        </w:trPr>
        <w:tc>
          <w:tcPr>
            <w:tcW w:w="608" w:type="dxa"/>
          </w:tcPr>
          <w:p w14:paraId="6EEC7D49" w14:textId="6A09B42C" w:rsidR="00F32879" w:rsidRPr="00F201D6" w:rsidRDefault="00FA4061" w:rsidP="000B63DF">
            <w:pPr>
              <w:spacing w:line="240" w:lineRule="auto"/>
            </w:pPr>
            <w:r>
              <w:t>№</w:t>
            </w:r>
          </w:p>
        </w:tc>
        <w:tc>
          <w:tcPr>
            <w:tcW w:w="3788" w:type="dxa"/>
          </w:tcPr>
          <w:p w14:paraId="018F46EB" w14:textId="77777777" w:rsidR="00F32879" w:rsidRPr="00A67ABC" w:rsidRDefault="00F32879" w:rsidP="000B63DF">
            <w:pPr>
              <w:spacing w:line="240" w:lineRule="auto"/>
              <w:jc w:val="center"/>
              <w:rPr>
                <w:b/>
              </w:rPr>
            </w:pPr>
            <w:r w:rsidRPr="00A67ABC">
              <w:rPr>
                <w:b/>
              </w:rPr>
              <w:t>Главное навигационное меню</w:t>
            </w:r>
          </w:p>
        </w:tc>
        <w:tc>
          <w:tcPr>
            <w:tcW w:w="5810" w:type="dxa"/>
          </w:tcPr>
          <w:p w14:paraId="70A06056" w14:textId="77777777" w:rsidR="00F32879" w:rsidRPr="00A67ABC" w:rsidRDefault="00F32879" w:rsidP="000B63DF">
            <w:pPr>
              <w:spacing w:line="240" w:lineRule="auto"/>
              <w:jc w:val="center"/>
              <w:rPr>
                <w:b/>
              </w:rPr>
            </w:pPr>
            <w:r w:rsidRPr="00A67ABC">
              <w:rPr>
                <w:b/>
              </w:rPr>
              <w:t>2-й уровень навигационного меню</w:t>
            </w:r>
          </w:p>
        </w:tc>
      </w:tr>
      <w:tr w:rsidR="00F32879" w:rsidRPr="00F201D6" w14:paraId="2F2561BD" w14:textId="77777777" w:rsidTr="00F333BC">
        <w:trPr>
          <w:jc w:val="center"/>
        </w:trPr>
        <w:tc>
          <w:tcPr>
            <w:tcW w:w="608" w:type="dxa"/>
            <w:vMerge w:val="restart"/>
          </w:tcPr>
          <w:p w14:paraId="011D8034" w14:textId="2CC542EB" w:rsidR="00F32879" w:rsidRPr="00F201D6" w:rsidRDefault="00F32879" w:rsidP="000B63DF">
            <w:pPr>
              <w:spacing w:line="240" w:lineRule="auto"/>
            </w:pPr>
            <w:r>
              <w:t>1</w:t>
            </w:r>
          </w:p>
        </w:tc>
        <w:tc>
          <w:tcPr>
            <w:tcW w:w="3788" w:type="dxa"/>
            <w:vMerge w:val="restart"/>
          </w:tcPr>
          <w:p w14:paraId="63CBFAEB" w14:textId="535B0AED" w:rsidR="00F32879" w:rsidRPr="00F201D6" w:rsidRDefault="00F32879" w:rsidP="000B63DF">
            <w:pPr>
              <w:spacing w:line="240" w:lineRule="auto"/>
            </w:pPr>
            <w:r>
              <w:t>Принимающая сторона</w:t>
            </w:r>
          </w:p>
        </w:tc>
        <w:tc>
          <w:tcPr>
            <w:tcW w:w="5810" w:type="dxa"/>
          </w:tcPr>
          <w:p w14:paraId="2365F3C6" w14:textId="66BF07F4" w:rsidR="00F32879" w:rsidRPr="00F201D6" w:rsidRDefault="00F32879" w:rsidP="000B63DF">
            <w:pPr>
              <w:spacing w:line="240" w:lineRule="auto"/>
            </w:pPr>
            <w:r>
              <w:t>Россия</w:t>
            </w:r>
          </w:p>
        </w:tc>
      </w:tr>
      <w:tr w:rsidR="00F32879" w:rsidRPr="00F201D6" w14:paraId="2BDD492E" w14:textId="77777777" w:rsidTr="00F333BC">
        <w:trPr>
          <w:jc w:val="center"/>
        </w:trPr>
        <w:tc>
          <w:tcPr>
            <w:tcW w:w="608" w:type="dxa"/>
            <w:vMerge/>
          </w:tcPr>
          <w:p w14:paraId="4823635B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0A76FC8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277F758" w14:textId="49A0FE05" w:rsidR="00F32879" w:rsidRPr="00F201D6" w:rsidRDefault="00F32879" w:rsidP="000B63DF">
            <w:pPr>
              <w:spacing w:line="240" w:lineRule="auto"/>
            </w:pPr>
            <w:r>
              <w:t>Казань</w:t>
            </w:r>
          </w:p>
        </w:tc>
      </w:tr>
      <w:tr w:rsidR="00F32879" w:rsidRPr="00F201D6" w14:paraId="0CBF81C2" w14:textId="77777777" w:rsidTr="00F333BC">
        <w:trPr>
          <w:jc w:val="center"/>
        </w:trPr>
        <w:tc>
          <w:tcPr>
            <w:tcW w:w="608" w:type="dxa"/>
            <w:vMerge/>
          </w:tcPr>
          <w:p w14:paraId="634D416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5D1EDA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196B0C1" w14:textId="403DF29D" w:rsidR="00F32879" w:rsidRPr="006F2CAE" w:rsidRDefault="00F32879" w:rsidP="000B63DF">
            <w:pPr>
              <w:spacing w:line="240" w:lineRule="auto"/>
            </w:pPr>
            <w:r>
              <w:t>Культурный парк</w:t>
            </w:r>
          </w:p>
        </w:tc>
      </w:tr>
      <w:tr w:rsidR="00F32879" w:rsidRPr="00F201D6" w14:paraId="128012E7" w14:textId="77777777" w:rsidTr="00F333BC">
        <w:trPr>
          <w:jc w:val="center"/>
        </w:trPr>
        <w:tc>
          <w:tcPr>
            <w:tcW w:w="608" w:type="dxa"/>
            <w:vMerge/>
          </w:tcPr>
          <w:p w14:paraId="29E1A8CC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51157239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ECBE5ED" w14:textId="68011D2E" w:rsidR="00F32879" w:rsidRPr="006F2CAE" w:rsidRDefault="00F32879" w:rsidP="000B63DF">
            <w:pPr>
              <w:spacing w:line="240" w:lineRule="auto"/>
            </w:pPr>
            <w:r>
              <w:t>Размещение</w:t>
            </w:r>
          </w:p>
        </w:tc>
      </w:tr>
      <w:tr w:rsidR="00F32879" w:rsidRPr="00F201D6" w14:paraId="19F65BE3" w14:textId="77777777" w:rsidTr="00F333BC">
        <w:trPr>
          <w:jc w:val="center"/>
        </w:trPr>
        <w:tc>
          <w:tcPr>
            <w:tcW w:w="608" w:type="dxa"/>
            <w:vMerge/>
          </w:tcPr>
          <w:p w14:paraId="1F4519A4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38F5618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8AB2D51" w14:textId="4C453E89" w:rsidR="00F32879" w:rsidRDefault="00DD7764" w:rsidP="000B63DF">
            <w:pPr>
              <w:spacing w:line="240" w:lineRule="auto"/>
            </w:pPr>
            <w:r>
              <w:t>Места</w:t>
            </w:r>
          </w:p>
        </w:tc>
      </w:tr>
      <w:tr w:rsidR="00F32879" w:rsidRPr="00236B29" w14:paraId="7A2AB5CD" w14:textId="77777777" w:rsidTr="00F333BC">
        <w:trPr>
          <w:jc w:val="center"/>
        </w:trPr>
        <w:tc>
          <w:tcPr>
            <w:tcW w:w="608" w:type="dxa"/>
            <w:vMerge/>
          </w:tcPr>
          <w:p w14:paraId="5661DB6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032A835E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10FE602E" w14:textId="46E45693" w:rsidR="00F32879" w:rsidRPr="00F201D6" w:rsidRDefault="00F32879" w:rsidP="000B63DF">
            <w:pPr>
              <w:spacing w:line="240" w:lineRule="auto"/>
            </w:pPr>
            <w:r>
              <w:t>Афиша</w:t>
            </w:r>
          </w:p>
        </w:tc>
      </w:tr>
      <w:tr w:rsidR="00F32879" w:rsidRPr="00236B29" w14:paraId="28B152F8" w14:textId="77777777" w:rsidTr="00F333BC">
        <w:trPr>
          <w:jc w:val="center"/>
        </w:trPr>
        <w:tc>
          <w:tcPr>
            <w:tcW w:w="608" w:type="dxa"/>
            <w:vMerge w:val="restart"/>
          </w:tcPr>
          <w:p w14:paraId="385C331C" w14:textId="26A4EDFD" w:rsidR="00F32879" w:rsidRPr="00F201D6" w:rsidRDefault="00F32879" w:rsidP="000B63DF">
            <w:pPr>
              <w:spacing w:line="240" w:lineRule="auto"/>
            </w:pPr>
            <w:r>
              <w:t>2</w:t>
            </w:r>
          </w:p>
        </w:tc>
        <w:tc>
          <w:tcPr>
            <w:tcW w:w="3788" w:type="dxa"/>
            <w:vMerge w:val="restart"/>
          </w:tcPr>
          <w:p w14:paraId="442195EF" w14:textId="213FBB88" w:rsidR="00F32879" w:rsidRPr="00F201D6" w:rsidRDefault="00F32879" w:rsidP="000B63DF">
            <w:pPr>
              <w:spacing w:line="240" w:lineRule="auto"/>
            </w:pPr>
            <w:r>
              <w:t xml:space="preserve">Присоединяйтесь </w:t>
            </w:r>
          </w:p>
        </w:tc>
        <w:tc>
          <w:tcPr>
            <w:tcW w:w="5810" w:type="dxa"/>
          </w:tcPr>
          <w:p w14:paraId="5781C6B8" w14:textId="61E8AC4E" w:rsidR="00F32879" w:rsidRDefault="00F32879" w:rsidP="000B63DF">
            <w:pPr>
              <w:spacing w:line="240" w:lineRule="auto"/>
            </w:pPr>
            <w:r>
              <w:t>Посетителям</w:t>
            </w:r>
          </w:p>
        </w:tc>
      </w:tr>
      <w:tr w:rsidR="00F32879" w:rsidRPr="00236B29" w14:paraId="7BFADDB0" w14:textId="77777777" w:rsidTr="00F333BC">
        <w:trPr>
          <w:jc w:val="center"/>
        </w:trPr>
        <w:tc>
          <w:tcPr>
            <w:tcW w:w="608" w:type="dxa"/>
            <w:vMerge/>
          </w:tcPr>
          <w:p w14:paraId="15D8401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41E6E0C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E7079BB" w14:textId="2FA09F19" w:rsidR="00F32879" w:rsidRDefault="00F32879" w:rsidP="000B63DF">
            <w:pPr>
              <w:spacing w:line="240" w:lineRule="auto"/>
            </w:pPr>
            <w:r>
              <w:t xml:space="preserve">Образование </w:t>
            </w:r>
          </w:p>
        </w:tc>
      </w:tr>
      <w:tr w:rsidR="00F32879" w:rsidRPr="00236B29" w14:paraId="32DC6068" w14:textId="77777777" w:rsidTr="00F333BC">
        <w:trPr>
          <w:jc w:val="center"/>
        </w:trPr>
        <w:tc>
          <w:tcPr>
            <w:tcW w:w="608" w:type="dxa"/>
            <w:vMerge/>
          </w:tcPr>
          <w:p w14:paraId="5282352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83DC260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2456D955" w14:textId="375EB780" w:rsidR="00F32879" w:rsidRDefault="00F32879" w:rsidP="000B63DF">
            <w:pPr>
              <w:spacing w:line="240" w:lineRule="auto"/>
            </w:pPr>
            <w:r>
              <w:t>Волонтеры</w:t>
            </w:r>
          </w:p>
        </w:tc>
      </w:tr>
      <w:tr w:rsidR="00F32879" w:rsidRPr="00236B29" w14:paraId="0A996614" w14:textId="77777777" w:rsidTr="00F333BC">
        <w:trPr>
          <w:jc w:val="center"/>
        </w:trPr>
        <w:tc>
          <w:tcPr>
            <w:tcW w:w="608" w:type="dxa"/>
            <w:vMerge/>
          </w:tcPr>
          <w:p w14:paraId="7FC03F4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0D48376D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2682FFBB" w14:textId="658E0E11" w:rsidR="00F32879" w:rsidRDefault="00F32879" w:rsidP="000B63DF">
            <w:pPr>
              <w:spacing w:line="240" w:lineRule="auto"/>
            </w:pPr>
            <w:r>
              <w:t>Вакансии</w:t>
            </w:r>
          </w:p>
        </w:tc>
      </w:tr>
      <w:tr w:rsidR="00F32879" w:rsidRPr="00236B29" w14:paraId="67BB9C4D" w14:textId="77777777" w:rsidTr="00F333BC">
        <w:trPr>
          <w:jc w:val="center"/>
        </w:trPr>
        <w:tc>
          <w:tcPr>
            <w:tcW w:w="608" w:type="dxa"/>
            <w:vMerge/>
          </w:tcPr>
          <w:p w14:paraId="6C638618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411C350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22A9C50" w14:textId="112F48BD" w:rsidR="00F32879" w:rsidRDefault="00F32879" w:rsidP="000B63DF">
            <w:pPr>
              <w:spacing w:line="240" w:lineRule="auto"/>
            </w:pPr>
            <w:r>
              <w:t>Аккредитация</w:t>
            </w:r>
          </w:p>
        </w:tc>
      </w:tr>
      <w:tr w:rsidR="00F32879" w:rsidRPr="00236B29" w14:paraId="0B6F00CD" w14:textId="77777777" w:rsidTr="00F333BC">
        <w:trPr>
          <w:jc w:val="center"/>
        </w:trPr>
        <w:tc>
          <w:tcPr>
            <w:tcW w:w="608" w:type="dxa"/>
            <w:vMerge/>
          </w:tcPr>
          <w:p w14:paraId="080AF0DD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6C6F0C1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90EE4DF" w14:textId="1AB2E946" w:rsidR="00F32879" w:rsidRDefault="00F32879" w:rsidP="000B63DF">
            <w:pPr>
              <w:spacing w:line="240" w:lineRule="auto"/>
            </w:pPr>
            <w:r>
              <w:t>Партнерская программа</w:t>
            </w:r>
          </w:p>
        </w:tc>
      </w:tr>
      <w:tr w:rsidR="00F32879" w:rsidRPr="00F201D6" w14:paraId="26F0D461" w14:textId="77777777" w:rsidTr="00F333BC">
        <w:trPr>
          <w:jc w:val="center"/>
        </w:trPr>
        <w:tc>
          <w:tcPr>
            <w:tcW w:w="608" w:type="dxa"/>
            <w:vMerge w:val="restart"/>
          </w:tcPr>
          <w:p w14:paraId="538D818B" w14:textId="204ADABA" w:rsidR="00F32879" w:rsidRPr="00F201D6" w:rsidRDefault="00F32879" w:rsidP="000B63DF">
            <w:pPr>
              <w:spacing w:line="240" w:lineRule="auto"/>
            </w:pPr>
            <w:r>
              <w:lastRenderedPageBreak/>
              <w:t>3</w:t>
            </w:r>
          </w:p>
        </w:tc>
        <w:tc>
          <w:tcPr>
            <w:tcW w:w="3788" w:type="dxa"/>
            <w:vMerge w:val="restart"/>
          </w:tcPr>
          <w:p w14:paraId="76AF85F0" w14:textId="073460CA" w:rsidR="00F32879" w:rsidRDefault="00F32879" w:rsidP="000B63DF">
            <w:pPr>
              <w:spacing w:line="240" w:lineRule="auto"/>
            </w:pPr>
            <w:r>
              <w:t xml:space="preserve">Соревнование </w:t>
            </w:r>
          </w:p>
        </w:tc>
        <w:tc>
          <w:tcPr>
            <w:tcW w:w="5810" w:type="dxa"/>
          </w:tcPr>
          <w:p w14:paraId="46B23D3A" w14:textId="1CB35F5E" w:rsidR="00F32879" w:rsidRDefault="00F32879" w:rsidP="000B63DF">
            <w:pPr>
              <w:spacing w:line="240" w:lineRule="auto"/>
            </w:pPr>
            <w:r>
              <w:t>Чемпионат</w:t>
            </w:r>
          </w:p>
        </w:tc>
      </w:tr>
      <w:tr w:rsidR="00F32879" w:rsidRPr="00F201D6" w14:paraId="5EEC10D2" w14:textId="77777777" w:rsidTr="00F333BC">
        <w:trPr>
          <w:jc w:val="center"/>
        </w:trPr>
        <w:tc>
          <w:tcPr>
            <w:tcW w:w="608" w:type="dxa"/>
            <w:vMerge/>
          </w:tcPr>
          <w:p w14:paraId="1435D373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FFDA56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0BEB329" w14:textId="794D49A5" w:rsidR="00F32879" w:rsidRDefault="00F32879" w:rsidP="000B63DF">
            <w:pPr>
              <w:spacing w:line="240" w:lineRule="auto"/>
            </w:pPr>
            <w:r>
              <w:t>Компетенции</w:t>
            </w:r>
          </w:p>
        </w:tc>
      </w:tr>
      <w:tr w:rsidR="00F32879" w:rsidRPr="00F201D6" w14:paraId="5336629A" w14:textId="77777777" w:rsidTr="00F333BC">
        <w:trPr>
          <w:jc w:val="center"/>
        </w:trPr>
        <w:tc>
          <w:tcPr>
            <w:tcW w:w="608" w:type="dxa"/>
            <w:vMerge/>
          </w:tcPr>
          <w:p w14:paraId="231C740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59AD994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7099B15E" w14:textId="250F351B" w:rsidR="00F32879" w:rsidRDefault="00F32879" w:rsidP="000B63DF">
            <w:pPr>
              <w:spacing w:line="240" w:lineRule="auto"/>
            </w:pPr>
            <w:r>
              <w:t>Послы</w:t>
            </w:r>
          </w:p>
        </w:tc>
      </w:tr>
      <w:tr w:rsidR="00F32879" w:rsidRPr="00F201D6" w14:paraId="198718B7" w14:textId="77777777" w:rsidTr="00F333BC">
        <w:trPr>
          <w:jc w:val="center"/>
        </w:trPr>
        <w:tc>
          <w:tcPr>
            <w:tcW w:w="608" w:type="dxa"/>
            <w:vMerge/>
          </w:tcPr>
          <w:p w14:paraId="3AF887B0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6B7A41A1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C349D65" w14:textId="74A1CE0A" w:rsidR="00F32879" w:rsidRDefault="00F32879" w:rsidP="000B63DF">
            <w:pPr>
              <w:spacing w:line="240" w:lineRule="auto"/>
            </w:pPr>
            <w:r>
              <w:t>Объект</w:t>
            </w:r>
          </w:p>
        </w:tc>
      </w:tr>
      <w:tr w:rsidR="00F32879" w:rsidRPr="00F201D6" w14:paraId="3F065D3F" w14:textId="77777777" w:rsidTr="00F333BC">
        <w:trPr>
          <w:jc w:val="center"/>
        </w:trPr>
        <w:tc>
          <w:tcPr>
            <w:tcW w:w="608" w:type="dxa"/>
            <w:vMerge/>
          </w:tcPr>
          <w:p w14:paraId="20A3C911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466545DA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36358A46" w14:textId="5366B0E2" w:rsidR="00F32879" w:rsidRDefault="00F32879" w:rsidP="000B63DF">
            <w:pPr>
              <w:spacing w:line="240" w:lineRule="auto"/>
            </w:pPr>
            <w:r>
              <w:t>Конференция</w:t>
            </w:r>
          </w:p>
        </w:tc>
      </w:tr>
      <w:tr w:rsidR="00F32879" w:rsidRPr="00F201D6" w14:paraId="15695158" w14:textId="77777777" w:rsidTr="00F333BC">
        <w:trPr>
          <w:jc w:val="center"/>
        </w:trPr>
        <w:tc>
          <w:tcPr>
            <w:tcW w:w="608" w:type="dxa"/>
            <w:vMerge/>
          </w:tcPr>
          <w:p w14:paraId="15D4DFF6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2A08E73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0485A075" w14:textId="50A4A2B5" w:rsidR="00F32879" w:rsidRDefault="00F32879" w:rsidP="000B63DF">
            <w:pPr>
              <w:spacing w:line="240" w:lineRule="auto"/>
            </w:pPr>
            <w:r>
              <w:t xml:space="preserve">Аккредитация </w:t>
            </w:r>
          </w:p>
        </w:tc>
      </w:tr>
      <w:tr w:rsidR="00F32879" w:rsidRPr="00F201D6" w14:paraId="6EAB74F9" w14:textId="77777777" w:rsidTr="00F333BC">
        <w:trPr>
          <w:jc w:val="center"/>
        </w:trPr>
        <w:tc>
          <w:tcPr>
            <w:tcW w:w="608" w:type="dxa"/>
            <w:vMerge/>
          </w:tcPr>
          <w:p w14:paraId="43904EE5" w14:textId="77777777" w:rsidR="00F32879" w:rsidRPr="00F201D6" w:rsidRDefault="00F32879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122F90EB" w14:textId="77777777" w:rsidR="00F32879" w:rsidRDefault="00F32879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5D74629" w14:textId="1A51CB93" w:rsidR="00F32879" w:rsidRDefault="00F333BC" w:rsidP="000B63DF">
            <w:pPr>
              <w:spacing w:line="240" w:lineRule="auto"/>
            </w:pPr>
            <w:r>
              <w:t>Р</w:t>
            </w:r>
            <w:r w:rsidR="00F32879">
              <w:t>асписание</w:t>
            </w:r>
          </w:p>
        </w:tc>
      </w:tr>
      <w:tr w:rsidR="00DD7764" w:rsidRPr="00F201D6" w14:paraId="6861F70A" w14:textId="77777777" w:rsidTr="00F333BC">
        <w:trPr>
          <w:jc w:val="center"/>
        </w:trPr>
        <w:tc>
          <w:tcPr>
            <w:tcW w:w="608" w:type="dxa"/>
            <w:vMerge w:val="restart"/>
          </w:tcPr>
          <w:p w14:paraId="0010454A" w14:textId="72B5E6E9" w:rsidR="00DD7764" w:rsidRPr="00F201D6" w:rsidRDefault="00DD7764" w:rsidP="000B63DF">
            <w:pPr>
              <w:spacing w:line="240" w:lineRule="auto"/>
            </w:pPr>
            <w:r>
              <w:t>4</w:t>
            </w:r>
          </w:p>
        </w:tc>
        <w:tc>
          <w:tcPr>
            <w:tcW w:w="3788" w:type="dxa"/>
            <w:vMerge w:val="restart"/>
          </w:tcPr>
          <w:p w14:paraId="0B3ED644" w14:textId="65BD5DD3" w:rsidR="00DD7764" w:rsidRPr="00F201D6" w:rsidRDefault="00DD7764" w:rsidP="000B63DF">
            <w:pPr>
              <w:spacing w:line="240" w:lineRule="auto"/>
            </w:pPr>
            <w:r>
              <w:t xml:space="preserve">Медиа </w:t>
            </w:r>
          </w:p>
        </w:tc>
        <w:tc>
          <w:tcPr>
            <w:tcW w:w="5810" w:type="dxa"/>
          </w:tcPr>
          <w:p w14:paraId="04AEB2E5" w14:textId="59EA1B38" w:rsidR="00DD7764" w:rsidRPr="00F201D6" w:rsidRDefault="00DD7764" w:rsidP="000B63DF">
            <w:pPr>
              <w:spacing w:line="240" w:lineRule="auto"/>
            </w:pPr>
            <w:r>
              <w:t>Новости</w:t>
            </w:r>
          </w:p>
        </w:tc>
      </w:tr>
      <w:tr w:rsidR="00DD7764" w:rsidRPr="00F201D6" w14:paraId="55D4E556" w14:textId="77777777" w:rsidTr="00F333BC">
        <w:trPr>
          <w:jc w:val="center"/>
        </w:trPr>
        <w:tc>
          <w:tcPr>
            <w:tcW w:w="608" w:type="dxa"/>
            <w:vMerge/>
          </w:tcPr>
          <w:p w14:paraId="114F1646" w14:textId="77777777" w:rsidR="00DD7764" w:rsidRPr="00F201D6" w:rsidRDefault="00DD7764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22163487" w14:textId="77777777" w:rsidR="00DD7764" w:rsidRPr="00F201D6" w:rsidRDefault="00DD7764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8E9E241" w14:textId="30D6A156" w:rsidR="00DD7764" w:rsidRPr="00F201D6" w:rsidRDefault="00DD7764" w:rsidP="000B63DF">
            <w:pPr>
              <w:spacing w:line="240" w:lineRule="auto"/>
            </w:pPr>
            <w:r>
              <w:t>Фото и видео</w:t>
            </w:r>
          </w:p>
        </w:tc>
      </w:tr>
      <w:tr w:rsidR="00DD7764" w:rsidRPr="00F201D6" w14:paraId="1F71572C" w14:textId="77777777" w:rsidTr="00F333BC">
        <w:trPr>
          <w:jc w:val="center"/>
        </w:trPr>
        <w:tc>
          <w:tcPr>
            <w:tcW w:w="608" w:type="dxa"/>
            <w:vMerge/>
          </w:tcPr>
          <w:p w14:paraId="636F0AC7" w14:textId="77777777" w:rsidR="00DD7764" w:rsidRPr="00F201D6" w:rsidRDefault="00DD7764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35FD5BC5" w14:textId="77777777" w:rsidR="00DD7764" w:rsidRPr="00F201D6" w:rsidRDefault="00DD7764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53B6687C" w14:textId="2F46C6EB" w:rsidR="00DD7764" w:rsidRPr="00F201D6" w:rsidRDefault="00DD7764" w:rsidP="000B63DF">
            <w:pPr>
              <w:spacing w:line="240" w:lineRule="auto"/>
            </w:pPr>
            <w:r>
              <w:t>Сервисы СМИ</w:t>
            </w:r>
          </w:p>
        </w:tc>
      </w:tr>
      <w:tr w:rsidR="004329D0" w:rsidRPr="00F201D6" w14:paraId="79E2BC11" w14:textId="77777777" w:rsidTr="00F333BC">
        <w:trPr>
          <w:jc w:val="center"/>
        </w:trPr>
        <w:tc>
          <w:tcPr>
            <w:tcW w:w="608" w:type="dxa"/>
            <w:vMerge w:val="restart"/>
          </w:tcPr>
          <w:p w14:paraId="4D99715D" w14:textId="32434AE8" w:rsidR="004329D0" w:rsidRPr="00F201D6" w:rsidRDefault="004329D0" w:rsidP="000B63DF">
            <w:pPr>
              <w:spacing w:line="240" w:lineRule="auto"/>
            </w:pPr>
            <w:r>
              <w:t>5</w:t>
            </w:r>
          </w:p>
        </w:tc>
        <w:tc>
          <w:tcPr>
            <w:tcW w:w="3788" w:type="dxa"/>
            <w:vMerge w:val="restart"/>
          </w:tcPr>
          <w:p w14:paraId="129EEA1C" w14:textId="70C7ADDF" w:rsidR="004329D0" w:rsidRPr="00F201D6" w:rsidRDefault="00616523" w:rsidP="00616523">
            <w:pPr>
              <w:spacing w:line="240" w:lineRule="auto"/>
            </w:pPr>
            <w:r>
              <w:t>С</w:t>
            </w:r>
            <w:r w:rsidR="004329D0">
              <w:t>траницы</w:t>
            </w:r>
            <w:r>
              <w:t>,</w:t>
            </w:r>
            <w:r w:rsidR="004329D0">
              <w:t xml:space="preserve"> доступные вне основного меню</w:t>
            </w:r>
          </w:p>
        </w:tc>
        <w:tc>
          <w:tcPr>
            <w:tcW w:w="5810" w:type="dxa"/>
          </w:tcPr>
          <w:p w14:paraId="7587E82B" w14:textId="36EB6491" w:rsidR="004329D0" w:rsidRDefault="004329D0" w:rsidP="004329D0">
            <w:pPr>
              <w:spacing w:line="240" w:lineRule="auto"/>
            </w:pPr>
            <w:r>
              <w:t>Конструктор открыток</w:t>
            </w:r>
          </w:p>
        </w:tc>
      </w:tr>
      <w:tr w:rsidR="004329D0" w:rsidRPr="00F201D6" w14:paraId="1CCB9A94" w14:textId="77777777" w:rsidTr="00F333BC">
        <w:trPr>
          <w:jc w:val="center"/>
        </w:trPr>
        <w:tc>
          <w:tcPr>
            <w:tcW w:w="608" w:type="dxa"/>
            <w:vMerge/>
          </w:tcPr>
          <w:p w14:paraId="14B88F36" w14:textId="77777777" w:rsidR="004329D0" w:rsidRPr="00F201D6" w:rsidRDefault="004329D0" w:rsidP="000B63DF">
            <w:pPr>
              <w:spacing w:line="240" w:lineRule="auto"/>
            </w:pPr>
          </w:p>
        </w:tc>
        <w:tc>
          <w:tcPr>
            <w:tcW w:w="3788" w:type="dxa"/>
            <w:vMerge/>
          </w:tcPr>
          <w:p w14:paraId="075AD8EC" w14:textId="77777777" w:rsidR="004329D0" w:rsidRPr="00F201D6" w:rsidRDefault="004329D0" w:rsidP="000B63DF">
            <w:pPr>
              <w:spacing w:line="240" w:lineRule="auto"/>
            </w:pPr>
          </w:p>
        </w:tc>
        <w:tc>
          <w:tcPr>
            <w:tcW w:w="5810" w:type="dxa"/>
          </w:tcPr>
          <w:p w14:paraId="43408218" w14:textId="49F5DAA9" w:rsidR="004329D0" w:rsidRDefault="004329D0" w:rsidP="004329D0">
            <w:pPr>
              <w:spacing w:line="240" w:lineRule="auto"/>
            </w:pPr>
            <w:proofErr w:type="spellStart"/>
            <w:r>
              <w:t>Фотобудка</w:t>
            </w:r>
            <w:proofErr w:type="spellEnd"/>
          </w:p>
        </w:tc>
      </w:tr>
    </w:tbl>
    <w:p w14:paraId="3B83097A" w14:textId="1BB98336" w:rsidR="00D74DB8" w:rsidRDefault="00D74DB8" w:rsidP="000B63DF">
      <w:pPr>
        <w:spacing w:line="240" w:lineRule="auto"/>
        <w:ind w:firstLine="720"/>
      </w:pPr>
      <w:bookmarkStart w:id="40" w:name="_Toc385607971"/>
      <w:bookmarkStart w:id="41" w:name="_Toc391559759"/>
    </w:p>
    <w:p w14:paraId="7DA0182A" w14:textId="77777777" w:rsidR="00F55B9E" w:rsidRPr="007B5BB4" w:rsidRDefault="00F55B9E" w:rsidP="000B63DF">
      <w:pPr>
        <w:spacing w:line="240" w:lineRule="auto"/>
        <w:ind w:firstLine="720"/>
      </w:pPr>
    </w:p>
    <w:bookmarkEnd w:id="40"/>
    <w:bookmarkEnd w:id="41"/>
    <w:p w14:paraId="4B36C49F" w14:textId="4C55B569" w:rsidR="004233A9" w:rsidRDefault="004233A9" w:rsidP="003E25AA">
      <w:pPr>
        <w:pStyle w:val="20"/>
        <w:numPr>
          <w:ilvl w:val="0"/>
          <w:numId w:val="3"/>
        </w:numPr>
      </w:pPr>
      <w:r>
        <w:t>ТРЕБОВАНИЯ К ДОКУМЕНТИРОВАНИЮ</w:t>
      </w:r>
    </w:p>
    <w:p w14:paraId="7DF484E1" w14:textId="07099653" w:rsidR="00C80F83" w:rsidRPr="00263BF1" w:rsidRDefault="00C80F83" w:rsidP="004D2E91">
      <w:pPr>
        <w:pStyle w:val="20"/>
      </w:pPr>
      <w:r w:rsidRPr="00263BF1">
        <w:t>Требования к перечню отчетных материалов</w:t>
      </w:r>
    </w:p>
    <w:p w14:paraId="0E06C0BA" w14:textId="3AACFAAF" w:rsidR="002F2FEC" w:rsidRPr="002F2FEC" w:rsidRDefault="002F2FEC" w:rsidP="002F2FEC">
      <w:pPr>
        <w:spacing w:line="240" w:lineRule="auto"/>
        <w:ind w:firstLine="709"/>
      </w:pPr>
      <w:r w:rsidRPr="002F2FEC">
        <w:t xml:space="preserve">Состав отчетных материалов по сопровождению Сайта, предоставляемых </w:t>
      </w:r>
      <w:r>
        <w:t>ежемесячно</w:t>
      </w:r>
      <w:r w:rsidRPr="002F2FEC">
        <w:t>:</w:t>
      </w:r>
    </w:p>
    <w:p w14:paraId="341C488F" w14:textId="124CC92B" w:rsidR="002F2FEC" w:rsidRPr="002F2FEC" w:rsidRDefault="002F2FEC" w:rsidP="002F2FEC">
      <w:pPr>
        <w:widowControl/>
        <w:numPr>
          <w:ilvl w:val="0"/>
          <w:numId w:val="21"/>
        </w:numPr>
        <w:autoSpaceDN/>
        <w:adjustRightInd/>
        <w:spacing w:line="240" w:lineRule="auto"/>
        <w:contextualSpacing/>
        <w:textAlignment w:val="auto"/>
      </w:pPr>
      <w:r w:rsidRPr="002F2FEC">
        <w:t>Акт оказанных услуг (</w:t>
      </w:r>
      <w:r w:rsidR="004A20FB" w:rsidRPr="004A20FB">
        <w:t xml:space="preserve">по </w:t>
      </w:r>
      <w:r w:rsidR="004A20FB">
        <w:t xml:space="preserve">форме </w:t>
      </w:r>
      <w:r w:rsidRPr="002F2FEC">
        <w:t>Приложени</w:t>
      </w:r>
      <w:r w:rsidR="004A20FB">
        <w:t>я</w:t>
      </w:r>
      <w:r w:rsidRPr="002F2FEC">
        <w:t xml:space="preserve"> №6</w:t>
      </w:r>
      <w:r w:rsidR="00E66025">
        <w:t xml:space="preserve"> к договору</w:t>
      </w:r>
      <w:r w:rsidRPr="002F2FEC">
        <w:t>);</w:t>
      </w:r>
    </w:p>
    <w:p w14:paraId="49B77238" w14:textId="77777777" w:rsidR="005F66DD" w:rsidRPr="005F66DD" w:rsidRDefault="005F66DD" w:rsidP="005F66DD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contextualSpacing/>
      </w:pPr>
      <w:r w:rsidRPr="005F66DD">
        <w:t>Отчет по выполнению требований к сопровождению Сайта (далее - Отчет). В содержание Отчета обязательно должно быть включены следующие показатели:</w:t>
      </w:r>
    </w:p>
    <w:p w14:paraId="2DA0B772" w14:textId="26DB8507" w:rsidR="005F66DD" w:rsidRP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bookmarkStart w:id="42" w:name="OLE_LINK32"/>
      <w:r w:rsidRPr="005F66DD">
        <w:t>Всего заявок и инцидентов, поступивших в группу технической поддержки.</w:t>
      </w:r>
    </w:p>
    <w:p w14:paraId="67B5A21F" w14:textId="605E9087" w:rsidR="005F66DD" w:rsidRP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Обеспечение непрерывности работы Сайта и восстановление после чрезвычайных ситуаций.</w:t>
      </w:r>
    </w:p>
    <w:p w14:paraId="54B02DD6" w14:textId="77777777" w:rsidR="005F66DD" w:rsidRP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Всего заявок, поступивших в группу технической поддержки с категорией «Инцидент».</w:t>
      </w:r>
    </w:p>
    <w:p w14:paraId="757178EB" w14:textId="77777777" w:rsidR="005F66DD" w:rsidRP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Всего заявок, поступивших в группу технической поддержки с категорией «Консультация».</w:t>
      </w:r>
    </w:p>
    <w:p w14:paraId="260A5CF7" w14:textId="77777777" w:rsid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bookmarkStart w:id="43" w:name="OLE_LINK28"/>
      <w:bookmarkStart w:id="44" w:name="OLE_LINK29"/>
      <w:r w:rsidRPr="005F66DD">
        <w:t>Всего заявок, поступивших в группу технической поддержки с категорией «Изменение».</w:t>
      </w:r>
    </w:p>
    <w:p w14:paraId="18A2768D" w14:textId="7C6784A6" w:rsid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Всего заявок, поступивших в группу технической поддержки с категорией «</w:t>
      </w:r>
      <w:r>
        <w:t>Серверные мощности</w:t>
      </w:r>
      <w:r w:rsidRPr="005F66DD">
        <w:t>».</w:t>
      </w:r>
    </w:p>
    <w:p w14:paraId="0622D102" w14:textId="77777777" w:rsid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Всего заявок, поступивших в группу технической поддержки с категорией «Продвижение».</w:t>
      </w:r>
    </w:p>
    <w:p w14:paraId="7CDEEA63" w14:textId="30F1E0EF" w:rsidR="005F66DD" w:rsidRDefault="005F66DD" w:rsidP="005F66DD">
      <w:pPr>
        <w:numPr>
          <w:ilvl w:val="1"/>
          <w:numId w:val="5"/>
        </w:numPr>
        <w:spacing w:line="240" w:lineRule="auto"/>
        <w:ind w:hanging="219"/>
        <w:contextualSpacing/>
      </w:pPr>
      <w:r w:rsidRPr="005F66DD">
        <w:t>Всего заявок, поступивших в группу технической поддержки с категорией «Пр</w:t>
      </w:r>
      <w:r>
        <w:t>очее</w:t>
      </w:r>
      <w:r w:rsidRPr="005F66DD">
        <w:t>».</w:t>
      </w:r>
    </w:p>
    <w:bookmarkEnd w:id="42"/>
    <w:bookmarkEnd w:id="43"/>
    <w:bookmarkEnd w:id="44"/>
    <w:p w14:paraId="50A08046" w14:textId="063BC006" w:rsidR="002F2FEC" w:rsidRDefault="002F2FEC" w:rsidP="005F66DD">
      <w:pPr>
        <w:spacing w:line="240" w:lineRule="auto"/>
        <w:ind w:firstLine="709"/>
      </w:pPr>
    </w:p>
    <w:p w14:paraId="289AB84E" w14:textId="43A9761A" w:rsidR="00C80F83" w:rsidRPr="002F2FEC" w:rsidRDefault="002F2FEC" w:rsidP="000B63DF">
      <w:pPr>
        <w:spacing w:line="240" w:lineRule="auto"/>
        <w:ind w:firstLine="709"/>
        <w:rPr>
          <w:b/>
        </w:rPr>
      </w:pPr>
      <w:r w:rsidRPr="002F2FEC">
        <w:rPr>
          <w:b/>
        </w:rPr>
        <w:t>П</w:t>
      </w:r>
      <w:r w:rsidR="00C80F83" w:rsidRPr="002F2FEC">
        <w:rPr>
          <w:b/>
        </w:rPr>
        <w:t>о окончани</w:t>
      </w:r>
      <w:r w:rsidR="00F32879" w:rsidRPr="002F2FEC">
        <w:rPr>
          <w:b/>
        </w:rPr>
        <w:t>и</w:t>
      </w:r>
      <w:r w:rsidR="00C80F83" w:rsidRPr="002F2FEC">
        <w:rPr>
          <w:b/>
        </w:rPr>
        <w:t xml:space="preserve"> услуг по сопровождению С</w:t>
      </w:r>
      <w:r w:rsidR="00C95207" w:rsidRPr="002F2FEC">
        <w:rPr>
          <w:b/>
        </w:rPr>
        <w:t>айта</w:t>
      </w:r>
      <w:r w:rsidRPr="002F2FEC">
        <w:rPr>
          <w:b/>
        </w:rPr>
        <w:t xml:space="preserve"> </w:t>
      </w:r>
      <w:r w:rsidRPr="002F2FEC">
        <w:t>Исполнитель предоставляет</w:t>
      </w:r>
      <w:r>
        <w:t xml:space="preserve"> следующие документы</w:t>
      </w:r>
      <w:r w:rsidRPr="002F2FEC">
        <w:t>:</w:t>
      </w:r>
    </w:p>
    <w:p w14:paraId="225A7BCA" w14:textId="3BF3BC52" w:rsidR="00F32879" w:rsidRDefault="00F32879" w:rsidP="000B63DF">
      <w:pPr>
        <w:pStyle w:val="a7"/>
        <w:numPr>
          <w:ilvl w:val="3"/>
          <w:numId w:val="14"/>
        </w:numPr>
        <w:spacing w:line="240" w:lineRule="auto"/>
        <w:ind w:left="0" w:firstLine="709"/>
      </w:pPr>
      <w:r>
        <w:t>Код верстки</w:t>
      </w:r>
      <w:r w:rsidR="00DD7764">
        <w:t xml:space="preserve"> 3.0</w:t>
      </w:r>
      <w:r>
        <w:t>;</w:t>
      </w:r>
    </w:p>
    <w:p w14:paraId="3590705A" w14:textId="100FC3AB" w:rsidR="00BB55AA" w:rsidRDefault="00F32879" w:rsidP="00BB55AA">
      <w:pPr>
        <w:pStyle w:val="a7"/>
        <w:numPr>
          <w:ilvl w:val="3"/>
          <w:numId w:val="14"/>
        </w:numPr>
        <w:spacing w:line="240" w:lineRule="auto"/>
        <w:ind w:left="0" w:firstLine="709"/>
      </w:pPr>
      <w:r>
        <w:t>Альбом, со</w:t>
      </w:r>
      <w:r w:rsidR="00DD7764">
        <w:t>держащий дизайн макеты. Версия 3.</w:t>
      </w:r>
      <w:r>
        <w:t>0</w:t>
      </w:r>
    </w:p>
    <w:p w14:paraId="3576B631" w14:textId="77777777" w:rsidR="00C80F83" w:rsidRDefault="00C80F83" w:rsidP="000B63DF">
      <w:pPr>
        <w:spacing w:line="240" w:lineRule="auto"/>
        <w:rPr>
          <w:highlight w:val="yellow"/>
          <w:lang w:bidi="en-US"/>
        </w:rPr>
      </w:pPr>
    </w:p>
    <w:p w14:paraId="263844C7" w14:textId="22FE5775" w:rsidR="00C80F83" w:rsidRPr="00F13247" w:rsidRDefault="00C80F83" w:rsidP="000B63DF">
      <w:pPr>
        <w:pStyle w:val="afff"/>
        <w:spacing w:before="0" w:after="0"/>
        <w:rPr>
          <w:sz w:val="24"/>
        </w:rPr>
      </w:pPr>
      <w:r w:rsidRPr="00F13247">
        <w:rPr>
          <w:sz w:val="24"/>
        </w:rPr>
        <w:t xml:space="preserve">Документация должна оформляться в текстовом формате на русском языке и представляться Заказчику в бумажном виде в 2-х экземплярах и на </w:t>
      </w:r>
      <w:r w:rsidR="00C45688">
        <w:rPr>
          <w:sz w:val="24"/>
        </w:rPr>
        <w:t>электронном носителе</w:t>
      </w:r>
      <w:r w:rsidRPr="00F13247">
        <w:rPr>
          <w:sz w:val="24"/>
        </w:rPr>
        <w:t xml:space="preserve"> в 1-м экземпляре.</w:t>
      </w:r>
    </w:p>
    <w:p w14:paraId="706A1F97" w14:textId="6D9CC2D9" w:rsidR="00FA204A" w:rsidRPr="00671075" w:rsidRDefault="00C80F83" w:rsidP="00FA204A">
      <w:pPr>
        <w:spacing w:line="240" w:lineRule="auto"/>
        <w:ind w:firstLine="709"/>
      </w:pPr>
      <w:r w:rsidRPr="00F13247">
        <w:t xml:space="preserve">Документация на </w:t>
      </w:r>
      <w:r w:rsidR="009F41FA">
        <w:t>услуги по сопровождению</w:t>
      </w:r>
      <w:r w:rsidRPr="00F13247">
        <w:t xml:space="preserve"> С</w:t>
      </w:r>
      <w:r w:rsidR="00C95207">
        <w:t>айта</w:t>
      </w:r>
      <w:r w:rsidR="00FA204A">
        <w:t xml:space="preserve"> должна соответствовать</w:t>
      </w:r>
      <w:r w:rsidRPr="00F13247">
        <w:t xml:space="preserve"> </w:t>
      </w:r>
      <w:r w:rsidR="00FA204A">
        <w:t xml:space="preserve">общепринятым требованиям к оформлению отчётных документов. </w:t>
      </w:r>
    </w:p>
    <w:p w14:paraId="1C77250D" w14:textId="77777777" w:rsidR="00671075" w:rsidRPr="00671075" w:rsidRDefault="00671075" w:rsidP="000B63DF">
      <w:pPr>
        <w:spacing w:line="240" w:lineRule="auto"/>
        <w:ind w:firstLine="709"/>
      </w:pPr>
    </w:p>
    <w:p w14:paraId="48A6AB12" w14:textId="514683D1" w:rsidR="00671075" w:rsidRPr="00671075" w:rsidRDefault="00DD7764" w:rsidP="004D2E91">
      <w:pPr>
        <w:pStyle w:val="20"/>
      </w:pPr>
      <w:r>
        <w:t>Требования к предложению Исполнителя</w:t>
      </w:r>
    </w:p>
    <w:p w14:paraId="3CFDB199" w14:textId="176C3382" w:rsidR="00671075" w:rsidRDefault="00671075" w:rsidP="000B63DF">
      <w:pPr>
        <w:spacing w:line="240" w:lineRule="auto"/>
        <w:ind w:firstLine="708"/>
        <w:rPr>
          <w:szCs w:val="22"/>
        </w:rPr>
      </w:pPr>
      <w:r>
        <w:t xml:space="preserve">Предложение Исполнителя должно содержать спецификацию </w:t>
      </w:r>
      <w:r>
        <w:rPr>
          <w:bCs/>
        </w:rPr>
        <w:t xml:space="preserve">с указанием наименования услуги и цены за единицу времени. </w:t>
      </w:r>
      <w:r>
        <w:rPr>
          <w:szCs w:val="22"/>
        </w:rPr>
        <w:t>Все подтверждающие документы должны быть подписаны руководителем и заверены печатью организации. За исключением каталогов, презентаций и иных документов, оформленных типографским способом.</w:t>
      </w:r>
    </w:p>
    <w:p w14:paraId="0C0ED19B" w14:textId="573237C1" w:rsidR="002F2FEC" w:rsidRPr="00DF438D" w:rsidRDefault="002F2FEC" w:rsidP="00DF438D">
      <w:pPr>
        <w:widowControl/>
        <w:autoSpaceDN/>
        <w:adjustRightInd/>
        <w:spacing w:after="200" w:line="276" w:lineRule="auto"/>
        <w:jc w:val="left"/>
        <w:textAlignment w:val="auto"/>
        <w:rPr>
          <w:bCs/>
        </w:rPr>
      </w:pPr>
      <w:bookmarkStart w:id="45" w:name="_GoBack"/>
      <w:bookmarkEnd w:id="45"/>
    </w:p>
    <w:sectPr w:rsidR="002F2FEC" w:rsidRPr="00DF438D" w:rsidSect="00B14521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7F8CF" w14:textId="77777777" w:rsidR="000A6FDC" w:rsidRDefault="000A6FDC">
      <w:pPr>
        <w:spacing w:line="240" w:lineRule="auto"/>
      </w:pPr>
      <w:r>
        <w:separator/>
      </w:r>
    </w:p>
  </w:endnote>
  <w:endnote w:type="continuationSeparator" w:id="0">
    <w:p w14:paraId="00316ED3" w14:textId="77777777" w:rsidR="000A6FDC" w:rsidRDefault="000A6F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7E4A4" w14:textId="77777777" w:rsidR="009847EB" w:rsidRPr="00616523" w:rsidRDefault="009847EB" w:rsidP="00616523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A059B" w14:textId="77777777" w:rsidR="009847EB" w:rsidRPr="00250BE3" w:rsidRDefault="009847EB" w:rsidP="0099402A">
    <w:pPr>
      <w:ind w:left="6521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B985A" w14:textId="77777777" w:rsidR="000A6FDC" w:rsidRDefault="000A6FDC">
      <w:pPr>
        <w:spacing w:line="240" w:lineRule="auto"/>
      </w:pPr>
      <w:r>
        <w:separator/>
      </w:r>
    </w:p>
  </w:footnote>
  <w:footnote w:type="continuationSeparator" w:id="0">
    <w:p w14:paraId="5F34FBDB" w14:textId="77777777" w:rsidR="000A6FDC" w:rsidRDefault="000A6FDC">
      <w:pPr>
        <w:spacing w:line="240" w:lineRule="auto"/>
      </w:pPr>
      <w:r>
        <w:continuationSeparator/>
      </w:r>
    </w:p>
  </w:footnote>
  <w:footnote w:id="1">
    <w:p w14:paraId="7BE01AA5" w14:textId="1439778F" w:rsidR="009847EB" w:rsidRDefault="009847EB" w:rsidP="00F21A89">
      <w:pPr>
        <w:pStyle w:val="afd"/>
        <w:rPr>
          <w:rFonts w:cs="Times New Roman"/>
        </w:rPr>
      </w:pPr>
      <w:r>
        <w:rPr>
          <w:rStyle w:val="aff"/>
          <w:rFonts w:cs="Times New Roman"/>
        </w:rPr>
        <w:footnoteRef/>
      </w:r>
      <w:r>
        <w:rPr>
          <w:rFonts w:cs="Times New Roman"/>
        </w:rPr>
        <w:t xml:space="preserve"> Требования предъявляются ко всем составляющим Сайта.</w:t>
      </w:r>
    </w:p>
  </w:footnote>
  <w:footnote w:id="2">
    <w:p w14:paraId="5F6B2B05" w14:textId="3046E588" w:rsidR="009847EB" w:rsidRDefault="009847EB" w:rsidP="00F21A89">
      <w:pPr>
        <w:pStyle w:val="afd"/>
        <w:rPr>
          <w:rFonts w:cs="Times New Roman"/>
        </w:rPr>
      </w:pPr>
      <w:r>
        <w:rPr>
          <w:rStyle w:val="aff"/>
          <w:rFonts w:cs="Times New Roman"/>
        </w:rPr>
        <w:footnoteRef/>
      </w:r>
      <w:r>
        <w:rPr>
          <w:rFonts w:cs="Times New Roman"/>
        </w:rP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471227"/>
      <w:docPartObj>
        <w:docPartGallery w:val="Page Numbers (Top of Page)"/>
        <w:docPartUnique/>
      </w:docPartObj>
    </w:sdtPr>
    <w:sdtEndPr/>
    <w:sdtContent>
      <w:p w14:paraId="29869ABD" w14:textId="77777777" w:rsidR="009847EB" w:rsidRDefault="009847E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EB1775" w14:textId="77777777" w:rsidR="009847EB" w:rsidRDefault="009847E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70A31" w14:textId="1EA81A75" w:rsidR="009847EB" w:rsidRDefault="000A6FDC" w:rsidP="00616523">
    <w:pPr>
      <w:pStyle w:val="af3"/>
      <w:tabs>
        <w:tab w:val="center" w:pos="5102"/>
        <w:tab w:val="left" w:pos="5625"/>
      </w:tabs>
      <w:jc w:val="center"/>
    </w:pPr>
    <w:sdt>
      <w:sdtPr>
        <w:id w:val="-505288061"/>
        <w:docPartObj>
          <w:docPartGallery w:val="Page Numbers (Top of Page)"/>
          <w:docPartUnique/>
        </w:docPartObj>
      </w:sdtPr>
      <w:sdtEndPr/>
      <w:sdtContent>
        <w:r w:rsidR="009847EB">
          <w:fldChar w:fldCharType="begin"/>
        </w:r>
        <w:r w:rsidR="009847EB">
          <w:instrText xml:space="preserve"> PAGE   \* MERGEFORMAT </w:instrText>
        </w:r>
        <w:r w:rsidR="009847EB">
          <w:fldChar w:fldCharType="separate"/>
        </w:r>
        <w:r w:rsidR="00DF438D">
          <w:rPr>
            <w:noProof/>
          </w:rPr>
          <w:t>13</w:t>
        </w:r>
        <w:r w:rsidR="009847EB">
          <w:rPr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78261"/>
      <w:docPartObj>
        <w:docPartGallery w:val="Page Numbers (Top of Page)"/>
        <w:docPartUnique/>
      </w:docPartObj>
    </w:sdtPr>
    <w:sdtEndPr/>
    <w:sdtContent>
      <w:p w14:paraId="4DD345D3" w14:textId="77777777" w:rsidR="009847EB" w:rsidRDefault="009847EB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2A93E8" w14:textId="77777777" w:rsidR="009847EB" w:rsidRPr="00755775" w:rsidRDefault="009847EB" w:rsidP="00755775">
    <w:pPr>
      <w:pStyle w:val="af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4">
    <w:nsid w:val="01293D92"/>
    <w:multiLevelType w:val="multilevel"/>
    <w:tmpl w:val="75D4CBB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FA20BF"/>
    <w:multiLevelType w:val="hybridMultilevel"/>
    <w:tmpl w:val="E996E40E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25276"/>
    <w:multiLevelType w:val="hybridMultilevel"/>
    <w:tmpl w:val="C05AE5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CDB4FD6"/>
    <w:multiLevelType w:val="hybridMultilevel"/>
    <w:tmpl w:val="D8C45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8128AB"/>
    <w:multiLevelType w:val="hybridMultilevel"/>
    <w:tmpl w:val="B6B2629C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9F1591"/>
    <w:multiLevelType w:val="hybridMultilevel"/>
    <w:tmpl w:val="B0AC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D3A03"/>
    <w:multiLevelType w:val="hybridMultilevel"/>
    <w:tmpl w:val="9A8EAE88"/>
    <w:lvl w:ilvl="0" w:tplc="40CE76F6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7B33219"/>
    <w:multiLevelType w:val="multilevel"/>
    <w:tmpl w:val="6766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343C74"/>
    <w:multiLevelType w:val="hybridMultilevel"/>
    <w:tmpl w:val="E9C840E8"/>
    <w:lvl w:ilvl="0" w:tplc="81564E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EB60A1A"/>
    <w:multiLevelType w:val="multilevel"/>
    <w:tmpl w:val="9F8A07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16080B"/>
    <w:multiLevelType w:val="hybridMultilevel"/>
    <w:tmpl w:val="198C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8D56331"/>
    <w:multiLevelType w:val="hybridMultilevel"/>
    <w:tmpl w:val="0F84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7A424E"/>
    <w:multiLevelType w:val="hybridMultilevel"/>
    <w:tmpl w:val="104EFBAE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5">
    <w:nsid w:val="529900D3"/>
    <w:multiLevelType w:val="multilevel"/>
    <w:tmpl w:val="C1962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0D4115"/>
    <w:multiLevelType w:val="multilevel"/>
    <w:tmpl w:val="112E71E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7">
    <w:nsid w:val="5DE14827"/>
    <w:multiLevelType w:val="hybridMultilevel"/>
    <w:tmpl w:val="A9A0D020"/>
    <w:lvl w:ilvl="0" w:tplc="40CE76F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DB42F2"/>
    <w:multiLevelType w:val="hybridMultilevel"/>
    <w:tmpl w:val="EF0C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5CB5AD2"/>
    <w:multiLevelType w:val="hybridMultilevel"/>
    <w:tmpl w:val="CA14E570"/>
    <w:lvl w:ilvl="0" w:tplc="52785D6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504553"/>
    <w:multiLevelType w:val="multilevel"/>
    <w:tmpl w:val="8812A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75A3C2D"/>
    <w:multiLevelType w:val="hybridMultilevel"/>
    <w:tmpl w:val="9C6E9CD6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4046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6">
    <w:nsid w:val="78327575"/>
    <w:multiLevelType w:val="hybridMultilevel"/>
    <w:tmpl w:val="D0BA2FAC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9478A"/>
    <w:multiLevelType w:val="hybridMultilevel"/>
    <w:tmpl w:val="109A6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5"/>
  </w:num>
  <w:num w:numId="4">
    <w:abstractNumId w:val="0"/>
  </w:num>
  <w:num w:numId="5">
    <w:abstractNumId w:val="10"/>
  </w:num>
  <w:num w:numId="6">
    <w:abstractNumId w:val="8"/>
  </w:num>
  <w:num w:numId="7">
    <w:abstractNumId w:val="18"/>
  </w:num>
  <w:num w:numId="8">
    <w:abstractNumId w:val="36"/>
  </w:num>
  <w:num w:numId="9">
    <w:abstractNumId w:val="7"/>
  </w:num>
  <w:num w:numId="10">
    <w:abstractNumId w:val="21"/>
  </w:num>
  <w:num w:numId="11">
    <w:abstractNumId w:val="26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9"/>
  </w:num>
  <w:num w:numId="15">
    <w:abstractNumId w:val="15"/>
  </w:num>
  <w:num w:numId="16">
    <w:abstractNumId w:val="13"/>
  </w:num>
  <w:num w:numId="17">
    <w:abstractNumId w:val="32"/>
  </w:num>
  <w:num w:numId="18">
    <w:abstractNumId w:val="11"/>
  </w:num>
  <w:num w:numId="19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20"/>
  </w:num>
  <w:num w:numId="22">
    <w:abstractNumId w:val="19"/>
  </w:num>
  <w:num w:numId="23">
    <w:abstractNumId w:val="30"/>
  </w:num>
  <w:num w:numId="24">
    <w:abstractNumId w:val="23"/>
  </w:num>
  <w:num w:numId="25">
    <w:abstractNumId w:val="28"/>
  </w:num>
  <w:num w:numId="26">
    <w:abstractNumId w:val="24"/>
  </w:num>
  <w:num w:numId="27">
    <w:abstractNumId w:val="9"/>
  </w:num>
  <w:num w:numId="28">
    <w:abstractNumId w:val="22"/>
  </w:num>
  <w:num w:numId="29">
    <w:abstractNumId w:val="16"/>
  </w:num>
  <w:num w:numId="30">
    <w:abstractNumId w:val="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4"/>
  </w:num>
  <w:num w:numId="36">
    <w:abstractNumId w:val="6"/>
  </w:num>
  <w:num w:numId="37">
    <w:abstractNumId w:val="12"/>
  </w:num>
  <w:num w:numId="38">
    <w:abstractNumId w:val="4"/>
  </w:num>
  <w:num w:numId="39">
    <w:abstractNumId w:val="14"/>
  </w:num>
  <w:num w:numId="40">
    <w:abstractNumId w:val="15"/>
  </w:num>
  <w:num w:numId="41">
    <w:abstractNumId w:val="31"/>
  </w:num>
  <w:num w:numId="42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A"/>
    <w:rsid w:val="000000CB"/>
    <w:rsid w:val="0000046D"/>
    <w:rsid w:val="000005E3"/>
    <w:rsid w:val="000017A1"/>
    <w:rsid w:val="00001A19"/>
    <w:rsid w:val="000031CE"/>
    <w:rsid w:val="00003EE9"/>
    <w:rsid w:val="0000507E"/>
    <w:rsid w:val="00005DEC"/>
    <w:rsid w:val="00006D12"/>
    <w:rsid w:val="00007C89"/>
    <w:rsid w:val="0001084A"/>
    <w:rsid w:val="00010B0A"/>
    <w:rsid w:val="000124A2"/>
    <w:rsid w:val="00012F3C"/>
    <w:rsid w:val="000134BC"/>
    <w:rsid w:val="0001352A"/>
    <w:rsid w:val="00013866"/>
    <w:rsid w:val="00013B2A"/>
    <w:rsid w:val="0001552B"/>
    <w:rsid w:val="0001559B"/>
    <w:rsid w:val="0001684E"/>
    <w:rsid w:val="000206EA"/>
    <w:rsid w:val="00020AAD"/>
    <w:rsid w:val="000221EA"/>
    <w:rsid w:val="000228D1"/>
    <w:rsid w:val="00022A0E"/>
    <w:rsid w:val="00024992"/>
    <w:rsid w:val="00024CAC"/>
    <w:rsid w:val="00025C1A"/>
    <w:rsid w:val="00025D68"/>
    <w:rsid w:val="000264B8"/>
    <w:rsid w:val="00026A9E"/>
    <w:rsid w:val="000273F1"/>
    <w:rsid w:val="00030283"/>
    <w:rsid w:val="00031A81"/>
    <w:rsid w:val="00031B6C"/>
    <w:rsid w:val="00031C5C"/>
    <w:rsid w:val="00032D2A"/>
    <w:rsid w:val="00033211"/>
    <w:rsid w:val="0003572F"/>
    <w:rsid w:val="00035BC5"/>
    <w:rsid w:val="0003683C"/>
    <w:rsid w:val="00036B60"/>
    <w:rsid w:val="00036FDF"/>
    <w:rsid w:val="0003743A"/>
    <w:rsid w:val="0004059E"/>
    <w:rsid w:val="00040D48"/>
    <w:rsid w:val="000415CF"/>
    <w:rsid w:val="0004319D"/>
    <w:rsid w:val="00045B8E"/>
    <w:rsid w:val="00046BDF"/>
    <w:rsid w:val="00047291"/>
    <w:rsid w:val="0004797D"/>
    <w:rsid w:val="00050B3F"/>
    <w:rsid w:val="0005249D"/>
    <w:rsid w:val="00052A44"/>
    <w:rsid w:val="0005320F"/>
    <w:rsid w:val="00053933"/>
    <w:rsid w:val="0005432E"/>
    <w:rsid w:val="0005487C"/>
    <w:rsid w:val="000557F7"/>
    <w:rsid w:val="00055EB7"/>
    <w:rsid w:val="000568FC"/>
    <w:rsid w:val="00057AD9"/>
    <w:rsid w:val="000619A4"/>
    <w:rsid w:val="00063529"/>
    <w:rsid w:val="00063EC7"/>
    <w:rsid w:val="00063EFF"/>
    <w:rsid w:val="00064223"/>
    <w:rsid w:val="00064684"/>
    <w:rsid w:val="00066271"/>
    <w:rsid w:val="00066375"/>
    <w:rsid w:val="000675CE"/>
    <w:rsid w:val="00067711"/>
    <w:rsid w:val="0007010E"/>
    <w:rsid w:val="00070622"/>
    <w:rsid w:val="00071EEC"/>
    <w:rsid w:val="000720C1"/>
    <w:rsid w:val="00072E58"/>
    <w:rsid w:val="00072F54"/>
    <w:rsid w:val="00073497"/>
    <w:rsid w:val="0007389B"/>
    <w:rsid w:val="00073989"/>
    <w:rsid w:val="00073A15"/>
    <w:rsid w:val="000744B5"/>
    <w:rsid w:val="00075E00"/>
    <w:rsid w:val="000806A9"/>
    <w:rsid w:val="000812B7"/>
    <w:rsid w:val="0008194C"/>
    <w:rsid w:val="00082E2E"/>
    <w:rsid w:val="0008329C"/>
    <w:rsid w:val="00083B89"/>
    <w:rsid w:val="0008601A"/>
    <w:rsid w:val="00086F07"/>
    <w:rsid w:val="0008780E"/>
    <w:rsid w:val="00090277"/>
    <w:rsid w:val="00090C6F"/>
    <w:rsid w:val="00091369"/>
    <w:rsid w:val="00093CBD"/>
    <w:rsid w:val="000942C8"/>
    <w:rsid w:val="0009504B"/>
    <w:rsid w:val="00096E7C"/>
    <w:rsid w:val="000978CC"/>
    <w:rsid w:val="00097DBC"/>
    <w:rsid w:val="00097DFF"/>
    <w:rsid w:val="000A188F"/>
    <w:rsid w:val="000A2277"/>
    <w:rsid w:val="000A25FE"/>
    <w:rsid w:val="000A2A45"/>
    <w:rsid w:val="000A3278"/>
    <w:rsid w:val="000A3901"/>
    <w:rsid w:val="000A3908"/>
    <w:rsid w:val="000A6FDC"/>
    <w:rsid w:val="000A7880"/>
    <w:rsid w:val="000B050B"/>
    <w:rsid w:val="000B054F"/>
    <w:rsid w:val="000B05F9"/>
    <w:rsid w:val="000B0605"/>
    <w:rsid w:val="000B2B80"/>
    <w:rsid w:val="000B4167"/>
    <w:rsid w:val="000B4CEA"/>
    <w:rsid w:val="000B52F1"/>
    <w:rsid w:val="000B63DF"/>
    <w:rsid w:val="000C0E67"/>
    <w:rsid w:val="000C28DB"/>
    <w:rsid w:val="000C366E"/>
    <w:rsid w:val="000C3E1D"/>
    <w:rsid w:val="000C4686"/>
    <w:rsid w:val="000C5B69"/>
    <w:rsid w:val="000C6ABE"/>
    <w:rsid w:val="000C7457"/>
    <w:rsid w:val="000C7D68"/>
    <w:rsid w:val="000D1E59"/>
    <w:rsid w:val="000D2804"/>
    <w:rsid w:val="000D5FE3"/>
    <w:rsid w:val="000D66A0"/>
    <w:rsid w:val="000D7A34"/>
    <w:rsid w:val="000F2806"/>
    <w:rsid w:val="000F35E0"/>
    <w:rsid w:val="000F42B4"/>
    <w:rsid w:val="000F44B9"/>
    <w:rsid w:val="000F5182"/>
    <w:rsid w:val="000F6FE2"/>
    <w:rsid w:val="000F7B0B"/>
    <w:rsid w:val="00100237"/>
    <w:rsid w:val="00100807"/>
    <w:rsid w:val="00100A40"/>
    <w:rsid w:val="00100CCF"/>
    <w:rsid w:val="001023CF"/>
    <w:rsid w:val="00103688"/>
    <w:rsid w:val="00103EC4"/>
    <w:rsid w:val="001054E3"/>
    <w:rsid w:val="0010676B"/>
    <w:rsid w:val="00107F12"/>
    <w:rsid w:val="00110331"/>
    <w:rsid w:val="0011040C"/>
    <w:rsid w:val="001132F2"/>
    <w:rsid w:val="00115CE9"/>
    <w:rsid w:val="00117148"/>
    <w:rsid w:val="00117701"/>
    <w:rsid w:val="001209D7"/>
    <w:rsid w:val="001215CB"/>
    <w:rsid w:val="00121CA6"/>
    <w:rsid w:val="00125468"/>
    <w:rsid w:val="001267FC"/>
    <w:rsid w:val="0013282D"/>
    <w:rsid w:val="00132EE4"/>
    <w:rsid w:val="00134872"/>
    <w:rsid w:val="00135AF7"/>
    <w:rsid w:val="0013692D"/>
    <w:rsid w:val="00137A47"/>
    <w:rsid w:val="00137BBA"/>
    <w:rsid w:val="00137C93"/>
    <w:rsid w:val="00140867"/>
    <w:rsid w:val="00142D94"/>
    <w:rsid w:val="00145C47"/>
    <w:rsid w:val="001469F7"/>
    <w:rsid w:val="00147344"/>
    <w:rsid w:val="0014792F"/>
    <w:rsid w:val="00147BB9"/>
    <w:rsid w:val="00147F87"/>
    <w:rsid w:val="00150AE3"/>
    <w:rsid w:val="00151D26"/>
    <w:rsid w:val="00152329"/>
    <w:rsid w:val="00153D9F"/>
    <w:rsid w:val="001547B8"/>
    <w:rsid w:val="00154D44"/>
    <w:rsid w:val="00155D66"/>
    <w:rsid w:val="00156724"/>
    <w:rsid w:val="00157674"/>
    <w:rsid w:val="00157AB7"/>
    <w:rsid w:val="001601C2"/>
    <w:rsid w:val="00161091"/>
    <w:rsid w:val="00164C88"/>
    <w:rsid w:val="00164DE3"/>
    <w:rsid w:val="00165BE9"/>
    <w:rsid w:val="00165EE5"/>
    <w:rsid w:val="001661A3"/>
    <w:rsid w:val="00166D60"/>
    <w:rsid w:val="00166EB1"/>
    <w:rsid w:val="00167864"/>
    <w:rsid w:val="00170935"/>
    <w:rsid w:val="00171763"/>
    <w:rsid w:val="001718F9"/>
    <w:rsid w:val="00171960"/>
    <w:rsid w:val="00172832"/>
    <w:rsid w:val="001729FA"/>
    <w:rsid w:val="00172A32"/>
    <w:rsid w:val="00172C01"/>
    <w:rsid w:val="00173A54"/>
    <w:rsid w:val="00173A66"/>
    <w:rsid w:val="00173A70"/>
    <w:rsid w:val="001750E4"/>
    <w:rsid w:val="00175C1E"/>
    <w:rsid w:val="00175DB6"/>
    <w:rsid w:val="00177818"/>
    <w:rsid w:val="001806BB"/>
    <w:rsid w:val="00180C3C"/>
    <w:rsid w:val="00180C4F"/>
    <w:rsid w:val="00181A18"/>
    <w:rsid w:val="001841C4"/>
    <w:rsid w:val="0018446F"/>
    <w:rsid w:val="00184D2C"/>
    <w:rsid w:val="001854B2"/>
    <w:rsid w:val="00187A6B"/>
    <w:rsid w:val="00194BC8"/>
    <w:rsid w:val="00194DC9"/>
    <w:rsid w:val="00195D98"/>
    <w:rsid w:val="00195F25"/>
    <w:rsid w:val="00196432"/>
    <w:rsid w:val="001970DC"/>
    <w:rsid w:val="001A06A6"/>
    <w:rsid w:val="001A1AF1"/>
    <w:rsid w:val="001A2ACA"/>
    <w:rsid w:val="001A2B0C"/>
    <w:rsid w:val="001A3AD0"/>
    <w:rsid w:val="001A46B2"/>
    <w:rsid w:val="001A4FF6"/>
    <w:rsid w:val="001A5123"/>
    <w:rsid w:val="001A6E75"/>
    <w:rsid w:val="001A7A99"/>
    <w:rsid w:val="001B1544"/>
    <w:rsid w:val="001B3C60"/>
    <w:rsid w:val="001B478E"/>
    <w:rsid w:val="001B576C"/>
    <w:rsid w:val="001B721A"/>
    <w:rsid w:val="001B799A"/>
    <w:rsid w:val="001C0598"/>
    <w:rsid w:val="001C0A2E"/>
    <w:rsid w:val="001C134D"/>
    <w:rsid w:val="001C155C"/>
    <w:rsid w:val="001C2462"/>
    <w:rsid w:val="001C2FAC"/>
    <w:rsid w:val="001C2FEF"/>
    <w:rsid w:val="001C396E"/>
    <w:rsid w:val="001C5965"/>
    <w:rsid w:val="001C6970"/>
    <w:rsid w:val="001C6A7B"/>
    <w:rsid w:val="001C6FE4"/>
    <w:rsid w:val="001D1330"/>
    <w:rsid w:val="001D1CE1"/>
    <w:rsid w:val="001D6A39"/>
    <w:rsid w:val="001E3A8B"/>
    <w:rsid w:val="001E4090"/>
    <w:rsid w:val="001E4683"/>
    <w:rsid w:val="001E4B07"/>
    <w:rsid w:val="001E577B"/>
    <w:rsid w:val="001E5CD8"/>
    <w:rsid w:val="001E60EF"/>
    <w:rsid w:val="001E62DD"/>
    <w:rsid w:val="001E7A31"/>
    <w:rsid w:val="001F042D"/>
    <w:rsid w:val="001F09E8"/>
    <w:rsid w:val="001F0A88"/>
    <w:rsid w:val="001F1E50"/>
    <w:rsid w:val="001F2120"/>
    <w:rsid w:val="001F3316"/>
    <w:rsid w:val="001F33AE"/>
    <w:rsid w:val="001F3D1E"/>
    <w:rsid w:val="001F4611"/>
    <w:rsid w:val="001F6136"/>
    <w:rsid w:val="001F738F"/>
    <w:rsid w:val="00200271"/>
    <w:rsid w:val="00200964"/>
    <w:rsid w:val="002015EA"/>
    <w:rsid w:val="00201631"/>
    <w:rsid w:val="0020353E"/>
    <w:rsid w:val="0020447C"/>
    <w:rsid w:val="002069B3"/>
    <w:rsid w:val="00207ADA"/>
    <w:rsid w:val="0021198D"/>
    <w:rsid w:val="002143F4"/>
    <w:rsid w:val="002162FD"/>
    <w:rsid w:val="002166CB"/>
    <w:rsid w:val="0021765A"/>
    <w:rsid w:val="0022018E"/>
    <w:rsid w:val="0022131A"/>
    <w:rsid w:val="0022219A"/>
    <w:rsid w:val="0022278D"/>
    <w:rsid w:val="00223B55"/>
    <w:rsid w:val="002240D8"/>
    <w:rsid w:val="0022432F"/>
    <w:rsid w:val="002259A6"/>
    <w:rsid w:val="00227384"/>
    <w:rsid w:val="00230DA0"/>
    <w:rsid w:val="002317DE"/>
    <w:rsid w:val="00231F5E"/>
    <w:rsid w:val="00232D57"/>
    <w:rsid w:val="00233A83"/>
    <w:rsid w:val="00233E0F"/>
    <w:rsid w:val="0023562E"/>
    <w:rsid w:val="00235658"/>
    <w:rsid w:val="00235DC9"/>
    <w:rsid w:val="00236B29"/>
    <w:rsid w:val="00237803"/>
    <w:rsid w:val="0024179D"/>
    <w:rsid w:val="00241E19"/>
    <w:rsid w:val="00242B93"/>
    <w:rsid w:val="00242E34"/>
    <w:rsid w:val="0024455F"/>
    <w:rsid w:val="00246E9F"/>
    <w:rsid w:val="002475B6"/>
    <w:rsid w:val="002540AC"/>
    <w:rsid w:val="0025486F"/>
    <w:rsid w:val="002575B3"/>
    <w:rsid w:val="00257FF9"/>
    <w:rsid w:val="002617D8"/>
    <w:rsid w:val="0026392D"/>
    <w:rsid w:val="00263BF1"/>
    <w:rsid w:val="002640D9"/>
    <w:rsid w:val="0026430A"/>
    <w:rsid w:val="00264639"/>
    <w:rsid w:val="0026468E"/>
    <w:rsid w:val="00264987"/>
    <w:rsid w:val="00264A02"/>
    <w:rsid w:val="00265D2D"/>
    <w:rsid w:val="00266D11"/>
    <w:rsid w:val="00266FA1"/>
    <w:rsid w:val="00270CA7"/>
    <w:rsid w:val="00270D6A"/>
    <w:rsid w:val="00270E26"/>
    <w:rsid w:val="002723D7"/>
    <w:rsid w:val="0027272E"/>
    <w:rsid w:val="002728A6"/>
    <w:rsid w:val="00273A68"/>
    <w:rsid w:val="002752D8"/>
    <w:rsid w:val="002755E4"/>
    <w:rsid w:val="0027562F"/>
    <w:rsid w:val="0027733D"/>
    <w:rsid w:val="002805A0"/>
    <w:rsid w:val="00280AF6"/>
    <w:rsid w:val="00280CE3"/>
    <w:rsid w:val="00281B60"/>
    <w:rsid w:val="0028458D"/>
    <w:rsid w:val="002853E9"/>
    <w:rsid w:val="00285B36"/>
    <w:rsid w:val="00286813"/>
    <w:rsid w:val="00287F3A"/>
    <w:rsid w:val="00291C19"/>
    <w:rsid w:val="00292943"/>
    <w:rsid w:val="00293C25"/>
    <w:rsid w:val="00296B38"/>
    <w:rsid w:val="002A01B2"/>
    <w:rsid w:val="002A224A"/>
    <w:rsid w:val="002A2D82"/>
    <w:rsid w:val="002A326C"/>
    <w:rsid w:val="002A3B2D"/>
    <w:rsid w:val="002A40BC"/>
    <w:rsid w:val="002A43F0"/>
    <w:rsid w:val="002A464A"/>
    <w:rsid w:val="002A524B"/>
    <w:rsid w:val="002A5BC7"/>
    <w:rsid w:val="002A6820"/>
    <w:rsid w:val="002A6F35"/>
    <w:rsid w:val="002B08CD"/>
    <w:rsid w:val="002B10BB"/>
    <w:rsid w:val="002B177F"/>
    <w:rsid w:val="002B1EBE"/>
    <w:rsid w:val="002B3221"/>
    <w:rsid w:val="002B4763"/>
    <w:rsid w:val="002B50C6"/>
    <w:rsid w:val="002B5F57"/>
    <w:rsid w:val="002B60D2"/>
    <w:rsid w:val="002B719A"/>
    <w:rsid w:val="002C254B"/>
    <w:rsid w:val="002C2A5B"/>
    <w:rsid w:val="002C330D"/>
    <w:rsid w:val="002C3542"/>
    <w:rsid w:val="002C3CD5"/>
    <w:rsid w:val="002C55C8"/>
    <w:rsid w:val="002C5FB0"/>
    <w:rsid w:val="002D0D08"/>
    <w:rsid w:val="002D1421"/>
    <w:rsid w:val="002D19FB"/>
    <w:rsid w:val="002D302B"/>
    <w:rsid w:val="002D3A82"/>
    <w:rsid w:val="002D4C54"/>
    <w:rsid w:val="002D4D90"/>
    <w:rsid w:val="002D6491"/>
    <w:rsid w:val="002D7DBD"/>
    <w:rsid w:val="002E0E11"/>
    <w:rsid w:val="002E1044"/>
    <w:rsid w:val="002E1C03"/>
    <w:rsid w:val="002E2950"/>
    <w:rsid w:val="002E2B34"/>
    <w:rsid w:val="002E33A1"/>
    <w:rsid w:val="002E3CDB"/>
    <w:rsid w:val="002E4BCA"/>
    <w:rsid w:val="002E7398"/>
    <w:rsid w:val="002F11E3"/>
    <w:rsid w:val="002F1A9C"/>
    <w:rsid w:val="002F2E16"/>
    <w:rsid w:val="002F2FE3"/>
    <w:rsid w:val="002F2FEC"/>
    <w:rsid w:val="002F4C88"/>
    <w:rsid w:val="002F6AFD"/>
    <w:rsid w:val="002F7ACB"/>
    <w:rsid w:val="00300170"/>
    <w:rsid w:val="003029FC"/>
    <w:rsid w:val="003101F4"/>
    <w:rsid w:val="00311083"/>
    <w:rsid w:val="0031163E"/>
    <w:rsid w:val="00311EB0"/>
    <w:rsid w:val="00312AA2"/>
    <w:rsid w:val="00313059"/>
    <w:rsid w:val="00313155"/>
    <w:rsid w:val="00313341"/>
    <w:rsid w:val="0031335F"/>
    <w:rsid w:val="00313E5F"/>
    <w:rsid w:val="003144EA"/>
    <w:rsid w:val="00314ED6"/>
    <w:rsid w:val="003154D0"/>
    <w:rsid w:val="00316F56"/>
    <w:rsid w:val="0032082C"/>
    <w:rsid w:val="0032186D"/>
    <w:rsid w:val="00321B24"/>
    <w:rsid w:val="003224C2"/>
    <w:rsid w:val="0032345D"/>
    <w:rsid w:val="00323A7F"/>
    <w:rsid w:val="003244FC"/>
    <w:rsid w:val="003272C2"/>
    <w:rsid w:val="003326FD"/>
    <w:rsid w:val="00332C49"/>
    <w:rsid w:val="00335085"/>
    <w:rsid w:val="00335476"/>
    <w:rsid w:val="0033554A"/>
    <w:rsid w:val="003356ED"/>
    <w:rsid w:val="003357DD"/>
    <w:rsid w:val="003364F6"/>
    <w:rsid w:val="00336C64"/>
    <w:rsid w:val="00336D7C"/>
    <w:rsid w:val="003376A1"/>
    <w:rsid w:val="00337834"/>
    <w:rsid w:val="00341030"/>
    <w:rsid w:val="0034367A"/>
    <w:rsid w:val="003442D9"/>
    <w:rsid w:val="003455F6"/>
    <w:rsid w:val="00345E03"/>
    <w:rsid w:val="00346358"/>
    <w:rsid w:val="003467E2"/>
    <w:rsid w:val="00347DF8"/>
    <w:rsid w:val="00347F94"/>
    <w:rsid w:val="00350065"/>
    <w:rsid w:val="003509FC"/>
    <w:rsid w:val="003511EF"/>
    <w:rsid w:val="00351F67"/>
    <w:rsid w:val="00352079"/>
    <w:rsid w:val="003523CF"/>
    <w:rsid w:val="00352617"/>
    <w:rsid w:val="00352E3B"/>
    <w:rsid w:val="00354482"/>
    <w:rsid w:val="00355D04"/>
    <w:rsid w:val="00357236"/>
    <w:rsid w:val="003575A4"/>
    <w:rsid w:val="003575CD"/>
    <w:rsid w:val="00360733"/>
    <w:rsid w:val="003608D9"/>
    <w:rsid w:val="00360B2A"/>
    <w:rsid w:val="00361295"/>
    <w:rsid w:val="00361567"/>
    <w:rsid w:val="00362FBB"/>
    <w:rsid w:val="003630B1"/>
    <w:rsid w:val="0036325F"/>
    <w:rsid w:val="003632F4"/>
    <w:rsid w:val="00363E1E"/>
    <w:rsid w:val="0036482B"/>
    <w:rsid w:val="003655CA"/>
    <w:rsid w:val="003665E6"/>
    <w:rsid w:val="00367EAC"/>
    <w:rsid w:val="003701B3"/>
    <w:rsid w:val="003702CC"/>
    <w:rsid w:val="00370747"/>
    <w:rsid w:val="0037074F"/>
    <w:rsid w:val="00370D7E"/>
    <w:rsid w:val="00370F26"/>
    <w:rsid w:val="00372D2F"/>
    <w:rsid w:val="00373769"/>
    <w:rsid w:val="003744CB"/>
    <w:rsid w:val="00374C08"/>
    <w:rsid w:val="0037576C"/>
    <w:rsid w:val="003774F1"/>
    <w:rsid w:val="00377F43"/>
    <w:rsid w:val="00380AE9"/>
    <w:rsid w:val="00380BF3"/>
    <w:rsid w:val="00380FC5"/>
    <w:rsid w:val="00381A51"/>
    <w:rsid w:val="00381D65"/>
    <w:rsid w:val="00382856"/>
    <w:rsid w:val="00384378"/>
    <w:rsid w:val="003867C1"/>
    <w:rsid w:val="00386803"/>
    <w:rsid w:val="0038720B"/>
    <w:rsid w:val="00390065"/>
    <w:rsid w:val="003914EF"/>
    <w:rsid w:val="00391A13"/>
    <w:rsid w:val="00392395"/>
    <w:rsid w:val="003934AC"/>
    <w:rsid w:val="00393666"/>
    <w:rsid w:val="0039409F"/>
    <w:rsid w:val="0039528D"/>
    <w:rsid w:val="00396011"/>
    <w:rsid w:val="00396BE8"/>
    <w:rsid w:val="00397A76"/>
    <w:rsid w:val="003A00A6"/>
    <w:rsid w:val="003A0F60"/>
    <w:rsid w:val="003A164C"/>
    <w:rsid w:val="003A18F7"/>
    <w:rsid w:val="003A194A"/>
    <w:rsid w:val="003A22E3"/>
    <w:rsid w:val="003A35C4"/>
    <w:rsid w:val="003A3D9C"/>
    <w:rsid w:val="003A51F1"/>
    <w:rsid w:val="003A6383"/>
    <w:rsid w:val="003A7577"/>
    <w:rsid w:val="003A76D9"/>
    <w:rsid w:val="003A7733"/>
    <w:rsid w:val="003A794B"/>
    <w:rsid w:val="003B0A00"/>
    <w:rsid w:val="003B1B3D"/>
    <w:rsid w:val="003B1C33"/>
    <w:rsid w:val="003B1F4D"/>
    <w:rsid w:val="003B1FDA"/>
    <w:rsid w:val="003B2859"/>
    <w:rsid w:val="003B2E44"/>
    <w:rsid w:val="003B43BE"/>
    <w:rsid w:val="003B4CBA"/>
    <w:rsid w:val="003B6D11"/>
    <w:rsid w:val="003C0F0E"/>
    <w:rsid w:val="003C195F"/>
    <w:rsid w:val="003C2216"/>
    <w:rsid w:val="003C38B4"/>
    <w:rsid w:val="003C50C5"/>
    <w:rsid w:val="003C5E66"/>
    <w:rsid w:val="003C7D8D"/>
    <w:rsid w:val="003D07AE"/>
    <w:rsid w:val="003D1819"/>
    <w:rsid w:val="003D2797"/>
    <w:rsid w:val="003D2829"/>
    <w:rsid w:val="003D2DA2"/>
    <w:rsid w:val="003D2EE5"/>
    <w:rsid w:val="003D4A18"/>
    <w:rsid w:val="003D4E3B"/>
    <w:rsid w:val="003D7CCA"/>
    <w:rsid w:val="003E02A3"/>
    <w:rsid w:val="003E07F1"/>
    <w:rsid w:val="003E0BF6"/>
    <w:rsid w:val="003E17FC"/>
    <w:rsid w:val="003E1904"/>
    <w:rsid w:val="003E25AA"/>
    <w:rsid w:val="003E2852"/>
    <w:rsid w:val="003E2929"/>
    <w:rsid w:val="003E315C"/>
    <w:rsid w:val="003E3386"/>
    <w:rsid w:val="003E4A7A"/>
    <w:rsid w:val="003E52BE"/>
    <w:rsid w:val="003E55F8"/>
    <w:rsid w:val="003E78D1"/>
    <w:rsid w:val="003E7B5D"/>
    <w:rsid w:val="003F1387"/>
    <w:rsid w:val="003F2657"/>
    <w:rsid w:val="003F275C"/>
    <w:rsid w:val="003F292B"/>
    <w:rsid w:val="003F2A65"/>
    <w:rsid w:val="003F2B80"/>
    <w:rsid w:val="003F3EF9"/>
    <w:rsid w:val="003F5659"/>
    <w:rsid w:val="003F5A83"/>
    <w:rsid w:val="003F5FA8"/>
    <w:rsid w:val="003F64A9"/>
    <w:rsid w:val="003F69DE"/>
    <w:rsid w:val="003F75F7"/>
    <w:rsid w:val="004019EC"/>
    <w:rsid w:val="00403DDF"/>
    <w:rsid w:val="0040580D"/>
    <w:rsid w:val="00405D0B"/>
    <w:rsid w:val="00406F43"/>
    <w:rsid w:val="00407787"/>
    <w:rsid w:val="00407AA0"/>
    <w:rsid w:val="00407E66"/>
    <w:rsid w:val="00410A44"/>
    <w:rsid w:val="00411759"/>
    <w:rsid w:val="00412E0F"/>
    <w:rsid w:val="00413A27"/>
    <w:rsid w:val="0041523A"/>
    <w:rsid w:val="00415C12"/>
    <w:rsid w:val="00415FA8"/>
    <w:rsid w:val="0041688A"/>
    <w:rsid w:val="00416EEF"/>
    <w:rsid w:val="0041737E"/>
    <w:rsid w:val="00417456"/>
    <w:rsid w:val="004175D0"/>
    <w:rsid w:val="00417BF9"/>
    <w:rsid w:val="00420503"/>
    <w:rsid w:val="00420E1A"/>
    <w:rsid w:val="00421C0F"/>
    <w:rsid w:val="004233A9"/>
    <w:rsid w:val="00424301"/>
    <w:rsid w:val="004258E1"/>
    <w:rsid w:val="0042647D"/>
    <w:rsid w:val="00426533"/>
    <w:rsid w:val="00427579"/>
    <w:rsid w:val="00427D46"/>
    <w:rsid w:val="00427E93"/>
    <w:rsid w:val="004316A9"/>
    <w:rsid w:val="004329D0"/>
    <w:rsid w:val="00434060"/>
    <w:rsid w:val="00435674"/>
    <w:rsid w:val="00436275"/>
    <w:rsid w:val="00436545"/>
    <w:rsid w:val="00437402"/>
    <w:rsid w:val="00440502"/>
    <w:rsid w:val="004416B9"/>
    <w:rsid w:val="004417EC"/>
    <w:rsid w:val="0044237F"/>
    <w:rsid w:val="00442B23"/>
    <w:rsid w:val="00443B28"/>
    <w:rsid w:val="00443EEF"/>
    <w:rsid w:val="00445BBC"/>
    <w:rsid w:val="00447B43"/>
    <w:rsid w:val="00452937"/>
    <w:rsid w:val="00453E72"/>
    <w:rsid w:val="004563CF"/>
    <w:rsid w:val="00456CC9"/>
    <w:rsid w:val="00457259"/>
    <w:rsid w:val="0045785B"/>
    <w:rsid w:val="00457F83"/>
    <w:rsid w:val="00460146"/>
    <w:rsid w:val="00461240"/>
    <w:rsid w:val="0046206B"/>
    <w:rsid w:val="00462569"/>
    <w:rsid w:val="00466270"/>
    <w:rsid w:val="00466866"/>
    <w:rsid w:val="00467D09"/>
    <w:rsid w:val="00467E3A"/>
    <w:rsid w:val="004700D3"/>
    <w:rsid w:val="0047061A"/>
    <w:rsid w:val="00470AEF"/>
    <w:rsid w:val="00472CCF"/>
    <w:rsid w:val="00473925"/>
    <w:rsid w:val="00473CCD"/>
    <w:rsid w:val="0047438B"/>
    <w:rsid w:val="0047454E"/>
    <w:rsid w:val="00476799"/>
    <w:rsid w:val="00477C79"/>
    <w:rsid w:val="00477EEB"/>
    <w:rsid w:val="00480B40"/>
    <w:rsid w:val="00480E3E"/>
    <w:rsid w:val="00480F0F"/>
    <w:rsid w:val="00481040"/>
    <w:rsid w:val="00481E13"/>
    <w:rsid w:val="00485EB1"/>
    <w:rsid w:val="004868E0"/>
    <w:rsid w:val="004915EC"/>
    <w:rsid w:val="00492FCF"/>
    <w:rsid w:val="00493215"/>
    <w:rsid w:val="004941DB"/>
    <w:rsid w:val="00495AD3"/>
    <w:rsid w:val="00495F5E"/>
    <w:rsid w:val="004A05E8"/>
    <w:rsid w:val="004A06E1"/>
    <w:rsid w:val="004A20FB"/>
    <w:rsid w:val="004A24AB"/>
    <w:rsid w:val="004A25FA"/>
    <w:rsid w:val="004A2940"/>
    <w:rsid w:val="004A31F2"/>
    <w:rsid w:val="004A5C04"/>
    <w:rsid w:val="004A6CDA"/>
    <w:rsid w:val="004A706C"/>
    <w:rsid w:val="004A7525"/>
    <w:rsid w:val="004B0422"/>
    <w:rsid w:val="004B197A"/>
    <w:rsid w:val="004B23EC"/>
    <w:rsid w:val="004B2640"/>
    <w:rsid w:val="004B479E"/>
    <w:rsid w:val="004B4CCC"/>
    <w:rsid w:val="004B50D0"/>
    <w:rsid w:val="004B54FE"/>
    <w:rsid w:val="004B571B"/>
    <w:rsid w:val="004B5CC4"/>
    <w:rsid w:val="004B6B7A"/>
    <w:rsid w:val="004B780C"/>
    <w:rsid w:val="004C01FC"/>
    <w:rsid w:val="004C1223"/>
    <w:rsid w:val="004C14A5"/>
    <w:rsid w:val="004C22E7"/>
    <w:rsid w:val="004C476E"/>
    <w:rsid w:val="004C4BBA"/>
    <w:rsid w:val="004C522D"/>
    <w:rsid w:val="004C5571"/>
    <w:rsid w:val="004C60CA"/>
    <w:rsid w:val="004C6C41"/>
    <w:rsid w:val="004C7BC5"/>
    <w:rsid w:val="004D20FE"/>
    <w:rsid w:val="004D2E91"/>
    <w:rsid w:val="004D3969"/>
    <w:rsid w:val="004D4583"/>
    <w:rsid w:val="004D5974"/>
    <w:rsid w:val="004D7989"/>
    <w:rsid w:val="004D79A0"/>
    <w:rsid w:val="004E2D62"/>
    <w:rsid w:val="004E2FDE"/>
    <w:rsid w:val="004E3DFB"/>
    <w:rsid w:val="004E41BC"/>
    <w:rsid w:val="004E4801"/>
    <w:rsid w:val="004E48F5"/>
    <w:rsid w:val="004E565E"/>
    <w:rsid w:val="004E5937"/>
    <w:rsid w:val="004E7895"/>
    <w:rsid w:val="004E7A2E"/>
    <w:rsid w:val="004E7A9A"/>
    <w:rsid w:val="004F212F"/>
    <w:rsid w:val="004F2F87"/>
    <w:rsid w:val="004F3EC5"/>
    <w:rsid w:val="004F48DB"/>
    <w:rsid w:val="004F4B09"/>
    <w:rsid w:val="004F5917"/>
    <w:rsid w:val="004F6889"/>
    <w:rsid w:val="0050043D"/>
    <w:rsid w:val="00501354"/>
    <w:rsid w:val="00501525"/>
    <w:rsid w:val="005026CD"/>
    <w:rsid w:val="00502D84"/>
    <w:rsid w:val="00502EF1"/>
    <w:rsid w:val="005035E7"/>
    <w:rsid w:val="005040DB"/>
    <w:rsid w:val="0050688D"/>
    <w:rsid w:val="00506EC3"/>
    <w:rsid w:val="005104A2"/>
    <w:rsid w:val="0051061E"/>
    <w:rsid w:val="00511647"/>
    <w:rsid w:val="00511CFC"/>
    <w:rsid w:val="0051247C"/>
    <w:rsid w:val="00520A6C"/>
    <w:rsid w:val="00520F8F"/>
    <w:rsid w:val="0052131B"/>
    <w:rsid w:val="00523423"/>
    <w:rsid w:val="005264A2"/>
    <w:rsid w:val="005265D0"/>
    <w:rsid w:val="00526F98"/>
    <w:rsid w:val="00526FF6"/>
    <w:rsid w:val="005276CE"/>
    <w:rsid w:val="005317C3"/>
    <w:rsid w:val="005329E2"/>
    <w:rsid w:val="00532C18"/>
    <w:rsid w:val="00532E68"/>
    <w:rsid w:val="0053350D"/>
    <w:rsid w:val="0053554D"/>
    <w:rsid w:val="005358F9"/>
    <w:rsid w:val="0053608D"/>
    <w:rsid w:val="00536B8E"/>
    <w:rsid w:val="00536D6E"/>
    <w:rsid w:val="00536DA1"/>
    <w:rsid w:val="005378CE"/>
    <w:rsid w:val="00537F46"/>
    <w:rsid w:val="00540511"/>
    <w:rsid w:val="005407B6"/>
    <w:rsid w:val="00540966"/>
    <w:rsid w:val="00541BED"/>
    <w:rsid w:val="00541D4A"/>
    <w:rsid w:val="00542319"/>
    <w:rsid w:val="005437E1"/>
    <w:rsid w:val="005461C5"/>
    <w:rsid w:val="005462F6"/>
    <w:rsid w:val="00546C6E"/>
    <w:rsid w:val="0054749E"/>
    <w:rsid w:val="0055027A"/>
    <w:rsid w:val="005502AD"/>
    <w:rsid w:val="00550FEF"/>
    <w:rsid w:val="005515AF"/>
    <w:rsid w:val="0055227A"/>
    <w:rsid w:val="00552C33"/>
    <w:rsid w:val="00552CAE"/>
    <w:rsid w:val="00553EAD"/>
    <w:rsid w:val="00554396"/>
    <w:rsid w:val="00557040"/>
    <w:rsid w:val="00560672"/>
    <w:rsid w:val="00561F0E"/>
    <w:rsid w:val="00564871"/>
    <w:rsid w:val="005650A4"/>
    <w:rsid w:val="0056529D"/>
    <w:rsid w:val="00566311"/>
    <w:rsid w:val="00566A78"/>
    <w:rsid w:val="00566BCB"/>
    <w:rsid w:val="00566CFA"/>
    <w:rsid w:val="00567779"/>
    <w:rsid w:val="005703E2"/>
    <w:rsid w:val="0057076E"/>
    <w:rsid w:val="00571475"/>
    <w:rsid w:val="0057158A"/>
    <w:rsid w:val="00571D86"/>
    <w:rsid w:val="00571E3C"/>
    <w:rsid w:val="00571F99"/>
    <w:rsid w:val="00572768"/>
    <w:rsid w:val="00572C32"/>
    <w:rsid w:val="005737AB"/>
    <w:rsid w:val="005739E8"/>
    <w:rsid w:val="0057403E"/>
    <w:rsid w:val="0057585B"/>
    <w:rsid w:val="00576761"/>
    <w:rsid w:val="005806C9"/>
    <w:rsid w:val="00580A12"/>
    <w:rsid w:val="00581210"/>
    <w:rsid w:val="00582906"/>
    <w:rsid w:val="0058398C"/>
    <w:rsid w:val="00583DAA"/>
    <w:rsid w:val="00585B26"/>
    <w:rsid w:val="005879C1"/>
    <w:rsid w:val="00587A11"/>
    <w:rsid w:val="00591097"/>
    <w:rsid w:val="00591772"/>
    <w:rsid w:val="00592A2A"/>
    <w:rsid w:val="00593397"/>
    <w:rsid w:val="00593971"/>
    <w:rsid w:val="00593B49"/>
    <w:rsid w:val="0059427A"/>
    <w:rsid w:val="00594ED7"/>
    <w:rsid w:val="0059525F"/>
    <w:rsid w:val="00595BF7"/>
    <w:rsid w:val="005A0EA4"/>
    <w:rsid w:val="005A12AA"/>
    <w:rsid w:val="005A1451"/>
    <w:rsid w:val="005A1887"/>
    <w:rsid w:val="005A5696"/>
    <w:rsid w:val="005A5B59"/>
    <w:rsid w:val="005A63A6"/>
    <w:rsid w:val="005A668B"/>
    <w:rsid w:val="005A682A"/>
    <w:rsid w:val="005A6DEB"/>
    <w:rsid w:val="005A7210"/>
    <w:rsid w:val="005B0297"/>
    <w:rsid w:val="005B045C"/>
    <w:rsid w:val="005B0725"/>
    <w:rsid w:val="005B10F3"/>
    <w:rsid w:val="005B266C"/>
    <w:rsid w:val="005B29DB"/>
    <w:rsid w:val="005B49F7"/>
    <w:rsid w:val="005B4AE4"/>
    <w:rsid w:val="005B4E96"/>
    <w:rsid w:val="005B5C10"/>
    <w:rsid w:val="005B6118"/>
    <w:rsid w:val="005B6E28"/>
    <w:rsid w:val="005B7C6C"/>
    <w:rsid w:val="005B7FFB"/>
    <w:rsid w:val="005C02B2"/>
    <w:rsid w:val="005C032C"/>
    <w:rsid w:val="005C119A"/>
    <w:rsid w:val="005C1282"/>
    <w:rsid w:val="005C12F4"/>
    <w:rsid w:val="005C1472"/>
    <w:rsid w:val="005C1607"/>
    <w:rsid w:val="005C17E7"/>
    <w:rsid w:val="005C276A"/>
    <w:rsid w:val="005C3C66"/>
    <w:rsid w:val="005C3F39"/>
    <w:rsid w:val="005C4EBC"/>
    <w:rsid w:val="005C58A4"/>
    <w:rsid w:val="005C5E24"/>
    <w:rsid w:val="005C737D"/>
    <w:rsid w:val="005D0782"/>
    <w:rsid w:val="005D09EB"/>
    <w:rsid w:val="005D19B1"/>
    <w:rsid w:val="005D1C06"/>
    <w:rsid w:val="005D5B5A"/>
    <w:rsid w:val="005D5CCC"/>
    <w:rsid w:val="005D6A92"/>
    <w:rsid w:val="005D7CE8"/>
    <w:rsid w:val="005E0C6F"/>
    <w:rsid w:val="005E0DC7"/>
    <w:rsid w:val="005E11F9"/>
    <w:rsid w:val="005E2722"/>
    <w:rsid w:val="005E31C3"/>
    <w:rsid w:val="005E3701"/>
    <w:rsid w:val="005E5553"/>
    <w:rsid w:val="005E5687"/>
    <w:rsid w:val="005E652A"/>
    <w:rsid w:val="005F1729"/>
    <w:rsid w:val="005F1B64"/>
    <w:rsid w:val="005F1D40"/>
    <w:rsid w:val="005F21E7"/>
    <w:rsid w:val="005F3A04"/>
    <w:rsid w:val="005F5E17"/>
    <w:rsid w:val="005F5FF7"/>
    <w:rsid w:val="005F64EF"/>
    <w:rsid w:val="005F66DD"/>
    <w:rsid w:val="005F674C"/>
    <w:rsid w:val="005F7CF7"/>
    <w:rsid w:val="0060043E"/>
    <w:rsid w:val="006005C1"/>
    <w:rsid w:val="006005E2"/>
    <w:rsid w:val="00601155"/>
    <w:rsid w:val="00602369"/>
    <w:rsid w:val="00602BD9"/>
    <w:rsid w:val="00603209"/>
    <w:rsid w:val="00603665"/>
    <w:rsid w:val="00603685"/>
    <w:rsid w:val="00603719"/>
    <w:rsid w:val="0060429F"/>
    <w:rsid w:val="006044E5"/>
    <w:rsid w:val="00604DAB"/>
    <w:rsid w:val="00605FD6"/>
    <w:rsid w:val="0060634F"/>
    <w:rsid w:val="006063A5"/>
    <w:rsid w:val="00610C08"/>
    <w:rsid w:val="00610F51"/>
    <w:rsid w:val="006117B4"/>
    <w:rsid w:val="006125AD"/>
    <w:rsid w:val="006129A7"/>
    <w:rsid w:val="00614673"/>
    <w:rsid w:val="006157F9"/>
    <w:rsid w:val="006164D3"/>
    <w:rsid w:val="00616523"/>
    <w:rsid w:val="00617186"/>
    <w:rsid w:val="0061796A"/>
    <w:rsid w:val="006215CA"/>
    <w:rsid w:val="0062195B"/>
    <w:rsid w:val="006229ED"/>
    <w:rsid w:val="00625253"/>
    <w:rsid w:val="0062728C"/>
    <w:rsid w:val="00627379"/>
    <w:rsid w:val="00630F15"/>
    <w:rsid w:val="00630F1E"/>
    <w:rsid w:val="006315E7"/>
    <w:rsid w:val="00632940"/>
    <w:rsid w:val="00633260"/>
    <w:rsid w:val="00633302"/>
    <w:rsid w:val="0063376F"/>
    <w:rsid w:val="0063395E"/>
    <w:rsid w:val="006341A3"/>
    <w:rsid w:val="006342EB"/>
    <w:rsid w:val="00634C7B"/>
    <w:rsid w:val="00634E65"/>
    <w:rsid w:val="00635336"/>
    <w:rsid w:val="0063759C"/>
    <w:rsid w:val="00640390"/>
    <w:rsid w:val="0064136F"/>
    <w:rsid w:val="006423EC"/>
    <w:rsid w:val="0064265F"/>
    <w:rsid w:val="00642E1D"/>
    <w:rsid w:val="00643464"/>
    <w:rsid w:val="006437E5"/>
    <w:rsid w:val="00644FE4"/>
    <w:rsid w:val="00645335"/>
    <w:rsid w:val="00645DE3"/>
    <w:rsid w:val="00645F2E"/>
    <w:rsid w:val="00646D6A"/>
    <w:rsid w:val="00647463"/>
    <w:rsid w:val="0065047A"/>
    <w:rsid w:val="00651E6B"/>
    <w:rsid w:val="006543D1"/>
    <w:rsid w:val="00654639"/>
    <w:rsid w:val="00654830"/>
    <w:rsid w:val="0065595A"/>
    <w:rsid w:val="00655F62"/>
    <w:rsid w:val="00660163"/>
    <w:rsid w:val="0066039B"/>
    <w:rsid w:val="00661E3F"/>
    <w:rsid w:val="00663737"/>
    <w:rsid w:val="00663DA2"/>
    <w:rsid w:val="00663EFA"/>
    <w:rsid w:val="006646C5"/>
    <w:rsid w:val="00666BE8"/>
    <w:rsid w:val="0067050E"/>
    <w:rsid w:val="00671075"/>
    <w:rsid w:val="00671807"/>
    <w:rsid w:val="006723A4"/>
    <w:rsid w:val="00674629"/>
    <w:rsid w:val="00674C43"/>
    <w:rsid w:val="0067575D"/>
    <w:rsid w:val="00675763"/>
    <w:rsid w:val="006764A1"/>
    <w:rsid w:val="006773DF"/>
    <w:rsid w:val="00680599"/>
    <w:rsid w:val="006818A5"/>
    <w:rsid w:val="00683B5A"/>
    <w:rsid w:val="00683D87"/>
    <w:rsid w:val="00684179"/>
    <w:rsid w:val="00684858"/>
    <w:rsid w:val="00684A4E"/>
    <w:rsid w:val="0068620E"/>
    <w:rsid w:val="00686D45"/>
    <w:rsid w:val="00687B15"/>
    <w:rsid w:val="00687BDD"/>
    <w:rsid w:val="0069031B"/>
    <w:rsid w:val="006905C0"/>
    <w:rsid w:val="00690F76"/>
    <w:rsid w:val="00692C2B"/>
    <w:rsid w:val="00692C35"/>
    <w:rsid w:val="00693131"/>
    <w:rsid w:val="0069359D"/>
    <w:rsid w:val="00693C7D"/>
    <w:rsid w:val="00695D3D"/>
    <w:rsid w:val="00696735"/>
    <w:rsid w:val="0069688F"/>
    <w:rsid w:val="00697024"/>
    <w:rsid w:val="00697B0D"/>
    <w:rsid w:val="006A10A4"/>
    <w:rsid w:val="006A29C1"/>
    <w:rsid w:val="006A39B9"/>
    <w:rsid w:val="006A49E7"/>
    <w:rsid w:val="006A4A54"/>
    <w:rsid w:val="006A4E03"/>
    <w:rsid w:val="006A4E22"/>
    <w:rsid w:val="006A5CCF"/>
    <w:rsid w:val="006A6F60"/>
    <w:rsid w:val="006A72B1"/>
    <w:rsid w:val="006A73EB"/>
    <w:rsid w:val="006A78BC"/>
    <w:rsid w:val="006A7E6A"/>
    <w:rsid w:val="006B0B10"/>
    <w:rsid w:val="006B0D40"/>
    <w:rsid w:val="006B2BA2"/>
    <w:rsid w:val="006B3017"/>
    <w:rsid w:val="006B3F9F"/>
    <w:rsid w:val="006B4E61"/>
    <w:rsid w:val="006B57F1"/>
    <w:rsid w:val="006B58A3"/>
    <w:rsid w:val="006B7C6C"/>
    <w:rsid w:val="006C0D95"/>
    <w:rsid w:val="006C144F"/>
    <w:rsid w:val="006C1540"/>
    <w:rsid w:val="006C1C92"/>
    <w:rsid w:val="006C2D65"/>
    <w:rsid w:val="006C374D"/>
    <w:rsid w:val="006C41DE"/>
    <w:rsid w:val="006C47AC"/>
    <w:rsid w:val="006C4F2B"/>
    <w:rsid w:val="006C5E3F"/>
    <w:rsid w:val="006C6F56"/>
    <w:rsid w:val="006C70DB"/>
    <w:rsid w:val="006C78C9"/>
    <w:rsid w:val="006D14D7"/>
    <w:rsid w:val="006D1C88"/>
    <w:rsid w:val="006D250A"/>
    <w:rsid w:val="006D4CD2"/>
    <w:rsid w:val="006D4E04"/>
    <w:rsid w:val="006D6F7A"/>
    <w:rsid w:val="006D7E96"/>
    <w:rsid w:val="006E02EC"/>
    <w:rsid w:val="006E03FC"/>
    <w:rsid w:val="006E07C6"/>
    <w:rsid w:val="006E13B0"/>
    <w:rsid w:val="006E3D1C"/>
    <w:rsid w:val="006E5CDE"/>
    <w:rsid w:val="006E6BE2"/>
    <w:rsid w:val="006E6C43"/>
    <w:rsid w:val="006E6CEE"/>
    <w:rsid w:val="006E723E"/>
    <w:rsid w:val="006E7AA7"/>
    <w:rsid w:val="006E7C35"/>
    <w:rsid w:val="006F12BB"/>
    <w:rsid w:val="006F19B3"/>
    <w:rsid w:val="006F2CAE"/>
    <w:rsid w:val="006F46A2"/>
    <w:rsid w:val="006F5C98"/>
    <w:rsid w:val="006F6BB4"/>
    <w:rsid w:val="006F7BE6"/>
    <w:rsid w:val="0070021C"/>
    <w:rsid w:val="007010F5"/>
    <w:rsid w:val="00702D5B"/>
    <w:rsid w:val="00704726"/>
    <w:rsid w:val="00704892"/>
    <w:rsid w:val="00705D2E"/>
    <w:rsid w:val="00710246"/>
    <w:rsid w:val="00710D79"/>
    <w:rsid w:val="00712D12"/>
    <w:rsid w:val="00714397"/>
    <w:rsid w:val="007157D9"/>
    <w:rsid w:val="00716F51"/>
    <w:rsid w:val="007176DB"/>
    <w:rsid w:val="007178F7"/>
    <w:rsid w:val="00720532"/>
    <w:rsid w:val="0072080C"/>
    <w:rsid w:val="00720AB5"/>
    <w:rsid w:val="00722A5E"/>
    <w:rsid w:val="00723222"/>
    <w:rsid w:val="007235C3"/>
    <w:rsid w:val="007240E3"/>
    <w:rsid w:val="007249E7"/>
    <w:rsid w:val="00725F84"/>
    <w:rsid w:val="00726143"/>
    <w:rsid w:val="00726505"/>
    <w:rsid w:val="007271E8"/>
    <w:rsid w:val="00727B1A"/>
    <w:rsid w:val="00727C3D"/>
    <w:rsid w:val="00727E84"/>
    <w:rsid w:val="00732758"/>
    <w:rsid w:val="007335FA"/>
    <w:rsid w:val="00733600"/>
    <w:rsid w:val="0073424C"/>
    <w:rsid w:val="00734FDD"/>
    <w:rsid w:val="00735C86"/>
    <w:rsid w:val="00736613"/>
    <w:rsid w:val="007401C6"/>
    <w:rsid w:val="00740F9D"/>
    <w:rsid w:val="00742BF0"/>
    <w:rsid w:val="00750C1A"/>
    <w:rsid w:val="00750DC9"/>
    <w:rsid w:val="0075297F"/>
    <w:rsid w:val="00754E47"/>
    <w:rsid w:val="0075540F"/>
    <w:rsid w:val="00755775"/>
    <w:rsid w:val="00755873"/>
    <w:rsid w:val="0075649C"/>
    <w:rsid w:val="0076122A"/>
    <w:rsid w:val="00762518"/>
    <w:rsid w:val="00763B86"/>
    <w:rsid w:val="0076503D"/>
    <w:rsid w:val="00765FC2"/>
    <w:rsid w:val="00766065"/>
    <w:rsid w:val="0076774D"/>
    <w:rsid w:val="00767A99"/>
    <w:rsid w:val="00767DDD"/>
    <w:rsid w:val="00770208"/>
    <w:rsid w:val="00771562"/>
    <w:rsid w:val="00773473"/>
    <w:rsid w:val="00774633"/>
    <w:rsid w:val="007752D1"/>
    <w:rsid w:val="007753DF"/>
    <w:rsid w:val="00776233"/>
    <w:rsid w:val="007769B4"/>
    <w:rsid w:val="00776CDE"/>
    <w:rsid w:val="007777F7"/>
    <w:rsid w:val="00777994"/>
    <w:rsid w:val="007805E4"/>
    <w:rsid w:val="00780A22"/>
    <w:rsid w:val="00780DB6"/>
    <w:rsid w:val="007815ED"/>
    <w:rsid w:val="00784AE5"/>
    <w:rsid w:val="00785674"/>
    <w:rsid w:val="00785A2E"/>
    <w:rsid w:val="00785BA2"/>
    <w:rsid w:val="00786925"/>
    <w:rsid w:val="00786CB8"/>
    <w:rsid w:val="0078773D"/>
    <w:rsid w:val="00787C0D"/>
    <w:rsid w:val="00790BF1"/>
    <w:rsid w:val="00790C14"/>
    <w:rsid w:val="00790D1A"/>
    <w:rsid w:val="0079118B"/>
    <w:rsid w:val="007916D6"/>
    <w:rsid w:val="00792372"/>
    <w:rsid w:val="007929C8"/>
    <w:rsid w:val="00793FDC"/>
    <w:rsid w:val="00795643"/>
    <w:rsid w:val="007968FA"/>
    <w:rsid w:val="00797183"/>
    <w:rsid w:val="0079782E"/>
    <w:rsid w:val="007A0FA8"/>
    <w:rsid w:val="007A3833"/>
    <w:rsid w:val="007A5585"/>
    <w:rsid w:val="007A5D47"/>
    <w:rsid w:val="007A5EE7"/>
    <w:rsid w:val="007A67E3"/>
    <w:rsid w:val="007A687A"/>
    <w:rsid w:val="007A7AE8"/>
    <w:rsid w:val="007B1E17"/>
    <w:rsid w:val="007B41BF"/>
    <w:rsid w:val="007B47C6"/>
    <w:rsid w:val="007B4CD8"/>
    <w:rsid w:val="007B5443"/>
    <w:rsid w:val="007B582A"/>
    <w:rsid w:val="007B5BB4"/>
    <w:rsid w:val="007B6121"/>
    <w:rsid w:val="007B76B8"/>
    <w:rsid w:val="007C106C"/>
    <w:rsid w:val="007C4BF9"/>
    <w:rsid w:val="007C5EB5"/>
    <w:rsid w:val="007C759B"/>
    <w:rsid w:val="007D0BE2"/>
    <w:rsid w:val="007D1043"/>
    <w:rsid w:val="007D10E4"/>
    <w:rsid w:val="007D12D4"/>
    <w:rsid w:val="007D15F8"/>
    <w:rsid w:val="007D19F0"/>
    <w:rsid w:val="007D358B"/>
    <w:rsid w:val="007D4E8D"/>
    <w:rsid w:val="007D510F"/>
    <w:rsid w:val="007D53DF"/>
    <w:rsid w:val="007D56B4"/>
    <w:rsid w:val="007D672D"/>
    <w:rsid w:val="007D6B6E"/>
    <w:rsid w:val="007D6BC0"/>
    <w:rsid w:val="007E08DB"/>
    <w:rsid w:val="007E095A"/>
    <w:rsid w:val="007E2280"/>
    <w:rsid w:val="007E36C5"/>
    <w:rsid w:val="007E403C"/>
    <w:rsid w:val="007E482E"/>
    <w:rsid w:val="007F02CC"/>
    <w:rsid w:val="007F25E8"/>
    <w:rsid w:val="007F29FC"/>
    <w:rsid w:val="007F3A50"/>
    <w:rsid w:val="007F3CBD"/>
    <w:rsid w:val="007F4156"/>
    <w:rsid w:val="007F46CF"/>
    <w:rsid w:val="007F4AF8"/>
    <w:rsid w:val="007F7768"/>
    <w:rsid w:val="007F7D3A"/>
    <w:rsid w:val="008005A7"/>
    <w:rsid w:val="00801B76"/>
    <w:rsid w:val="00802488"/>
    <w:rsid w:val="00803697"/>
    <w:rsid w:val="008047C8"/>
    <w:rsid w:val="00804F4C"/>
    <w:rsid w:val="008056F5"/>
    <w:rsid w:val="00805C22"/>
    <w:rsid w:val="00806425"/>
    <w:rsid w:val="00806928"/>
    <w:rsid w:val="00807565"/>
    <w:rsid w:val="008100A2"/>
    <w:rsid w:val="0081095F"/>
    <w:rsid w:val="00810F9C"/>
    <w:rsid w:val="00811D17"/>
    <w:rsid w:val="008124D2"/>
    <w:rsid w:val="00812CB5"/>
    <w:rsid w:val="008139FF"/>
    <w:rsid w:val="00813A99"/>
    <w:rsid w:val="008147F2"/>
    <w:rsid w:val="00814D55"/>
    <w:rsid w:val="00815031"/>
    <w:rsid w:val="00815412"/>
    <w:rsid w:val="00816E1B"/>
    <w:rsid w:val="00820C7F"/>
    <w:rsid w:val="0082155B"/>
    <w:rsid w:val="00821E9E"/>
    <w:rsid w:val="00821F36"/>
    <w:rsid w:val="008225AE"/>
    <w:rsid w:val="008229A4"/>
    <w:rsid w:val="00822B9C"/>
    <w:rsid w:val="00823382"/>
    <w:rsid w:val="00824632"/>
    <w:rsid w:val="00824BA9"/>
    <w:rsid w:val="008262CD"/>
    <w:rsid w:val="008267DA"/>
    <w:rsid w:val="0083005B"/>
    <w:rsid w:val="00830AF8"/>
    <w:rsid w:val="0083185D"/>
    <w:rsid w:val="008334AB"/>
    <w:rsid w:val="008337E4"/>
    <w:rsid w:val="00833FCB"/>
    <w:rsid w:val="0083466F"/>
    <w:rsid w:val="008349C4"/>
    <w:rsid w:val="00840E2B"/>
    <w:rsid w:val="008415C5"/>
    <w:rsid w:val="00842B02"/>
    <w:rsid w:val="0084317B"/>
    <w:rsid w:val="008431AA"/>
    <w:rsid w:val="00844D5C"/>
    <w:rsid w:val="008460CC"/>
    <w:rsid w:val="00846315"/>
    <w:rsid w:val="008465E9"/>
    <w:rsid w:val="0084693A"/>
    <w:rsid w:val="008469BD"/>
    <w:rsid w:val="00847C0D"/>
    <w:rsid w:val="00847F3A"/>
    <w:rsid w:val="00851416"/>
    <w:rsid w:val="00852368"/>
    <w:rsid w:val="008536A2"/>
    <w:rsid w:val="00854C9C"/>
    <w:rsid w:val="008552BE"/>
    <w:rsid w:val="00855450"/>
    <w:rsid w:val="008558FC"/>
    <w:rsid w:val="008568EC"/>
    <w:rsid w:val="00857B76"/>
    <w:rsid w:val="00857B8B"/>
    <w:rsid w:val="00857C74"/>
    <w:rsid w:val="00860285"/>
    <w:rsid w:val="00865707"/>
    <w:rsid w:val="008668FF"/>
    <w:rsid w:val="00870451"/>
    <w:rsid w:val="00870E89"/>
    <w:rsid w:val="00871378"/>
    <w:rsid w:val="00872CB0"/>
    <w:rsid w:val="00872DEA"/>
    <w:rsid w:val="008735A3"/>
    <w:rsid w:val="00873E8D"/>
    <w:rsid w:val="00874385"/>
    <w:rsid w:val="008752E4"/>
    <w:rsid w:val="00876509"/>
    <w:rsid w:val="00876FC6"/>
    <w:rsid w:val="0087756C"/>
    <w:rsid w:val="008779B0"/>
    <w:rsid w:val="00877D0D"/>
    <w:rsid w:val="0088016F"/>
    <w:rsid w:val="00883363"/>
    <w:rsid w:val="008838A6"/>
    <w:rsid w:val="00883B2C"/>
    <w:rsid w:val="008849E7"/>
    <w:rsid w:val="00884EDC"/>
    <w:rsid w:val="00885A48"/>
    <w:rsid w:val="00886A58"/>
    <w:rsid w:val="00887C93"/>
    <w:rsid w:val="00887E34"/>
    <w:rsid w:val="00887F38"/>
    <w:rsid w:val="00890727"/>
    <w:rsid w:val="00890D50"/>
    <w:rsid w:val="00891365"/>
    <w:rsid w:val="00891839"/>
    <w:rsid w:val="00892469"/>
    <w:rsid w:val="00892BC9"/>
    <w:rsid w:val="00893385"/>
    <w:rsid w:val="00894511"/>
    <w:rsid w:val="008946E8"/>
    <w:rsid w:val="00894E87"/>
    <w:rsid w:val="00894F4A"/>
    <w:rsid w:val="00895649"/>
    <w:rsid w:val="008A4031"/>
    <w:rsid w:val="008A47D4"/>
    <w:rsid w:val="008A55D6"/>
    <w:rsid w:val="008A5765"/>
    <w:rsid w:val="008A5AA3"/>
    <w:rsid w:val="008A664B"/>
    <w:rsid w:val="008A7615"/>
    <w:rsid w:val="008B0C20"/>
    <w:rsid w:val="008B12DD"/>
    <w:rsid w:val="008B13B6"/>
    <w:rsid w:val="008B1612"/>
    <w:rsid w:val="008B2CF5"/>
    <w:rsid w:val="008B2D33"/>
    <w:rsid w:val="008B3251"/>
    <w:rsid w:val="008B3F65"/>
    <w:rsid w:val="008B4411"/>
    <w:rsid w:val="008B4AA2"/>
    <w:rsid w:val="008B4DBC"/>
    <w:rsid w:val="008B50B0"/>
    <w:rsid w:val="008B68EC"/>
    <w:rsid w:val="008C107D"/>
    <w:rsid w:val="008C1D9B"/>
    <w:rsid w:val="008C24D9"/>
    <w:rsid w:val="008C260B"/>
    <w:rsid w:val="008C27EF"/>
    <w:rsid w:val="008C2DD2"/>
    <w:rsid w:val="008C3321"/>
    <w:rsid w:val="008C3AFE"/>
    <w:rsid w:val="008C4C00"/>
    <w:rsid w:val="008C5F04"/>
    <w:rsid w:val="008C5F2C"/>
    <w:rsid w:val="008C67A4"/>
    <w:rsid w:val="008C68D9"/>
    <w:rsid w:val="008D0965"/>
    <w:rsid w:val="008D09AD"/>
    <w:rsid w:val="008D0B99"/>
    <w:rsid w:val="008D18A3"/>
    <w:rsid w:val="008D28D4"/>
    <w:rsid w:val="008D3847"/>
    <w:rsid w:val="008D4C7F"/>
    <w:rsid w:val="008D5847"/>
    <w:rsid w:val="008D639B"/>
    <w:rsid w:val="008D699D"/>
    <w:rsid w:val="008D7438"/>
    <w:rsid w:val="008D75A0"/>
    <w:rsid w:val="008E0299"/>
    <w:rsid w:val="008E1BBE"/>
    <w:rsid w:val="008E46CB"/>
    <w:rsid w:val="008E4E17"/>
    <w:rsid w:val="008E556B"/>
    <w:rsid w:val="008E5952"/>
    <w:rsid w:val="008E5996"/>
    <w:rsid w:val="008E653E"/>
    <w:rsid w:val="008E65A2"/>
    <w:rsid w:val="008E6CFB"/>
    <w:rsid w:val="008E6DD2"/>
    <w:rsid w:val="008E6E1A"/>
    <w:rsid w:val="008F0DA1"/>
    <w:rsid w:val="008F15F3"/>
    <w:rsid w:val="008F1C36"/>
    <w:rsid w:val="008F1E68"/>
    <w:rsid w:val="008F229B"/>
    <w:rsid w:val="008F2A49"/>
    <w:rsid w:val="008F39CF"/>
    <w:rsid w:val="008F5793"/>
    <w:rsid w:val="008F5D1C"/>
    <w:rsid w:val="008F5E08"/>
    <w:rsid w:val="008F6D3D"/>
    <w:rsid w:val="008F7178"/>
    <w:rsid w:val="0090038F"/>
    <w:rsid w:val="00900992"/>
    <w:rsid w:val="00900ADB"/>
    <w:rsid w:val="00901939"/>
    <w:rsid w:val="00903DB5"/>
    <w:rsid w:val="009051D6"/>
    <w:rsid w:val="00906BF7"/>
    <w:rsid w:val="00907928"/>
    <w:rsid w:val="0091033A"/>
    <w:rsid w:val="00913726"/>
    <w:rsid w:val="00913813"/>
    <w:rsid w:val="00913B37"/>
    <w:rsid w:val="00914237"/>
    <w:rsid w:val="00914D50"/>
    <w:rsid w:val="00914E0E"/>
    <w:rsid w:val="00917C7B"/>
    <w:rsid w:val="00917D58"/>
    <w:rsid w:val="00917DC2"/>
    <w:rsid w:val="00920484"/>
    <w:rsid w:val="009206BE"/>
    <w:rsid w:val="00922C65"/>
    <w:rsid w:val="009245C4"/>
    <w:rsid w:val="009267B5"/>
    <w:rsid w:val="00926DB9"/>
    <w:rsid w:val="00926F33"/>
    <w:rsid w:val="009301CA"/>
    <w:rsid w:val="00931B13"/>
    <w:rsid w:val="0093201F"/>
    <w:rsid w:val="0093382E"/>
    <w:rsid w:val="00933AF9"/>
    <w:rsid w:val="0093448D"/>
    <w:rsid w:val="009356EC"/>
    <w:rsid w:val="0093797F"/>
    <w:rsid w:val="00940122"/>
    <w:rsid w:val="0094061C"/>
    <w:rsid w:val="009411EC"/>
    <w:rsid w:val="009418B8"/>
    <w:rsid w:val="00941C67"/>
    <w:rsid w:val="00941F02"/>
    <w:rsid w:val="009429B3"/>
    <w:rsid w:val="009466DD"/>
    <w:rsid w:val="00947D86"/>
    <w:rsid w:val="00950408"/>
    <w:rsid w:val="00952413"/>
    <w:rsid w:val="009524EF"/>
    <w:rsid w:val="00952548"/>
    <w:rsid w:val="009529C3"/>
    <w:rsid w:val="00953095"/>
    <w:rsid w:val="0095441E"/>
    <w:rsid w:val="00954596"/>
    <w:rsid w:val="00954BCA"/>
    <w:rsid w:val="00956D73"/>
    <w:rsid w:val="00956FE6"/>
    <w:rsid w:val="009602CB"/>
    <w:rsid w:val="00965283"/>
    <w:rsid w:val="009652DC"/>
    <w:rsid w:val="009657ED"/>
    <w:rsid w:val="00965EFC"/>
    <w:rsid w:val="009667EB"/>
    <w:rsid w:val="00967179"/>
    <w:rsid w:val="00967678"/>
    <w:rsid w:val="009677F5"/>
    <w:rsid w:val="00970A5F"/>
    <w:rsid w:val="0097202A"/>
    <w:rsid w:val="00972EB8"/>
    <w:rsid w:val="0097323D"/>
    <w:rsid w:val="00975600"/>
    <w:rsid w:val="00975B6E"/>
    <w:rsid w:val="009775BE"/>
    <w:rsid w:val="00980ADD"/>
    <w:rsid w:val="009821D8"/>
    <w:rsid w:val="00983927"/>
    <w:rsid w:val="009847EB"/>
    <w:rsid w:val="00984D7E"/>
    <w:rsid w:val="009863E8"/>
    <w:rsid w:val="009869F2"/>
    <w:rsid w:val="00986E7E"/>
    <w:rsid w:val="00987E82"/>
    <w:rsid w:val="00987E8D"/>
    <w:rsid w:val="009903D7"/>
    <w:rsid w:val="009908F5"/>
    <w:rsid w:val="00991C7D"/>
    <w:rsid w:val="00992264"/>
    <w:rsid w:val="00992719"/>
    <w:rsid w:val="009928A3"/>
    <w:rsid w:val="00992939"/>
    <w:rsid w:val="0099402A"/>
    <w:rsid w:val="00994108"/>
    <w:rsid w:val="009952A7"/>
    <w:rsid w:val="009957A8"/>
    <w:rsid w:val="00996080"/>
    <w:rsid w:val="009969B2"/>
    <w:rsid w:val="009974A2"/>
    <w:rsid w:val="009977F6"/>
    <w:rsid w:val="00997A8E"/>
    <w:rsid w:val="009A0962"/>
    <w:rsid w:val="009A0A7F"/>
    <w:rsid w:val="009A0C28"/>
    <w:rsid w:val="009A0E46"/>
    <w:rsid w:val="009A0F50"/>
    <w:rsid w:val="009A1726"/>
    <w:rsid w:val="009A38E9"/>
    <w:rsid w:val="009A42C1"/>
    <w:rsid w:val="009A4CB2"/>
    <w:rsid w:val="009A522B"/>
    <w:rsid w:val="009A6DD1"/>
    <w:rsid w:val="009A71E4"/>
    <w:rsid w:val="009B3383"/>
    <w:rsid w:val="009B37A4"/>
    <w:rsid w:val="009B3FEF"/>
    <w:rsid w:val="009B4CCA"/>
    <w:rsid w:val="009B513B"/>
    <w:rsid w:val="009B551E"/>
    <w:rsid w:val="009B6620"/>
    <w:rsid w:val="009B6C1D"/>
    <w:rsid w:val="009B6FD4"/>
    <w:rsid w:val="009B71D9"/>
    <w:rsid w:val="009B7A67"/>
    <w:rsid w:val="009C0537"/>
    <w:rsid w:val="009C100B"/>
    <w:rsid w:val="009C1D4E"/>
    <w:rsid w:val="009C1E3E"/>
    <w:rsid w:val="009C2282"/>
    <w:rsid w:val="009C2A78"/>
    <w:rsid w:val="009C3119"/>
    <w:rsid w:val="009C3DBF"/>
    <w:rsid w:val="009C6189"/>
    <w:rsid w:val="009C7263"/>
    <w:rsid w:val="009D0E2C"/>
    <w:rsid w:val="009D0E2D"/>
    <w:rsid w:val="009D136E"/>
    <w:rsid w:val="009D1DF3"/>
    <w:rsid w:val="009D206B"/>
    <w:rsid w:val="009D22BC"/>
    <w:rsid w:val="009D26CB"/>
    <w:rsid w:val="009D35E9"/>
    <w:rsid w:val="009D3B60"/>
    <w:rsid w:val="009D4FF4"/>
    <w:rsid w:val="009D5501"/>
    <w:rsid w:val="009D5A2B"/>
    <w:rsid w:val="009D5A5F"/>
    <w:rsid w:val="009D649B"/>
    <w:rsid w:val="009D7064"/>
    <w:rsid w:val="009D7358"/>
    <w:rsid w:val="009D7E9A"/>
    <w:rsid w:val="009E007D"/>
    <w:rsid w:val="009E00C1"/>
    <w:rsid w:val="009E0586"/>
    <w:rsid w:val="009E07A8"/>
    <w:rsid w:val="009E2671"/>
    <w:rsid w:val="009E2E73"/>
    <w:rsid w:val="009E3DF1"/>
    <w:rsid w:val="009E45B7"/>
    <w:rsid w:val="009E4D0C"/>
    <w:rsid w:val="009E5727"/>
    <w:rsid w:val="009E6A47"/>
    <w:rsid w:val="009E79D2"/>
    <w:rsid w:val="009F0500"/>
    <w:rsid w:val="009F16C9"/>
    <w:rsid w:val="009F1770"/>
    <w:rsid w:val="009F2196"/>
    <w:rsid w:val="009F3047"/>
    <w:rsid w:val="009F3587"/>
    <w:rsid w:val="009F41FA"/>
    <w:rsid w:val="009F42C9"/>
    <w:rsid w:val="009F476F"/>
    <w:rsid w:val="009F49AC"/>
    <w:rsid w:val="009F4E84"/>
    <w:rsid w:val="009F5539"/>
    <w:rsid w:val="009F6A6C"/>
    <w:rsid w:val="009F71D6"/>
    <w:rsid w:val="009F7576"/>
    <w:rsid w:val="009F76A9"/>
    <w:rsid w:val="00A008EB"/>
    <w:rsid w:val="00A00F9B"/>
    <w:rsid w:val="00A0207E"/>
    <w:rsid w:val="00A02E2F"/>
    <w:rsid w:val="00A02FFA"/>
    <w:rsid w:val="00A030C1"/>
    <w:rsid w:val="00A030E6"/>
    <w:rsid w:val="00A04429"/>
    <w:rsid w:val="00A0465C"/>
    <w:rsid w:val="00A04B9D"/>
    <w:rsid w:val="00A05EE6"/>
    <w:rsid w:val="00A0609B"/>
    <w:rsid w:val="00A07150"/>
    <w:rsid w:val="00A07DA1"/>
    <w:rsid w:val="00A104D2"/>
    <w:rsid w:val="00A111D5"/>
    <w:rsid w:val="00A1124C"/>
    <w:rsid w:val="00A12803"/>
    <w:rsid w:val="00A12B13"/>
    <w:rsid w:val="00A139B5"/>
    <w:rsid w:val="00A14AAE"/>
    <w:rsid w:val="00A14C37"/>
    <w:rsid w:val="00A14D60"/>
    <w:rsid w:val="00A150FC"/>
    <w:rsid w:val="00A16208"/>
    <w:rsid w:val="00A168CF"/>
    <w:rsid w:val="00A1766C"/>
    <w:rsid w:val="00A17C73"/>
    <w:rsid w:val="00A22106"/>
    <w:rsid w:val="00A224A0"/>
    <w:rsid w:val="00A234C2"/>
    <w:rsid w:val="00A238BF"/>
    <w:rsid w:val="00A2477C"/>
    <w:rsid w:val="00A25981"/>
    <w:rsid w:val="00A261E6"/>
    <w:rsid w:val="00A263F0"/>
    <w:rsid w:val="00A27B26"/>
    <w:rsid w:val="00A3032A"/>
    <w:rsid w:val="00A327FF"/>
    <w:rsid w:val="00A33C7B"/>
    <w:rsid w:val="00A3592E"/>
    <w:rsid w:val="00A35B9F"/>
    <w:rsid w:val="00A35C9C"/>
    <w:rsid w:val="00A35EC3"/>
    <w:rsid w:val="00A369EC"/>
    <w:rsid w:val="00A40118"/>
    <w:rsid w:val="00A4134E"/>
    <w:rsid w:val="00A42D48"/>
    <w:rsid w:val="00A43A91"/>
    <w:rsid w:val="00A44A7D"/>
    <w:rsid w:val="00A452C0"/>
    <w:rsid w:val="00A5022A"/>
    <w:rsid w:val="00A511C8"/>
    <w:rsid w:val="00A5158B"/>
    <w:rsid w:val="00A51665"/>
    <w:rsid w:val="00A52DC1"/>
    <w:rsid w:val="00A539EB"/>
    <w:rsid w:val="00A53B5F"/>
    <w:rsid w:val="00A542C5"/>
    <w:rsid w:val="00A548A2"/>
    <w:rsid w:val="00A54A61"/>
    <w:rsid w:val="00A551D3"/>
    <w:rsid w:val="00A55825"/>
    <w:rsid w:val="00A574E5"/>
    <w:rsid w:val="00A57EB1"/>
    <w:rsid w:val="00A612E7"/>
    <w:rsid w:val="00A61EFC"/>
    <w:rsid w:val="00A6235C"/>
    <w:rsid w:val="00A63992"/>
    <w:rsid w:val="00A644A2"/>
    <w:rsid w:val="00A65EF0"/>
    <w:rsid w:val="00A67ABC"/>
    <w:rsid w:val="00A71346"/>
    <w:rsid w:val="00A713C9"/>
    <w:rsid w:val="00A732C5"/>
    <w:rsid w:val="00A7334D"/>
    <w:rsid w:val="00A73F96"/>
    <w:rsid w:val="00A743E1"/>
    <w:rsid w:val="00A757BC"/>
    <w:rsid w:val="00A76230"/>
    <w:rsid w:val="00A80FE9"/>
    <w:rsid w:val="00A814A8"/>
    <w:rsid w:val="00A8196C"/>
    <w:rsid w:val="00A8234B"/>
    <w:rsid w:val="00A82F17"/>
    <w:rsid w:val="00A838EF"/>
    <w:rsid w:val="00A83B6C"/>
    <w:rsid w:val="00A844F0"/>
    <w:rsid w:val="00A85426"/>
    <w:rsid w:val="00A85D09"/>
    <w:rsid w:val="00A8604E"/>
    <w:rsid w:val="00A87782"/>
    <w:rsid w:val="00A909AE"/>
    <w:rsid w:val="00A9200F"/>
    <w:rsid w:val="00A92C35"/>
    <w:rsid w:val="00A93488"/>
    <w:rsid w:val="00A93DCB"/>
    <w:rsid w:val="00A95E15"/>
    <w:rsid w:val="00A96254"/>
    <w:rsid w:val="00A96F99"/>
    <w:rsid w:val="00A97197"/>
    <w:rsid w:val="00A978FC"/>
    <w:rsid w:val="00AA18AD"/>
    <w:rsid w:val="00AA1A22"/>
    <w:rsid w:val="00AA2150"/>
    <w:rsid w:val="00AA2A86"/>
    <w:rsid w:val="00AA567F"/>
    <w:rsid w:val="00AA6E87"/>
    <w:rsid w:val="00AA70D1"/>
    <w:rsid w:val="00AB0F68"/>
    <w:rsid w:val="00AB144B"/>
    <w:rsid w:val="00AB1A1D"/>
    <w:rsid w:val="00AB3A12"/>
    <w:rsid w:val="00AB48B1"/>
    <w:rsid w:val="00AB4C98"/>
    <w:rsid w:val="00AB4F5D"/>
    <w:rsid w:val="00AB5BDA"/>
    <w:rsid w:val="00AB7709"/>
    <w:rsid w:val="00AC1679"/>
    <w:rsid w:val="00AC191D"/>
    <w:rsid w:val="00AC2017"/>
    <w:rsid w:val="00AC6453"/>
    <w:rsid w:val="00AC6724"/>
    <w:rsid w:val="00AD1A7D"/>
    <w:rsid w:val="00AD1B74"/>
    <w:rsid w:val="00AD3219"/>
    <w:rsid w:val="00AD3E2D"/>
    <w:rsid w:val="00AD4C2E"/>
    <w:rsid w:val="00AD4CB1"/>
    <w:rsid w:val="00AD5337"/>
    <w:rsid w:val="00AD55B5"/>
    <w:rsid w:val="00AD77C1"/>
    <w:rsid w:val="00AD7A2D"/>
    <w:rsid w:val="00AE2C4D"/>
    <w:rsid w:val="00AE2CD7"/>
    <w:rsid w:val="00AE45A1"/>
    <w:rsid w:val="00AE5106"/>
    <w:rsid w:val="00AE5B0B"/>
    <w:rsid w:val="00AE6358"/>
    <w:rsid w:val="00AE7020"/>
    <w:rsid w:val="00AF0157"/>
    <w:rsid w:val="00AF0447"/>
    <w:rsid w:val="00AF2FD9"/>
    <w:rsid w:val="00AF35C3"/>
    <w:rsid w:val="00AF494D"/>
    <w:rsid w:val="00AF5031"/>
    <w:rsid w:val="00AF7579"/>
    <w:rsid w:val="00AF7597"/>
    <w:rsid w:val="00AF76F9"/>
    <w:rsid w:val="00B00266"/>
    <w:rsid w:val="00B006F5"/>
    <w:rsid w:val="00B010EA"/>
    <w:rsid w:val="00B01B39"/>
    <w:rsid w:val="00B0215B"/>
    <w:rsid w:val="00B02B7E"/>
    <w:rsid w:val="00B03699"/>
    <w:rsid w:val="00B03764"/>
    <w:rsid w:val="00B0524F"/>
    <w:rsid w:val="00B054EA"/>
    <w:rsid w:val="00B0742B"/>
    <w:rsid w:val="00B079A1"/>
    <w:rsid w:val="00B07D94"/>
    <w:rsid w:val="00B1045B"/>
    <w:rsid w:val="00B1086F"/>
    <w:rsid w:val="00B11DA8"/>
    <w:rsid w:val="00B123C7"/>
    <w:rsid w:val="00B144B5"/>
    <w:rsid w:val="00B14521"/>
    <w:rsid w:val="00B15CA3"/>
    <w:rsid w:val="00B16182"/>
    <w:rsid w:val="00B170DD"/>
    <w:rsid w:val="00B172D6"/>
    <w:rsid w:val="00B1732F"/>
    <w:rsid w:val="00B17971"/>
    <w:rsid w:val="00B205BF"/>
    <w:rsid w:val="00B20D71"/>
    <w:rsid w:val="00B2180A"/>
    <w:rsid w:val="00B218CD"/>
    <w:rsid w:val="00B235C8"/>
    <w:rsid w:val="00B23F9D"/>
    <w:rsid w:val="00B24019"/>
    <w:rsid w:val="00B24470"/>
    <w:rsid w:val="00B25BBC"/>
    <w:rsid w:val="00B2700E"/>
    <w:rsid w:val="00B27237"/>
    <w:rsid w:val="00B2731B"/>
    <w:rsid w:val="00B30E1A"/>
    <w:rsid w:val="00B3163F"/>
    <w:rsid w:val="00B339D3"/>
    <w:rsid w:val="00B34DED"/>
    <w:rsid w:val="00B36751"/>
    <w:rsid w:val="00B40073"/>
    <w:rsid w:val="00B40482"/>
    <w:rsid w:val="00B404AD"/>
    <w:rsid w:val="00B4084A"/>
    <w:rsid w:val="00B41379"/>
    <w:rsid w:val="00B41A4B"/>
    <w:rsid w:val="00B422B4"/>
    <w:rsid w:val="00B42EEC"/>
    <w:rsid w:val="00B4434C"/>
    <w:rsid w:val="00B4511D"/>
    <w:rsid w:val="00B4520F"/>
    <w:rsid w:val="00B457A4"/>
    <w:rsid w:val="00B4581B"/>
    <w:rsid w:val="00B45A92"/>
    <w:rsid w:val="00B46A7B"/>
    <w:rsid w:val="00B477F3"/>
    <w:rsid w:val="00B47BB3"/>
    <w:rsid w:val="00B50C7D"/>
    <w:rsid w:val="00B50D78"/>
    <w:rsid w:val="00B51185"/>
    <w:rsid w:val="00B51ABF"/>
    <w:rsid w:val="00B51E23"/>
    <w:rsid w:val="00B522E4"/>
    <w:rsid w:val="00B530A1"/>
    <w:rsid w:val="00B53562"/>
    <w:rsid w:val="00B548E4"/>
    <w:rsid w:val="00B55AC8"/>
    <w:rsid w:val="00B56287"/>
    <w:rsid w:val="00B567A6"/>
    <w:rsid w:val="00B569EC"/>
    <w:rsid w:val="00B5704E"/>
    <w:rsid w:val="00B577EA"/>
    <w:rsid w:val="00B57F8C"/>
    <w:rsid w:val="00B60496"/>
    <w:rsid w:val="00B621F0"/>
    <w:rsid w:val="00B62BA9"/>
    <w:rsid w:val="00B6390F"/>
    <w:rsid w:val="00B63F41"/>
    <w:rsid w:val="00B648A2"/>
    <w:rsid w:val="00B6697C"/>
    <w:rsid w:val="00B66C0D"/>
    <w:rsid w:val="00B6797D"/>
    <w:rsid w:val="00B67D0C"/>
    <w:rsid w:val="00B706A5"/>
    <w:rsid w:val="00B7347E"/>
    <w:rsid w:val="00B75377"/>
    <w:rsid w:val="00B7564B"/>
    <w:rsid w:val="00B761AE"/>
    <w:rsid w:val="00B76711"/>
    <w:rsid w:val="00B7684F"/>
    <w:rsid w:val="00B7709E"/>
    <w:rsid w:val="00B80109"/>
    <w:rsid w:val="00B80C7D"/>
    <w:rsid w:val="00B80EB6"/>
    <w:rsid w:val="00B81105"/>
    <w:rsid w:val="00B81234"/>
    <w:rsid w:val="00B83C72"/>
    <w:rsid w:val="00B84FCA"/>
    <w:rsid w:val="00B8589C"/>
    <w:rsid w:val="00B87B39"/>
    <w:rsid w:val="00B90C4B"/>
    <w:rsid w:val="00B92344"/>
    <w:rsid w:val="00B92918"/>
    <w:rsid w:val="00B93459"/>
    <w:rsid w:val="00B941BF"/>
    <w:rsid w:val="00B9488C"/>
    <w:rsid w:val="00B94D34"/>
    <w:rsid w:val="00B94FE5"/>
    <w:rsid w:val="00B9683E"/>
    <w:rsid w:val="00B96C79"/>
    <w:rsid w:val="00B972EF"/>
    <w:rsid w:val="00B97A1E"/>
    <w:rsid w:val="00B97EC2"/>
    <w:rsid w:val="00BA011E"/>
    <w:rsid w:val="00BA0C6A"/>
    <w:rsid w:val="00BA117E"/>
    <w:rsid w:val="00BA18C9"/>
    <w:rsid w:val="00BA1B2D"/>
    <w:rsid w:val="00BA2ED6"/>
    <w:rsid w:val="00BA3261"/>
    <w:rsid w:val="00BA349D"/>
    <w:rsid w:val="00BA3A8C"/>
    <w:rsid w:val="00BA5838"/>
    <w:rsid w:val="00BA650F"/>
    <w:rsid w:val="00BB0CD3"/>
    <w:rsid w:val="00BB121B"/>
    <w:rsid w:val="00BB1B60"/>
    <w:rsid w:val="00BB206C"/>
    <w:rsid w:val="00BB33CC"/>
    <w:rsid w:val="00BB55AA"/>
    <w:rsid w:val="00BC052E"/>
    <w:rsid w:val="00BC0EAD"/>
    <w:rsid w:val="00BC129C"/>
    <w:rsid w:val="00BC1EDF"/>
    <w:rsid w:val="00BC611F"/>
    <w:rsid w:val="00BC6271"/>
    <w:rsid w:val="00BC65DA"/>
    <w:rsid w:val="00BC69C9"/>
    <w:rsid w:val="00BC6D23"/>
    <w:rsid w:val="00BC7922"/>
    <w:rsid w:val="00BD0105"/>
    <w:rsid w:val="00BD046B"/>
    <w:rsid w:val="00BD1650"/>
    <w:rsid w:val="00BD1C97"/>
    <w:rsid w:val="00BD25C1"/>
    <w:rsid w:val="00BD2F1C"/>
    <w:rsid w:val="00BD3F0D"/>
    <w:rsid w:val="00BD3F68"/>
    <w:rsid w:val="00BD4DFC"/>
    <w:rsid w:val="00BD503D"/>
    <w:rsid w:val="00BD5746"/>
    <w:rsid w:val="00BD7DAD"/>
    <w:rsid w:val="00BD7ECB"/>
    <w:rsid w:val="00BE045C"/>
    <w:rsid w:val="00BE14DA"/>
    <w:rsid w:val="00BE1FAF"/>
    <w:rsid w:val="00BE2660"/>
    <w:rsid w:val="00BE29ED"/>
    <w:rsid w:val="00BE2CAC"/>
    <w:rsid w:val="00BE42E3"/>
    <w:rsid w:val="00BE4C16"/>
    <w:rsid w:val="00BE53DC"/>
    <w:rsid w:val="00BE5D07"/>
    <w:rsid w:val="00BE7B06"/>
    <w:rsid w:val="00BF252E"/>
    <w:rsid w:val="00BF38A8"/>
    <w:rsid w:val="00BF3C0C"/>
    <w:rsid w:val="00BF429F"/>
    <w:rsid w:val="00BF441B"/>
    <w:rsid w:val="00BF44CB"/>
    <w:rsid w:val="00BF54AA"/>
    <w:rsid w:val="00BF579F"/>
    <w:rsid w:val="00BF5D39"/>
    <w:rsid w:val="00BF6F5E"/>
    <w:rsid w:val="00BF78C5"/>
    <w:rsid w:val="00C00DA4"/>
    <w:rsid w:val="00C03791"/>
    <w:rsid w:val="00C0530F"/>
    <w:rsid w:val="00C05F5E"/>
    <w:rsid w:val="00C06967"/>
    <w:rsid w:val="00C070A9"/>
    <w:rsid w:val="00C072E9"/>
    <w:rsid w:val="00C12EE8"/>
    <w:rsid w:val="00C133CF"/>
    <w:rsid w:val="00C13439"/>
    <w:rsid w:val="00C13707"/>
    <w:rsid w:val="00C13A24"/>
    <w:rsid w:val="00C146C7"/>
    <w:rsid w:val="00C15AF0"/>
    <w:rsid w:val="00C16ACF"/>
    <w:rsid w:val="00C201B0"/>
    <w:rsid w:val="00C22A29"/>
    <w:rsid w:val="00C23967"/>
    <w:rsid w:val="00C256A5"/>
    <w:rsid w:val="00C25727"/>
    <w:rsid w:val="00C26A4E"/>
    <w:rsid w:val="00C3214B"/>
    <w:rsid w:val="00C321B8"/>
    <w:rsid w:val="00C326AF"/>
    <w:rsid w:val="00C32D37"/>
    <w:rsid w:val="00C32E48"/>
    <w:rsid w:val="00C33222"/>
    <w:rsid w:val="00C33939"/>
    <w:rsid w:val="00C33DFD"/>
    <w:rsid w:val="00C34F69"/>
    <w:rsid w:val="00C3562A"/>
    <w:rsid w:val="00C35798"/>
    <w:rsid w:val="00C36818"/>
    <w:rsid w:val="00C376CF"/>
    <w:rsid w:val="00C37762"/>
    <w:rsid w:val="00C41537"/>
    <w:rsid w:val="00C41D97"/>
    <w:rsid w:val="00C421BB"/>
    <w:rsid w:val="00C435EE"/>
    <w:rsid w:val="00C44449"/>
    <w:rsid w:val="00C44B6F"/>
    <w:rsid w:val="00C44E33"/>
    <w:rsid w:val="00C45688"/>
    <w:rsid w:val="00C472E3"/>
    <w:rsid w:val="00C475FC"/>
    <w:rsid w:val="00C47600"/>
    <w:rsid w:val="00C47E77"/>
    <w:rsid w:val="00C50E45"/>
    <w:rsid w:val="00C5124A"/>
    <w:rsid w:val="00C513EF"/>
    <w:rsid w:val="00C51A28"/>
    <w:rsid w:val="00C5375F"/>
    <w:rsid w:val="00C5578D"/>
    <w:rsid w:val="00C55861"/>
    <w:rsid w:val="00C55A71"/>
    <w:rsid w:val="00C56343"/>
    <w:rsid w:val="00C578CB"/>
    <w:rsid w:val="00C6254E"/>
    <w:rsid w:val="00C627A6"/>
    <w:rsid w:val="00C62818"/>
    <w:rsid w:val="00C64547"/>
    <w:rsid w:val="00C6457D"/>
    <w:rsid w:val="00C67664"/>
    <w:rsid w:val="00C7139F"/>
    <w:rsid w:val="00C72AB3"/>
    <w:rsid w:val="00C7310C"/>
    <w:rsid w:val="00C737FD"/>
    <w:rsid w:val="00C73A67"/>
    <w:rsid w:val="00C7423E"/>
    <w:rsid w:val="00C742D9"/>
    <w:rsid w:val="00C748F9"/>
    <w:rsid w:val="00C74BF9"/>
    <w:rsid w:val="00C75E97"/>
    <w:rsid w:val="00C77228"/>
    <w:rsid w:val="00C80763"/>
    <w:rsid w:val="00C80F41"/>
    <w:rsid w:val="00C80F83"/>
    <w:rsid w:val="00C81A16"/>
    <w:rsid w:val="00C82445"/>
    <w:rsid w:val="00C82B57"/>
    <w:rsid w:val="00C83AB5"/>
    <w:rsid w:val="00C83BAF"/>
    <w:rsid w:val="00C84642"/>
    <w:rsid w:val="00C853B0"/>
    <w:rsid w:val="00C85B4B"/>
    <w:rsid w:val="00C85CDF"/>
    <w:rsid w:val="00C85EA8"/>
    <w:rsid w:val="00C86788"/>
    <w:rsid w:val="00C86C78"/>
    <w:rsid w:val="00C91BA4"/>
    <w:rsid w:val="00C92657"/>
    <w:rsid w:val="00C92F46"/>
    <w:rsid w:val="00C9343E"/>
    <w:rsid w:val="00C9359A"/>
    <w:rsid w:val="00C938A6"/>
    <w:rsid w:val="00C94280"/>
    <w:rsid w:val="00C943FA"/>
    <w:rsid w:val="00C95207"/>
    <w:rsid w:val="00C956E2"/>
    <w:rsid w:val="00C9768C"/>
    <w:rsid w:val="00C976CB"/>
    <w:rsid w:val="00C979B1"/>
    <w:rsid w:val="00CA136A"/>
    <w:rsid w:val="00CA1791"/>
    <w:rsid w:val="00CA189E"/>
    <w:rsid w:val="00CA2778"/>
    <w:rsid w:val="00CA4903"/>
    <w:rsid w:val="00CA4C77"/>
    <w:rsid w:val="00CA5D0D"/>
    <w:rsid w:val="00CA6CA2"/>
    <w:rsid w:val="00CA7060"/>
    <w:rsid w:val="00CA7201"/>
    <w:rsid w:val="00CA7A5A"/>
    <w:rsid w:val="00CA7E3C"/>
    <w:rsid w:val="00CB09E0"/>
    <w:rsid w:val="00CB134D"/>
    <w:rsid w:val="00CB1498"/>
    <w:rsid w:val="00CB1C73"/>
    <w:rsid w:val="00CB24C5"/>
    <w:rsid w:val="00CB2805"/>
    <w:rsid w:val="00CB2C36"/>
    <w:rsid w:val="00CB3C9A"/>
    <w:rsid w:val="00CB4825"/>
    <w:rsid w:val="00CB665C"/>
    <w:rsid w:val="00CB6864"/>
    <w:rsid w:val="00CB7320"/>
    <w:rsid w:val="00CB7C12"/>
    <w:rsid w:val="00CC00DA"/>
    <w:rsid w:val="00CC047C"/>
    <w:rsid w:val="00CC2F68"/>
    <w:rsid w:val="00CC5383"/>
    <w:rsid w:val="00CC688E"/>
    <w:rsid w:val="00CC69C6"/>
    <w:rsid w:val="00CC6AA7"/>
    <w:rsid w:val="00CC7E7A"/>
    <w:rsid w:val="00CC7FE7"/>
    <w:rsid w:val="00CC7FFB"/>
    <w:rsid w:val="00CD059A"/>
    <w:rsid w:val="00CD0D2E"/>
    <w:rsid w:val="00CD3DA9"/>
    <w:rsid w:val="00CD4189"/>
    <w:rsid w:val="00CD5CF8"/>
    <w:rsid w:val="00CD5FD7"/>
    <w:rsid w:val="00CD665A"/>
    <w:rsid w:val="00CD66B5"/>
    <w:rsid w:val="00CD674B"/>
    <w:rsid w:val="00CD67DA"/>
    <w:rsid w:val="00CD73AE"/>
    <w:rsid w:val="00CE07A3"/>
    <w:rsid w:val="00CE0C79"/>
    <w:rsid w:val="00CE1C05"/>
    <w:rsid w:val="00CE353F"/>
    <w:rsid w:val="00CE384F"/>
    <w:rsid w:val="00CE3CE0"/>
    <w:rsid w:val="00CE432D"/>
    <w:rsid w:val="00CE5F29"/>
    <w:rsid w:val="00CE7BB6"/>
    <w:rsid w:val="00CE7F6C"/>
    <w:rsid w:val="00CF0684"/>
    <w:rsid w:val="00CF1AFC"/>
    <w:rsid w:val="00CF1B47"/>
    <w:rsid w:val="00CF1BE8"/>
    <w:rsid w:val="00CF25A3"/>
    <w:rsid w:val="00CF2739"/>
    <w:rsid w:val="00CF30D6"/>
    <w:rsid w:val="00CF5EDA"/>
    <w:rsid w:val="00CF603D"/>
    <w:rsid w:val="00CF6424"/>
    <w:rsid w:val="00CF7804"/>
    <w:rsid w:val="00CF79BC"/>
    <w:rsid w:val="00CF7EDA"/>
    <w:rsid w:val="00D00482"/>
    <w:rsid w:val="00D01C25"/>
    <w:rsid w:val="00D02195"/>
    <w:rsid w:val="00D03F9B"/>
    <w:rsid w:val="00D04605"/>
    <w:rsid w:val="00D0571A"/>
    <w:rsid w:val="00D05E44"/>
    <w:rsid w:val="00D06B22"/>
    <w:rsid w:val="00D10236"/>
    <w:rsid w:val="00D1061D"/>
    <w:rsid w:val="00D12068"/>
    <w:rsid w:val="00D1224E"/>
    <w:rsid w:val="00D1359E"/>
    <w:rsid w:val="00D136F9"/>
    <w:rsid w:val="00D159E0"/>
    <w:rsid w:val="00D162BC"/>
    <w:rsid w:val="00D16491"/>
    <w:rsid w:val="00D178C3"/>
    <w:rsid w:val="00D208F1"/>
    <w:rsid w:val="00D20A93"/>
    <w:rsid w:val="00D2107E"/>
    <w:rsid w:val="00D21D0A"/>
    <w:rsid w:val="00D23D91"/>
    <w:rsid w:val="00D2421C"/>
    <w:rsid w:val="00D24B52"/>
    <w:rsid w:val="00D24CDE"/>
    <w:rsid w:val="00D2517E"/>
    <w:rsid w:val="00D256ED"/>
    <w:rsid w:val="00D259FA"/>
    <w:rsid w:val="00D274AE"/>
    <w:rsid w:val="00D27E5B"/>
    <w:rsid w:val="00D32EA4"/>
    <w:rsid w:val="00D33AD1"/>
    <w:rsid w:val="00D33C95"/>
    <w:rsid w:val="00D34745"/>
    <w:rsid w:val="00D3555C"/>
    <w:rsid w:val="00D35D90"/>
    <w:rsid w:val="00D36501"/>
    <w:rsid w:val="00D3709B"/>
    <w:rsid w:val="00D3746F"/>
    <w:rsid w:val="00D42ADF"/>
    <w:rsid w:val="00D433E5"/>
    <w:rsid w:val="00D434D7"/>
    <w:rsid w:val="00D44878"/>
    <w:rsid w:val="00D44FC0"/>
    <w:rsid w:val="00D467BF"/>
    <w:rsid w:val="00D474BB"/>
    <w:rsid w:val="00D500B3"/>
    <w:rsid w:val="00D5029C"/>
    <w:rsid w:val="00D50CE1"/>
    <w:rsid w:val="00D51B02"/>
    <w:rsid w:val="00D51B5A"/>
    <w:rsid w:val="00D524CC"/>
    <w:rsid w:val="00D5277B"/>
    <w:rsid w:val="00D53C7D"/>
    <w:rsid w:val="00D54134"/>
    <w:rsid w:val="00D563E5"/>
    <w:rsid w:val="00D616C7"/>
    <w:rsid w:val="00D6240D"/>
    <w:rsid w:val="00D65AD4"/>
    <w:rsid w:val="00D706BF"/>
    <w:rsid w:val="00D709DD"/>
    <w:rsid w:val="00D70C3A"/>
    <w:rsid w:val="00D71006"/>
    <w:rsid w:val="00D7132D"/>
    <w:rsid w:val="00D7220E"/>
    <w:rsid w:val="00D72619"/>
    <w:rsid w:val="00D72A0F"/>
    <w:rsid w:val="00D739ED"/>
    <w:rsid w:val="00D74DB8"/>
    <w:rsid w:val="00D75674"/>
    <w:rsid w:val="00D75F33"/>
    <w:rsid w:val="00D80502"/>
    <w:rsid w:val="00D809D2"/>
    <w:rsid w:val="00D81E37"/>
    <w:rsid w:val="00D837C1"/>
    <w:rsid w:val="00D8445B"/>
    <w:rsid w:val="00D84F63"/>
    <w:rsid w:val="00D85F22"/>
    <w:rsid w:val="00D86680"/>
    <w:rsid w:val="00D86898"/>
    <w:rsid w:val="00D91020"/>
    <w:rsid w:val="00D91426"/>
    <w:rsid w:val="00D916F2"/>
    <w:rsid w:val="00D92D0B"/>
    <w:rsid w:val="00D93E43"/>
    <w:rsid w:val="00D94947"/>
    <w:rsid w:val="00D94B09"/>
    <w:rsid w:val="00D95D55"/>
    <w:rsid w:val="00D96315"/>
    <w:rsid w:val="00D9635D"/>
    <w:rsid w:val="00D97837"/>
    <w:rsid w:val="00D97D62"/>
    <w:rsid w:val="00DA1138"/>
    <w:rsid w:val="00DA2133"/>
    <w:rsid w:val="00DA26EF"/>
    <w:rsid w:val="00DA304F"/>
    <w:rsid w:val="00DA37A6"/>
    <w:rsid w:val="00DA3BDD"/>
    <w:rsid w:val="00DA3FD4"/>
    <w:rsid w:val="00DA4DCD"/>
    <w:rsid w:val="00DA5A4F"/>
    <w:rsid w:val="00DA673E"/>
    <w:rsid w:val="00DA76F1"/>
    <w:rsid w:val="00DA7895"/>
    <w:rsid w:val="00DB41A5"/>
    <w:rsid w:val="00DB48FE"/>
    <w:rsid w:val="00DB4C93"/>
    <w:rsid w:val="00DB58EA"/>
    <w:rsid w:val="00DC11F3"/>
    <w:rsid w:val="00DC19C5"/>
    <w:rsid w:val="00DC303A"/>
    <w:rsid w:val="00DC36FF"/>
    <w:rsid w:val="00DC4B2D"/>
    <w:rsid w:val="00DC50B1"/>
    <w:rsid w:val="00DC7489"/>
    <w:rsid w:val="00DC7AA6"/>
    <w:rsid w:val="00DC7EF1"/>
    <w:rsid w:val="00DC7F0C"/>
    <w:rsid w:val="00DD033F"/>
    <w:rsid w:val="00DD1968"/>
    <w:rsid w:val="00DD2B7E"/>
    <w:rsid w:val="00DD2CA6"/>
    <w:rsid w:val="00DD3753"/>
    <w:rsid w:val="00DD3840"/>
    <w:rsid w:val="00DD3C2F"/>
    <w:rsid w:val="00DD45B9"/>
    <w:rsid w:val="00DD5041"/>
    <w:rsid w:val="00DD51B3"/>
    <w:rsid w:val="00DD53C5"/>
    <w:rsid w:val="00DD5534"/>
    <w:rsid w:val="00DD66FF"/>
    <w:rsid w:val="00DD7764"/>
    <w:rsid w:val="00DD7C22"/>
    <w:rsid w:val="00DE3DD9"/>
    <w:rsid w:val="00DE429F"/>
    <w:rsid w:val="00DE5DB7"/>
    <w:rsid w:val="00DE7956"/>
    <w:rsid w:val="00DF106E"/>
    <w:rsid w:val="00DF23EF"/>
    <w:rsid w:val="00DF438D"/>
    <w:rsid w:val="00DF43FA"/>
    <w:rsid w:val="00DF673B"/>
    <w:rsid w:val="00DF6CEC"/>
    <w:rsid w:val="00DF7B81"/>
    <w:rsid w:val="00DF7F49"/>
    <w:rsid w:val="00E00F38"/>
    <w:rsid w:val="00E017E3"/>
    <w:rsid w:val="00E01D4A"/>
    <w:rsid w:val="00E03FC2"/>
    <w:rsid w:val="00E047EC"/>
    <w:rsid w:val="00E04923"/>
    <w:rsid w:val="00E05339"/>
    <w:rsid w:val="00E054B9"/>
    <w:rsid w:val="00E06174"/>
    <w:rsid w:val="00E06637"/>
    <w:rsid w:val="00E06B89"/>
    <w:rsid w:val="00E0788C"/>
    <w:rsid w:val="00E07AAA"/>
    <w:rsid w:val="00E117A2"/>
    <w:rsid w:val="00E123D0"/>
    <w:rsid w:val="00E128D6"/>
    <w:rsid w:val="00E13F3E"/>
    <w:rsid w:val="00E15777"/>
    <w:rsid w:val="00E1672F"/>
    <w:rsid w:val="00E17040"/>
    <w:rsid w:val="00E17663"/>
    <w:rsid w:val="00E17980"/>
    <w:rsid w:val="00E17C64"/>
    <w:rsid w:val="00E20555"/>
    <w:rsid w:val="00E22731"/>
    <w:rsid w:val="00E24D4F"/>
    <w:rsid w:val="00E25E1C"/>
    <w:rsid w:val="00E270E9"/>
    <w:rsid w:val="00E27266"/>
    <w:rsid w:val="00E310CB"/>
    <w:rsid w:val="00E310CC"/>
    <w:rsid w:val="00E31786"/>
    <w:rsid w:val="00E33064"/>
    <w:rsid w:val="00E33DB2"/>
    <w:rsid w:val="00E34179"/>
    <w:rsid w:val="00E3452E"/>
    <w:rsid w:val="00E3563F"/>
    <w:rsid w:val="00E36E29"/>
    <w:rsid w:val="00E37D7C"/>
    <w:rsid w:val="00E401C2"/>
    <w:rsid w:val="00E419B2"/>
    <w:rsid w:val="00E426B2"/>
    <w:rsid w:val="00E44047"/>
    <w:rsid w:val="00E44086"/>
    <w:rsid w:val="00E440BB"/>
    <w:rsid w:val="00E4426A"/>
    <w:rsid w:val="00E44355"/>
    <w:rsid w:val="00E44932"/>
    <w:rsid w:val="00E44A1C"/>
    <w:rsid w:val="00E4561B"/>
    <w:rsid w:val="00E5061D"/>
    <w:rsid w:val="00E50E40"/>
    <w:rsid w:val="00E514AF"/>
    <w:rsid w:val="00E519C7"/>
    <w:rsid w:val="00E51BD7"/>
    <w:rsid w:val="00E52C8A"/>
    <w:rsid w:val="00E53F9B"/>
    <w:rsid w:val="00E5440E"/>
    <w:rsid w:val="00E54B12"/>
    <w:rsid w:val="00E5539F"/>
    <w:rsid w:val="00E553E0"/>
    <w:rsid w:val="00E55D1C"/>
    <w:rsid w:val="00E56599"/>
    <w:rsid w:val="00E56A36"/>
    <w:rsid w:val="00E61198"/>
    <w:rsid w:val="00E61530"/>
    <w:rsid w:val="00E64494"/>
    <w:rsid w:val="00E65653"/>
    <w:rsid w:val="00E66025"/>
    <w:rsid w:val="00E72412"/>
    <w:rsid w:val="00E72FD2"/>
    <w:rsid w:val="00E731CF"/>
    <w:rsid w:val="00E7335C"/>
    <w:rsid w:val="00E7339A"/>
    <w:rsid w:val="00E738DF"/>
    <w:rsid w:val="00E73B57"/>
    <w:rsid w:val="00E74AD4"/>
    <w:rsid w:val="00E7501B"/>
    <w:rsid w:val="00E753B0"/>
    <w:rsid w:val="00E7639B"/>
    <w:rsid w:val="00E7721B"/>
    <w:rsid w:val="00E80EE2"/>
    <w:rsid w:val="00E832EA"/>
    <w:rsid w:val="00E838F2"/>
    <w:rsid w:val="00E84D0C"/>
    <w:rsid w:val="00E85B79"/>
    <w:rsid w:val="00E860AD"/>
    <w:rsid w:val="00E916DA"/>
    <w:rsid w:val="00E92258"/>
    <w:rsid w:val="00E927F9"/>
    <w:rsid w:val="00E92A19"/>
    <w:rsid w:val="00E93BFC"/>
    <w:rsid w:val="00E93D6A"/>
    <w:rsid w:val="00E959F1"/>
    <w:rsid w:val="00E95A78"/>
    <w:rsid w:val="00E95B80"/>
    <w:rsid w:val="00EA0E65"/>
    <w:rsid w:val="00EA39DB"/>
    <w:rsid w:val="00EA3FAA"/>
    <w:rsid w:val="00EA45A4"/>
    <w:rsid w:val="00EA4792"/>
    <w:rsid w:val="00EA4833"/>
    <w:rsid w:val="00EA4BB6"/>
    <w:rsid w:val="00EA5CEE"/>
    <w:rsid w:val="00EA6D0E"/>
    <w:rsid w:val="00EA6F08"/>
    <w:rsid w:val="00EA7F33"/>
    <w:rsid w:val="00EB12FB"/>
    <w:rsid w:val="00EB3F3C"/>
    <w:rsid w:val="00EB3F3F"/>
    <w:rsid w:val="00EB4005"/>
    <w:rsid w:val="00EB43D4"/>
    <w:rsid w:val="00EB513C"/>
    <w:rsid w:val="00EB5ECA"/>
    <w:rsid w:val="00EB654B"/>
    <w:rsid w:val="00EB6657"/>
    <w:rsid w:val="00EB7197"/>
    <w:rsid w:val="00EB7D77"/>
    <w:rsid w:val="00EC1EC8"/>
    <w:rsid w:val="00EC3554"/>
    <w:rsid w:val="00EC440D"/>
    <w:rsid w:val="00EC4AFD"/>
    <w:rsid w:val="00EC6CDF"/>
    <w:rsid w:val="00EC6DEC"/>
    <w:rsid w:val="00EC7DA0"/>
    <w:rsid w:val="00ED2A36"/>
    <w:rsid w:val="00EE2447"/>
    <w:rsid w:val="00EE322E"/>
    <w:rsid w:val="00EE3CC9"/>
    <w:rsid w:val="00EE4295"/>
    <w:rsid w:val="00EE44A2"/>
    <w:rsid w:val="00EE5917"/>
    <w:rsid w:val="00EE5E12"/>
    <w:rsid w:val="00EE7F84"/>
    <w:rsid w:val="00EF0163"/>
    <w:rsid w:val="00EF3962"/>
    <w:rsid w:val="00EF3F62"/>
    <w:rsid w:val="00EF577D"/>
    <w:rsid w:val="00EF5B47"/>
    <w:rsid w:val="00EF5E23"/>
    <w:rsid w:val="00F00086"/>
    <w:rsid w:val="00F00D7B"/>
    <w:rsid w:val="00F04037"/>
    <w:rsid w:val="00F04828"/>
    <w:rsid w:val="00F05ACE"/>
    <w:rsid w:val="00F06865"/>
    <w:rsid w:val="00F06EB5"/>
    <w:rsid w:val="00F07C14"/>
    <w:rsid w:val="00F07D47"/>
    <w:rsid w:val="00F108E8"/>
    <w:rsid w:val="00F10D98"/>
    <w:rsid w:val="00F11BDF"/>
    <w:rsid w:val="00F13BF3"/>
    <w:rsid w:val="00F14951"/>
    <w:rsid w:val="00F152D2"/>
    <w:rsid w:val="00F1540A"/>
    <w:rsid w:val="00F15587"/>
    <w:rsid w:val="00F166BC"/>
    <w:rsid w:val="00F1674D"/>
    <w:rsid w:val="00F1744C"/>
    <w:rsid w:val="00F20B9B"/>
    <w:rsid w:val="00F21045"/>
    <w:rsid w:val="00F21408"/>
    <w:rsid w:val="00F21A89"/>
    <w:rsid w:val="00F22394"/>
    <w:rsid w:val="00F22712"/>
    <w:rsid w:val="00F22E1F"/>
    <w:rsid w:val="00F23867"/>
    <w:rsid w:val="00F26B95"/>
    <w:rsid w:val="00F27CB6"/>
    <w:rsid w:val="00F3164A"/>
    <w:rsid w:val="00F3253D"/>
    <w:rsid w:val="00F325D7"/>
    <w:rsid w:val="00F32879"/>
    <w:rsid w:val="00F333BC"/>
    <w:rsid w:val="00F33A49"/>
    <w:rsid w:val="00F35C33"/>
    <w:rsid w:val="00F374F4"/>
    <w:rsid w:val="00F37D8F"/>
    <w:rsid w:val="00F41EF4"/>
    <w:rsid w:val="00F420C2"/>
    <w:rsid w:val="00F44709"/>
    <w:rsid w:val="00F44C46"/>
    <w:rsid w:val="00F44F03"/>
    <w:rsid w:val="00F46090"/>
    <w:rsid w:val="00F47760"/>
    <w:rsid w:val="00F50072"/>
    <w:rsid w:val="00F506E4"/>
    <w:rsid w:val="00F508FB"/>
    <w:rsid w:val="00F511C1"/>
    <w:rsid w:val="00F515D0"/>
    <w:rsid w:val="00F527C0"/>
    <w:rsid w:val="00F530E8"/>
    <w:rsid w:val="00F53270"/>
    <w:rsid w:val="00F532A9"/>
    <w:rsid w:val="00F54880"/>
    <w:rsid w:val="00F5566E"/>
    <w:rsid w:val="00F556AB"/>
    <w:rsid w:val="00F55B9E"/>
    <w:rsid w:val="00F55CC1"/>
    <w:rsid w:val="00F563EF"/>
    <w:rsid w:val="00F604C8"/>
    <w:rsid w:val="00F60BEA"/>
    <w:rsid w:val="00F6103D"/>
    <w:rsid w:val="00F611F5"/>
    <w:rsid w:val="00F61AF1"/>
    <w:rsid w:val="00F62150"/>
    <w:rsid w:val="00F64763"/>
    <w:rsid w:val="00F6493E"/>
    <w:rsid w:val="00F64AE9"/>
    <w:rsid w:val="00F64BF6"/>
    <w:rsid w:val="00F64F03"/>
    <w:rsid w:val="00F6515F"/>
    <w:rsid w:val="00F67163"/>
    <w:rsid w:val="00F67CD6"/>
    <w:rsid w:val="00F67F9A"/>
    <w:rsid w:val="00F731ED"/>
    <w:rsid w:val="00F73BEB"/>
    <w:rsid w:val="00F760A4"/>
    <w:rsid w:val="00F76179"/>
    <w:rsid w:val="00F76CD2"/>
    <w:rsid w:val="00F77F28"/>
    <w:rsid w:val="00F8005C"/>
    <w:rsid w:val="00F80890"/>
    <w:rsid w:val="00F8127D"/>
    <w:rsid w:val="00F84EEF"/>
    <w:rsid w:val="00F872D2"/>
    <w:rsid w:val="00F87AF5"/>
    <w:rsid w:val="00F94AD7"/>
    <w:rsid w:val="00F9530A"/>
    <w:rsid w:val="00F972B4"/>
    <w:rsid w:val="00F972CD"/>
    <w:rsid w:val="00FA1103"/>
    <w:rsid w:val="00FA204A"/>
    <w:rsid w:val="00FA303D"/>
    <w:rsid w:val="00FA4061"/>
    <w:rsid w:val="00FA67F2"/>
    <w:rsid w:val="00FA70AC"/>
    <w:rsid w:val="00FB0344"/>
    <w:rsid w:val="00FB0614"/>
    <w:rsid w:val="00FB2509"/>
    <w:rsid w:val="00FB3B77"/>
    <w:rsid w:val="00FB3BEF"/>
    <w:rsid w:val="00FB3D1B"/>
    <w:rsid w:val="00FB404B"/>
    <w:rsid w:val="00FB4D53"/>
    <w:rsid w:val="00FB5B40"/>
    <w:rsid w:val="00FB5E93"/>
    <w:rsid w:val="00FB79C3"/>
    <w:rsid w:val="00FB7A8F"/>
    <w:rsid w:val="00FB7E46"/>
    <w:rsid w:val="00FC0524"/>
    <w:rsid w:val="00FC0A7E"/>
    <w:rsid w:val="00FC12C5"/>
    <w:rsid w:val="00FC142A"/>
    <w:rsid w:val="00FC2F35"/>
    <w:rsid w:val="00FC3392"/>
    <w:rsid w:val="00FC5D58"/>
    <w:rsid w:val="00FC65B2"/>
    <w:rsid w:val="00FC700D"/>
    <w:rsid w:val="00FD0AB8"/>
    <w:rsid w:val="00FD0DE8"/>
    <w:rsid w:val="00FD1826"/>
    <w:rsid w:val="00FD1FEE"/>
    <w:rsid w:val="00FD2BBA"/>
    <w:rsid w:val="00FD2F78"/>
    <w:rsid w:val="00FD3298"/>
    <w:rsid w:val="00FD4CBD"/>
    <w:rsid w:val="00FD54C3"/>
    <w:rsid w:val="00FD6FB0"/>
    <w:rsid w:val="00FD7C22"/>
    <w:rsid w:val="00FE0207"/>
    <w:rsid w:val="00FE0D9A"/>
    <w:rsid w:val="00FE1245"/>
    <w:rsid w:val="00FE1E34"/>
    <w:rsid w:val="00FE27B6"/>
    <w:rsid w:val="00FE2BA6"/>
    <w:rsid w:val="00FE4697"/>
    <w:rsid w:val="00FE47E1"/>
    <w:rsid w:val="00FE6679"/>
    <w:rsid w:val="00FE7C81"/>
    <w:rsid w:val="00FF0ABE"/>
    <w:rsid w:val="00FF1439"/>
    <w:rsid w:val="00FF1863"/>
    <w:rsid w:val="00FF1DAA"/>
    <w:rsid w:val="00FF1FD6"/>
    <w:rsid w:val="00FF24AB"/>
    <w:rsid w:val="00FF2BE9"/>
    <w:rsid w:val="00FF2FE2"/>
    <w:rsid w:val="00FF3136"/>
    <w:rsid w:val="00FF3453"/>
    <w:rsid w:val="00FF35EC"/>
    <w:rsid w:val="00FF3F84"/>
    <w:rsid w:val="00FF5373"/>
    <w:rsid w:val="00FF59A0"/>
    <w:rsid w:val="00FF7108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7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4D2E91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709" w:hanging="709"/>
      <w:jc w:val="both"/>
      <w:outlineLvl w:val="1"/>
    </w:pPr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4D2E91"/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4D2E91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709" w:hanging="709"/>
      <w:jc w:val="both"/>
      <w:outlineLvl w:val="1"/>
    </w:pPr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4D2E91"/>
    <w:rPr>
      <w:rFonts w:ascii="Times New Roman" w:eastAsia="Times New Roman" w:hAnsi="Times New Roman" w:cs="Times New Roman"/>
      <w:b/>
      <w:iCs/>
      <w:sz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0%B5%D0%B1-%D1%81%D0%B5%D1%80%D0%B2%D0%B8%D1%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92%D0%B5%D0%B1-%D1%81%D0%B5%D1%80%D0%B2%D0%B8%D1%8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1B0C7-5FB1-4B01-9458-E6A21B26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3849</Words>
  <Characters>21942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DK MFRT</Company>
  <LinksUpToDate>false</LinksUpToDate>
  <CharactersWithSpaces>25740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Погорелов Георгий Владимирович</cp:lastModifiedBy>
  <cp:revision>36</cp:revision>
  <cp:lastPrinted>2017-08-03T10:53:00Z</cp:lastPrinted>
  <dcterms:created xsi:type="dcterms:W3CDTF">2018-03-30T05:50:00Z</dcterms:created>
  <dcterms:modified xsi:type="dcterms:W3CDTF">2018-04-09T07:37:00Z</dcterms:modified>
</cp:coreProperties>
</file>